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793" w:rsidRPr="00EB4793" w:rsidRDefault="00EB4793" w:rsidP="00EB479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B479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...............................................</w:t>
      </w:r>
    </w:p>
    <w:p w:rsidR="00EB4793" w:rsidRPr="00EB4793" w:rsidRDefault="00EB4793" w:rsidP="00EB479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B4793">
        <w:rPr>
          <w:rFonts w:ascii="Times New Roman" w:eastAsia="Times New Roman" w:hAnsi="Times New Roman" w:cs="Times New Roman"/>
          <w:sz w:val="20"/>
          <w:szCs w:val="20"/>
          <w:lang w:eastAsia="pl-PL"/>
        </w:rPr>
        <w:t>(pieczątka firmowa Wykonawcy)</w:t>
      </w:r>
    </w:p>
    <w:p w:rsidR="00EB4793" w:rsidRPr="00EB4793" w:rsidRDefault="00EB4793" w:rsidP="00EB4793">
      <w:pPr>
        <w:spacing w:before="240" w:after="60" w:line="276" w:lineRule="auto"/>
        <w:jc w:val="center"/>
        <w:outlineLvl w:val="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B4793" w:rsidRPr="00EB4793" w:rsidRDefault="00EB4793" w:rsidP="00EB4793">
      <w:pPr>
        <w:spacing w:before="240" w:after="60" w:line="276" w:lineRule="auto"/>
        <w:jc w:val="center"/>
        <w:outlineLvl w:val="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B4793" w:rsidRPr="00EB4793" w:rsidRDefault="00EB4793" w:rsidP="00EB4793">
      <w:pPr>
        <w:spacing w:before="240" w:after="60" w:line="276" w:lineRule="auto"/>
        <w:jc w:val="center"/>
        <w:outlineLvl w:val="6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</w:pPr>
      <w:r w:rsidRPr="00EB4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OFERTOWY</w:t>
      </w:r>
    </w:p>
    <w:p w:rsidR="00EB4793" w:rsidRPr="00EB4793" w:rsidRDefault="00EB4793" w:rsidP="00EB4793">
      <w:pPr>
        <w:spacing w:before="240" w:after="60" w:line="276" w:lineRule="auto"/>
        <w:jc w:val="center"/>
        <w:outlineLvl w:val="6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</w:pPr>
      <w:r w:rsidRPr="00EB4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 dnia …………………………..</w:t>
      </w:r>
    </w:p>
    <w:p w:rsidR="00EB4793" w:rsidRPr="00EB4793" w:rsidRDefault="00EB4793" w:rsidP="00EB479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4793" w:rsidRPr="00EB4793" w:rsidRDefault="00EB4793" w:rsidP="00EB4793">
      <w:pPr>
        <w:keepNext/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B4793">
        <w:rPr>
          <w:rFonts w:ascii="Times New Roman" w:eastAsia="Calibri" w:hAnsi="Times New Roman" w:cs="Times New Roman"/>
          <w:b/>
          <w:sz w:val="24"/>
          <w:szCs w:val="24"/>
        </w:rPr>
        <w:t xml:space="preserve">ZAMAWIAJĄCY: </w:t>
      </w:r>
      <w:r w:rsidRPr="00EB479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ab/>
      </w:r>
      <w:r w:rsidRPr="00EB4793">
        <w:rPr>
          <w:rFonts w:ascii="Times New Roman" w:eastAsia="Calibri" w:hAnsi="Times New Roman" w:cs="Times New Roman"/>
          <w:color w:val="000000"/>
          <w:sz w:val="24"/>
          <w:szCs w:val="24"/>
        </w:rPr>
        <w:t>Powiat Makowski s/z w Makowie Mazowieckim, ul. Rynek 1,               06-200 Maków Mazowiecki</w:t>
      </w:r>
    </w:p>
    <w:p w:rsidR="00EB4793" w:rsidRPr="00EB4793" w:rsidRDefault="00EB4793" w:rsidP="00EB4793">
      <w:pPr>
        <w:keepNext/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B4793">
        <w:rPr>
          <w:rFonts w:ascii="Times New Roman" w:eastAsia="Calibri" w:hAnsi="Times New Roman" w:cs="Times New Roman"/>
          <w:b/>
          <w:sz w:val="24"/>
          <w:szCs w:val="24"/>
        </w:rPr>
        <w:t xml:space="preserve">WYKONAWCA: </w:t>
      </w:r>
    </w:p>
    <w:p w:rsidR="00EB4793" w:rsidRPr="00EB4793" w:rsidRDefault="00EB4793" w:rsidP="00EB4793">
      <w:pPr>
        <w:keepNext/>
        <w:numPr>
          <w:ilvl w:val="1"/>
          <w:numId w:val="2"/>
        </w:numPr>
        <w:suppressAutoHyphens/>
        <w:spacing w:after="120" w:line="276" w:lineRule="auto"/>
        <w:ind w:left="567" w:hanging="136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B4793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oferta zostaje złożona przez</w:t>
      </w:r>
      <w:r w:rsidRPr="00EB4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9"/>
        <w:gridCol w:w="5902"/>
        <w:gridCol w:w="3087"/>
      </w:tblGrid>
      <w:tr w:rsidR="00EB4793" w:rsidRPr="00EB4793" w:rsidTr="00EB4793">
        <w:trPr>
          <w:cantSplit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4793" w:rsidRPr="00EB4793" w:rsidRDefault="00EB4793" w:rsidP="00EB4793">
            <w:pPr>
              <w:keepNext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7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5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4793" w:rsidRPr="00EB4793" w:rsidRDefault="00EB4793" w:rsidP="00EB4793">
            <w:pPr>
              <w:keepNext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7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Nazwa Wykonawcy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4793" w:rsidRPr="00EB4793" w:rsidRDefault="00EB4793" w:rsidP="00EB4793">
            <w:pPr>
              <w:keepNext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7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Adres </w:t>
            </w:r>
            <w:r w:rsidRPr="00EB479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W</w:t>
            </w:r>
            <w:r w:rsidRPr="00EB47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ykonawcy</w:t>
            </w:r>
          </w:p>
        </w:tc>
      </w:tr>
      <w:tr w:rsidR="00EB4793" w:rsidRPr="00EB4793" w:rsidTr="00EB4793">
        <w:trPr>
          <w:cantSplit/>
          <w:trHeight w:val="53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4793" w:rsidRPr="00EB4793" w:rsidRDefault="00EB4793" w:rsidP="00EB4793">
            <w:pPr>
              <w:keepNext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4793" w:rsidRPr="00EB4793" w:rsidRDefault="00EB4793" w:rsidP="00EB4793">
            <w:pPr>
              <w:keepNext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B4793" w:rsidRPr="00EB4793" w:rsidRDefault="00EB4793" w:rsidP="00EB4793">
            <w:pPr>
              <w:keepNext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B4793" w:rsidRPr="00EB4793" w:rsidRDefault="00EB4793" w:rsidP="00EB4793">
            <w:pPr>
              <w:keepNext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B4793" w:rsidRPr="00EB4793" w:rsidRDefault="00EB4793" w:rsidP="00EB4793">
            <w:pPr>
              <w:keepNext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793" w:rsidRPr="00EB4793" w:rsidRDefault="00EB4793" w:rsidP="00EB4793">
            <w:pPr>
              <w:keepNext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B4793" w:rsidRPr="00EB4793" w:rsidRDefault="00EB4793" w:rsidP="00EB4793">
      <w:pPr>
        <w:keepNext/>
        <w:suppressAutoHyphens/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B4793" w:rsidRPr="00EB4793" w:rsidRDefault="00EB4793" w:rsidP="00EB4793">
      <w:pPr>
        <w:keepNext/>
        <w:numPr>
          <w:ilvl w:val="1"/>
          <w:numId w:val="2"/>
        </w:numPr>
        <w:suppressAutoHyphens/>
        <w:spacing w:after="0" w:line="276" w:lineRule="auto"/>
        <w:ind w:left="567" w:hanging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B4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DANE KONTAKTOWE WYKONAWCY: </w:t>
      </w:r>
    </w:p>
    <w:p w:rsidR="00EB4793" w:rsidRPr="00EB4793" w:rsidRDefault="00EB4793" w:rsidP="00EB4793">
      <w:pPr>
        <w:keepNext/>
        <w:spacing w:before="120" w:after="120" w:line="276" w:lineRule="auto"/>
        <w:ind w:left="142"/>
        <w:rPr>
          <w:rFonts w:ascii="Times New Roman" w:eastAsia="Times New Roman" w:hAnsi="Times New Roman" w:cs="Times New Roman"/>
          <w:lang w:eastAsia="pl-PL"/>
        </w:rPr>
      </w:pPr>
      <w:r w:rsidRPr="00EB4793">
        <w:rPr>
          <w:rFonts w:ascii="Times New Roman" w:eastAsia="Times New Roman" w:hAnsi="Times New Roman" w:cs="Times New Roman"/>
          <w:b/>
          <w:lang w:eastAsia="pl-PL"/>
        </w:rPr>
        <w:t>[wszelka korespondencja prowadzona będzie wyłącznie na nw. adres / faks / e-mail]</w:t>
      </w:r>
    </w:p>
    <w:tbl>
      <w:tblPr>
        <w:tblW w:w="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0"/>
        <w:gridCol w:w="6988"/>
      </w:tblGrid>
      <w:tr w:rsidR="00EB4793" w:rsidRPr="00EB4793" w:rsidTr="00EB4793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B4793" w:rsidRPr="00EB4793" w:rsidRDefault="00EB4793" w:rsidP="00EB4793">
            <w:pPr>
              <w:keepNext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4793">
              <w:rPr>
                <w:rFonts w:ascii="Times New Roman" w:eastAsia="Times New Roman" w:hAnsi="Times New Roman" w:cs="Times New Roman"/>
                <w:sz w:val="20"/>
                <w:szCs w:val="20"/>
              </w:rPr>
              <w:t>Osoba do kontaktów</w:t>
            </w: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4793" w:rsidRPr="00EB4793" w:rsidRDefault="00EB4793" w:rsidP="00EB4793">
            <w:pPr>
              <w:keepNext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793" w:rsidRPr="00EB4793" w:rsidTr="00EB4793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B4793" w:rsidRPr="00EB4793" w:rsidRDefault="00EB4793" w:rsidP="00EB4793">
            <w:pPr>
              <w:keepNext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4793">
              <w:rPr>
                <w:rFonts w:ascii="Times New Roman" w:eastAsia="Times New Roman" w:hAnsi="Times New Roman" w:cs="Times New Roman"/>
                <w:sz w:val="20"/>
                <w:szCs w:val="20"/>
              </w:rPr>
              <w:t>Nazwa wykonawcy, adres korespondencyjny</w:t>
            </w:r>
          </w:p>
        </w:tc>
        <w:tc>
          <w:tcPr>
            <w:tcW w:w="69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4793" w:rsidRPr="00EB4793" w:rsidRDefault="00EB4793" w:rsidP="00EB4793">
            <w:pPr>
              <w:keepNext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793" w:rsidRPr="00EB4793" w:rsidTr="00EB4793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B4793" w:rsidRPr="00EB4793" w:rsidRDefault="00EB4793" w:rsidP="00EB4793">
            <w:pPr>
              <w:keepNext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4793">
              <w:rPr>
                <w:rFonts w:ascii="Times New Roman" w:eastAsia="Times New Roman" w:hAnsi="Times New Roman" w:cs="Times New Roman"/>
                <w:sz w:val="20"/>
                <w:szCs w:val="20"/>
              </w:rPr>
              <w:t>Nr telefonu</w:t>
            </w:r>
          </w:p>
        </w:tc>
        <w:tc>
          <w:tcPr>
            <w:tcW w:w="69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4793" w:rsidRPr="00EB4793" w:rsidRDefault="00EB4793" w:rsidP="00EB4793">
            <w:pPr>
              <w:keepNext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793" w:rsidRPr="00EB4793" w:rsidTr="00EB4793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B4793" w:rsidRPr="00EB4793" w:rsidRDefault="00EB4793" w:rsidP="00EB4793">
            <w:pPr>
              <w:keepNext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47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Nr faksu </w:t>
            </w:r>
          </w:p>
        </w:tc>
        <w:tc>
          <w:tcPr>
            <w:tcW w:w="69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4793" w:rsidRPr="00EB4793" w:rsidRDefault="00EB4793" w:rsidP="00EB4793">
            <w:pPr>
              <w:keepNext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793" w:rsidRPr="00EB4793" w:rsidTr="00EB4793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B4793" w:rsidRPr="00EB4793" w:rsidRDefault="00EB4793" w:rsidP="00EB4793">
            <w:pPr>
              <w:keepNext/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4793">
              <w:rPr>
                <w:rFonts w:ascii="Times New Roman" w:eastAsia="Times New Roman" w:hAnsi="Times New Roman" w:cs="Times New Roman"/>
                <w:sz w:val="20"/>
                <w:szCs w:val="20"/>
              </w:rPr>
              <w:t>Adres e-mail</w:t>
            </w:r>
          </w:p>
        </w:tc>
        <w:tc>
          <w:tcPr>
            <w:tcW w:w="698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793" w:rsidRPr="00EB4793" w:rsidRDefault="00EB4793" w:rsidP="00EB4793">
            <w:pPr>
              <w:keepNext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B4793" w:rsidRPr="00EB4793" w:rsidRDefault="00EB4793" w:rsidP="00EB4793">
      <w:pPr>
        <w:keepNext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</w:p>
    <w:p w:rsidR="00EB4793" w:rsidRPr="00EB4793" w:rsidRDefault="00EB4793" w:rsidP="00EB479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Nawiązując do otrzymanego zapytania ofertowego, </w:t>
      </w:r>
      <w:r w:rsidRPr="00EB47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oferuje wykonanie przedmiotu zamówienia określonego w zapytaniu pn</w:t>
      </w:r>
      <w:r w:rsidRPr="00EB47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.: „</w:t>
      </w:r>
      <w:r w:rsidRPr="00EB4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Udzielenie kredytu długoterminowego w kwocie do 2.000.000</w:t>
      </w:r>
      <w:r w:rsidR="00F154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,00</w:t>
      </w:r>
      <w:r w:rsidRPr="00EB479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zł na finansowanie planowanego deficytu budżetu Powiatu Makowskiego na 2021 rok z przeznaczeniem na wydatki inwestycyjne związane z przebudową dróg powiatowych oraz spłatę przypadających na 2021 rok wcześniej zaciągniętych zobowiązań z tytułu zaciągniętych pożyczek i kredytów</w:t>
      </w:r>
      <w:r w:rsidRPr="00EB47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Pr="00EB4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kwotę </w:t>
      </w:r>
      <w:r w:rsidRPr="00EB479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brutto</w:t>
      </w:r>
      <w:r w:rsidRPr="00EB4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cały przedmiot zamówienia  [suma odsetek  za cały okres kredytowania wynikających z przedstawionego harmonogramu spłat obliczonych w oparciu o WIBOR </w:t>
      </w:r>
      <w:smartTag w:uri="urn:schemas-microsoft-com:office:smarttags" w:element="metricconverter">
        <w:smartTagPr>
          <w:attr w:name="ProductID" w:val="1 M"/>
        </w:smartTagPr>
        <w:r w:rsidRPr="00EB4793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1 M</w:t>
        </w:r>
      </w:smartTag>
      <w:r w:rsidRPr="00EB4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marży banku przyjętej przez wykonawcę, wyrażonych w PLN]:  ................................................... </w:t>
      </w:r>
    </w:p>
    <w:p w:rsidR="00EB4793" w:rsidRPr="00EB4793" w:rsidRDefault="00EB4793" w:rsidP="00EB4793">
      <w:pPr>
        <w:widowControl w:val="0"/>
        <w:autoSpaceDE w:val="0"/>
        <w:autoSpaceDN w:val="0"/>
        <w:adjustRightInd w:val="0"/>
        <w:spacing w:after="0" w:line="270" w:lineRule="atLeast"/>
        <w:ind w:firstLine="22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 w:rsidRPr="00EB4793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(słownie: ..................................................................................................................................)</w:t>
      </w:r>
    </w:p>
    <w:p w:rsidR="00EB4793" w:rsidRPr="00EB4793" w:rsidRDefault="00EB4793" w:rsidP="00EB4793">
      <w:pPr>
        <w:widowControl w:val="0"/>
        <w:autoSpaceDE w:val="0"/>
        <w:autoSpaceDN w:val="0"/>
        <w:adjustRightInd w:val="0"/>
        <w:spacing w:after="0" w:line="270" w:lineRule="atLeast"/>
        <w:ind w:firstLine="22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 w:rsidRPr="00EB4793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 xml:space="preserve">w tym marża Wykonawcy w wysokości: …...................................... </w:t>
      </w:r>
    </w:p>
    <w:p w:rsidR="00EB4793" w:rsidRPr="00EB4793" w:rsidRDefault="00EB4793" w:rsidP="00EB4793">
      <w:pPr>
        <w:widowControl w:val="0"/>
        <w:autoSpaceDE w:val="0"/>
        <w:autoSpaceDN w:val="0"/>
        <w:adjustRightInd w:val="0"/>
        <w:spacing w:after="0" w:line="270" w:lineRule="atLeast"/>
        <w:ind w:firstLine="22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 w:rsidRPr="00EB4793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(słownie: ..................................................................................................................................)</w:t>
      </w:r>
    </w:p>
    <w:p w:rsidR="00EB4793" w:rsidRPr="00EB4793" w:rsidRDefault="00EB4793" w:rsidP="00EB4793">
      <w:pPr>
        <w:widowControl w:val="0"/>
        <w:autoSpaceDE w:val="0"/>
        <w:autoSpaceDN w:val="0"/>
        <w:adjustRightInd w:val="0"/>
        <w:spacing w:after="0" w:line="270" w:lineRule="atLeast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 w:rsidRPr="00EB4793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Na cenę składa się suma stawki WIBOR 1M z dnia 30.11.2021 r. oraz marży Banku zgodnie                    z wielkościami podanymi w poniższej tabeli:</w:t>
      </w:r>
    </w:p>
    <w:p w:rsidR="00EB4793" w:rsidRPr="00EB4793" w:rsidRDefault="00EB4793" w:rsidP="00EB4793">
      <w:pPr>
        <w:widowControl w:val="0"/>
        <w:autoSpaceDE w:val="0"/>
        <w:autoSpaceDN w:val="0"/>
        <w:adjustRightInd w:val="0"/>
        <w:spacing w:after="0" w:line="270" w:lineRule="atLeast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111"/>
        <w:gridCol w:w="3119"/>
        <w:gridCol w:w="2126"/>
      </w:tblGrid>
      <w:tr w:rsidR="00EB4793" w:rsidRPr="00EB4793" w:rsidTr="00EB4793">
        <w:trPr>
          <w:trHeight w:val="322"/>
        </w:trPr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4793" w:rsidRPr="00EB4793" w:rsidRDefault="00EB4793" w:rsidP="00EB4793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B4793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Całkowita cena kredytu w % (suma stawki WIBOR 1M  z dnia 30.11.2021r. i marży Wykonawcy)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4793" w:rsidRPr="00EB4793" w:rsidRDefault="00EB4793" w:rsidP="00EB4793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B4793">
              <w:rPr>
                <w:rFonts w:ascii="Times New Roman" w:eastAsia="Times New Roman" w:hAnsi="Times New Roman" w:cs="Times New Roman"/>
                <w:lang w:eastAsia="ar-SA"/>
              </w:rPr>
              <w:t>WIBOR 1M</w:t>
            </w:r>
          </w:p>
          <w:p w:rsidR="00EB4793" w:rsidRPr="00EB4793" w:rsidRDefault="00EB4793" w:rsidP="00EB4793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B4793">
              <w:rPr>
                <w:rFonts w:ascii="Times New Roman" w:eastAsia="Times New Roman" w:hAnsi="Times New Roman" w:cs="Times New Roman"/>
                <w:lang w:eastAsia="ar-SA"/>
              </w:rPr>
              <w:t>z dnia 30.11.2021 r. wyrażona               w %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4793" w:rsidRPr="00EB4793" w:rsidRDefault="00EB4793" w:rsidP="00EB4793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B4793">
              <w:rPr>
                <w:rFonts w:ascii="Times New Roman" w:eastAsia="Times New Roman" w:hAnsi="Times New Roman" w:cs="Times New Roman"/>
                <w:lang w:eastAsia="ar-SA"/>
              </w:rPr>
              <w:t>Marża Wykonawcy</w:t>
            </w:r>
          </w:p>
          <w:p w:rsidR="00EB4793" w:rsidRPr="00EB4793" w:rsidRDefault="00EB4793" w:rsidP="00EB4793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B4793">
              <w:rPr>
                <w:rFonts w:ascii="Times New Roman" w:eastAsia="Times New Roman" w:hAnsi="Times New Roman" w:cs="Times New Roman"/>
                <w:lang w:eastAsia="ar-SA"/>
              </w:rPr>
              <w:t>wyrażona w %</w:t>
            </w:r>
          </w:p>
        </w:tc>
      </w:tr>
      <w:tr w:rsidR="00EB4793" w:rsidRPr="00EB4793" w:rsidTr="00EB4793">
        <w:trPr>
          <w:trHeight w:val="441"/>
        </w:trPr>
        <w:tc>
          <w:tcPr>
            <w:tcW w:w="41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4793" w:rsidRPr="00EB4793" w:rsidRDefault="00EB4793" w:rsidP="00EB4793">
            <w:pPr>
              <w:suppressLineNumbers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4793" w:rsidRPr="00EB4793" w:rsidRDefault="00EB4793" w:rsidP="0032352A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B479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</w:t>
            </w:r>
            <w:r w:rsidR="003235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</w:t>
            </w:r>
            <w:r w:rsidRPr="00EB479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4793" w:rsidRPr="00EB4793" w:rsidRDefault="00EB4793" w:rsidP="00EB4793">
            <w:pPr>
              <w:suppressLineNumbers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B4793" w:rsidRPr="00EB4793" w:rsidRDefault="00EB4793" w:rsidP="00EB47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2352A" w:rsidRPr="0032352A" w:rsidRDefault="0032352A" w:rsidP="0032352A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Mangal"/>
          <w:bCs/>
          <w:color w:val="000000"/>
          <w:kern w:val="3"/>
          <w:sz w:val="24"/>
          <w:szCs w:val="24"/>
          <w:lang w:eastAsia="zh-CN" w:bidi="hi-IN"/>
        </w:rPr>
      </w:pPr>
      <w:r w:rsidRPr="0032352A">
        <w:rPr>
          <w:rFonts w:ascii="Times New Roman" w:eastAsia="Lucida Sans Unicode" w:hAnsi="Times New Roman" w:cs="Mangal"/>
          <w:bCs/>
          <w:color w:val="000000"/>
          <w:kern w:val="3"/>
          <w:sz w:val="24"/>
          <w:szCs w:val="24"/>
          <w:lang w:eastAsia="zh-CN" w:bidi="hi-IN"/>
        </w:rPr>
        <w:t xml:space="preserve">Oprocentowanie kredytu </w:t>
      </w:r>
      <w:r w:rsidR="005E5E18">
        <w:rPr>
          <w:rFonts w:ascii="Times New Roman" w:eastAsia="Lucida Sans Unicode" w:hAnsi="Times New Roman" w:cs="Mangal"/>
          <w:bCs/>
          <w:color w:val="000000"/>
          <w:kern w:val="3"/>
          <w:sz w:val="24"/>
          <w:szCs w:val="24"/>
          <w:lang w:eastAsia="zh-CN" w:bidi="hi-IN"/>
        </w:rPr>
        <w:t>wyliczono</w:t>
      </w:r>
      <w:r w:rsidRPr="0032352A">
        <w:rPr>
          <w:rFonts w:ascii="Times New Roman" w:eastAsia="Lucida Sans Unicode" w:hAnsi="Times New Roman" w:cs="Mangal"/>
          <w:bCs/>
          <w:color w:val="000000"/>
          <w:kern w:val="3"/>
          <w:sz w:val="24"/>
          <w:szCs w:val="24"/>
          <w:lang w:eastAsia="zh-CN" w:bidi="hi-IN"/>
        </w:rPr>
        <w:t xml:space="preserve"> wg wzoru:</w:t>
      </w:r>
    </w:p>
    <w:p w:rsidR="0032352A" w:rsidRPr="0032352A" w:rsidRDefault="0032352A" w:rsidP="0032352A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Mangal"/>
          <w:bCs/>
          <w:color w:val="000000"/>
          <w:kern w:val="3"/>
          <w:sz w:val="24"/>
          <w:szCs w:val="24"/>
          <w:lang w:eastAsia="zh-CN" w:bidi="hi-IN"/>
        </w:rPr>
      </w:pPr>
    </w:p>
    <w:p w:rsidR="0032352A" w:rsidRPr="0032352A" w:rsidRDefault="0032352A" w:rsidP="0032352A">
      <w:pPr>
        <w:spacing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2352A">
        <w:rPr>
          <w:rFonts w:ascii="Times New Roman" w:eastAsia="Calibri" w:hAnsi="Times New Roman" w:cs="Times New Roman"/>
          <w:b/>
          <w:bCs/>
          <w:sz w:val="24"/>
          <w:szCs w:val="24"/>
        </w:rPr>
        <w:t>2021</w:t>
      </w:r>
    </w:p>
    <w:p w:rsidR="0032352A" w:rsidRPr="0032352A" w:rsidRDefault="0032352A" w:rsidP="0032352A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32352A">
        <w:rPr>
          <w:rFonts w:ascii="Times New Roman" w:eastAsia="Calibri" w:hAnsi="Times New Roman" w:cs="Times New Roman"/>
          <w:sz w:val="24"/>
          <w:szCs w:val="24"/>
          <w:u w:val="single"/>
        </w:rPr>
        <w:t>2.000.000 x ….. % x 3 dni</w:t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  <w:t>=</w:t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</w:p>
    <w:p w:rsidR="0032352A" w:rsidRPr="0032352A" w:rsidRDefault="0032352A" w:rsidP="0032352A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  <w:t>365 dni</w:t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bookmarkStart w:id="0" w:name="_GoBack"/>
      <w:bookmarkEnd w:id="0"/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</w:p>
    <w:p w:rsidR="0032352A" w:rsidRPr="0032352A" w:rsidRDefault="0032352A" w:rsidP="0032352A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32352A">
        <w:rPr>
          <w:rFonts w:ascii="Times New Roman" w:eastAsia="Calibri" w:hAnsi="Times New Roman" w:cs="Times New Roman"/>
          <w:sz w:val="24"/>
          <w:szCs w:val="24"/>
        </w:rPr>
        <w:t>+</w:t>
      </w:r>
    </w:p>
    <w:p w:rsidR="0032352A" w:rsidRPr="0032352A" w:rsidRDefault="0032352A" w:rsidP="0032352A">
      <w:pPr>
        <w:spacing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2352A">
        <w:rPr>
          <w:rFonts w:ascii="Times New Roman" w:eastAsia="Calibri" w:hAnsi="Times New Roman" w:cs="Times New Roman"/>
          <w:b/>
          <w:bCs/>
          <w:sz w:val="24"/>
          <w:szCs w:val="24"/>
        </w:rPr>
        <w:t>2022</w:t>
      </w:r>
    </w:p>
    <w:p w:rsidR="0032352A" w:rsidRPr="0032352A" w:rsidRDefault="0032352A" w:rsidP="0032352A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32352A">
        <w:rPr>
          <w:rFonts w:ascii="Times New Roman" w:eastAsia="Calibri" w:hAnsi="Times New Roman" w:cs="Times New Roman"/>
          <w:sz w:val="24"/>
          <w:szCs w:val="24"/>
          <w:u w:val="single"/>
        </w:rPr>
        <w:t>2.000.000 x …… % x 365 dni</w:t>
      </w:r>
      <w:r w:rsidR="00D8771C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32352A">
        <w:rPr>
          <w:rFonts w:ascii="Times New Roman" w:eastAsia="Calibri" w:hAnsi="Times New Roman" w:cs="Times New Roman"/>
          <w:sz w:val="24"/>
          <w:szCs w:val="24"/>
        </w:rPr>
        <w:t xml:space="preserve">= </w:t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</w:p>
    <w:p w:rsidR="0032352A" w:rsidRPr="0032352A" w:rsidRDefault="0032352A" w:rsidP="0032352A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  <w:t>365 dni</w:t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</w:p>
    <w:p w:rsidR="0032352A" w:rsidRPr="0032352A" w:rsidRDefault="0032352A" w:rsidP="0032352A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32352A">
        <w:rPr>
          <w:rFonts w:ascii="Times New Roman" w:eastAsia="Calibri" w:hAnsi="Times New Roman" w:cs="Times New Roman"/>
          <w:sz w:val="24"/>
          <w:szCs w:val="24"/>
        </w:rPr>
        <w:t>+</w:t>
      </w:r>
    </w:p>
    <w:p w:rsidR="0032352A" w:rsidRPr="0032352A" w:rsidRDefault="0032352A" w:rsidP="0032352A">
      <w:pPr>
        <w:spacing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2352A">
        <w:rPr>
          <w:rFonts w:ascii="Times New Roman" w:eastAsia="Calibri" w:hAnsi="Times New Roman" w:cs="Times New Roman"/>
          <w:b/>
          <w:bCs/>
          <w:sz w:val="24"/>
          <w:szCs w:val="24"/>
        </w:rPr>
        <w:t>2023</w:t>
      </w:r>
    </w:p>
    <w:p w:rsidR="0032352A" w:rsidRPr="0032352A" w:rsidRDefault="0032352A" w:rsidP="0032352A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32352A">
        <w:rPr>
          <w:rFonts w:ascii="Times New Roman" w:eastAsia="Calibri" w:hAnsi="Times New Roman" w:cs="Times New Roman"/>
          <w:sz w:val="24"/>
          <w:szCs w:val="24"/>
          <w:u w:val="single"/>
        </w:rPr>
        <w:t>2.000.000 x ….. % x 24 dni + 1.800.000 x …… % x 341 dni</w:t>
      </w:r>
      <w:r w:rsidRPr="0032352A">
        <w:rPr>
          <w:rFonts w:ascii="Times New Roman" w:eastAsia="Calibri" w:hAnsi="Times New Roman" w:cs="Times New Roman"/>
          <w:sz w:val="24"/>
          <w:szCs w:val="24"/>
        </w:rPr>
        <w:t xml:space="preserve">     = </w:t>
      </w:r>
    </w:p>
    <w:p w:rsidR="0032352A" w:rsidRPr="0032352A" w:rsidRDefault="0032352A" w:rsidP="0032352A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  <w:t>365 dni</w:t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</w:p>
    <w:p w:rsidR="0032352A" w:rsidRPr="0032352A" w:rsidRDefault="0032352A" w:rsidP="0032352A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32352A">
        <w:rPr>
          <w:rFonts w:ascii="Times New Roman" w:eastAsia="Calibri" w:hAnsi="Times New Roman" w:cs="Times New Roman"/>
          <w:sz w:val="24"/>
          <w:szCs w:val="24"/>
        </w:rPr>
        <w:t>+</w:t>
      </w:r>
    </w:p>
    <w:p w:rsidR="0032352A" w:rsidRPr="0032352A" w:rsidRDefault="0032352A" w:rsidP="0032352A">
      <w:pPr>
        <w:spacing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2352A">
        <w:rPr>
          <w:rFonts w:ascii="Times New Roman" w:eastAsia="Calibri" w:hAnsi="Times New Roman" w:cs="Times New Roman"/>
          <w:b/>
          <w:bCs/>
          <w:sz w:val="24"/>
          <w:szCs w:val="24"/>
        </w:rPr>
        <w:t>2024</w:t>
      </w:r>
    </w:p>
    <w:p w:rsidR="0032352A" w:rsidRPr="0032352A" w:rsidRDefault="0032352A" w:rsidP="0032352A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32352A">
        <w:rPr>
          <w:rFonts w:ascii="Times New Roman" w:eastAsia="Calibri" w:hAnsi="Times New Roman" w:cs="Times New Roman"/>
          <w:sz w:val="24"/>
          <w:szCs w:val="24"/>
          <w:u w:val="single"/>
        </w:rPr>
        <w:t>1.800.000 x …… % x 57 dni</w:t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  <w:t xml:space="preserve">    = </w:t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</w:p>
    <w:p w:rsidR="0032352A" w:rsidRPr="0032352A" w:rsidRDefault="0032352A" w:rsidP="0032352A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  <w:t>365 dni</w:t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</w:p>
    <w:p w:rsidR="0032352A" w:rsidRPr="0032352A" w:rsidRDefault="0032352A" w:rsidP="0032352A">
      <w:pPr>
        <w:spacing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sz w:val="24"/>
          <w:szCs w:val="24"/>
        </w:rPr>
        <w:tab/>
      </w:r>
      <w:r w:rsidRPr="0032352A">
        <w:rPr>
          <w:rFonts w:ascii="Times New Roman" w:eastAsia="Calibri" w:hAnsi="Times New Roman" w:cs="Times New Roman"/>
          <w:b/>
          <w:bCs/>
          <w:sz w:val="24"/>
          <w:szCs w:val="24"/>
        </w:rPr>
        <w:t>=  ………………….. zł</w:t>
      </w:r>
    </w:p>
    <w:p w:rsidR="00EB4793" w:rsidRPr="00EB4793" w:rsidRDefault="00EB4793" w:rsidP="0032352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2352A" w:rsidRDefault="00EB4793" w:rsidP="0032352A">
      <w:pPr>
        <w:pStyle w:val="Akapitzlist"/>
        <w:numPr>
          <w:ilvl w:val="0"/>
          <w:numId w:val="1"/>
        </w:numPr>
        <w:tabs>
          <w:tab w:val="left" w:pos="360"/>
        </w:tabs>
        <w:autoSpaceDN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 w:rsidRPr="0032352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 xml:space="preserve">Oświadczam, że w przypadku uznania naszej oferty za najkorzystniejszą zobowiązuje się do zawarcia umowy na warunkach określonych w </w:t>
      </w:r>
      <w:r w:rsidRPr="0032352A">
        <w:rPr>
          <w:rFonts w:ascii="Times New Roman" w:eastAsia="Times New Roman" w:hAnsi="Times New Roman" w:cs="Times New Roman"/>
          <w:i/>
          <w:noProof/>
          <w:sz w:val="24"/>
          <w:szCs w:val="24"/>
          <w:lang w:eastAsia="pl-PL"/>
        </w:rPr>
        <w:t>Zaproszeniu do składania ofert</w:t>
      </w:r>
      <w:r w:rsidRPr="0032352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,                          w terminie wskazanym przez Zamawiającego.</w:t>
      </w:r>
    </w:p>
    <w:p w:rsidR="00F15404" w:rsidRPr="00F15404" w:rsidRDefault="00EB4793" w:rsidP="00F15404">
      <w:pPr>
        <w:pStyle w:val="Akapitzlist"/>
        <w:numPr>
          <w:ilvl w:val="0"/>
          <w:numId w:val="1"/>
        </w:numPr>
        <w:tabs>
          <w:tab w:val="left" w:pos="360"/>
        </w:tabs>
        <w:autoSpaceDN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 w:rsidRPr="0032352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 xml:space="preserve">Przedmiot zamówienia </w:t>
      </w:r>
      <w:r w:rsidR="0032352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wykonamy w terminie od dnia podpisania umowy</w:t>
      </w:r>
      <w:r w:rsidRPr="0032352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l-PL"/>
        </w:rPr>
        <w:t xml:space="preserve"> do </w:t>
      </w:r>
      <w:r w:rsidR="0032352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l-PL"/>
        </w:rPr>
        <w:t xml:space="preserve">dnia </w:t>
      </w:r>
      <w:r w:rsidRPr="0032352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l-PL"/>
        </w:rPr>
        <w:t>26.02.2024 r.</w:t>
      </w:r>
    </w:p>
    <w:p w:rsidR="0008401A" w:rsidRPr="00F15404" w:rsidRDefault="0008401A" w:rsidP="00F15404">
      <w:pPr>
        <w:pStyle w:val="Akapitzlist"/>
        <w:numPr>
          <w:ilvl w:val="0"/>
          <w:numId w:val="1"/>
        </w:numPr>
        <w:tabs>
          <w:tab w:val="left" w:pos="360"/>
        </w:tabs>
        <w:autoSpaceDN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 w:rsidRPr="00F1540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Oświadczam, że wypełniliśmy obowiązki informacyjne przewidziane w art. 13 lub art. 14 RODO</w:t>
      </w:r>
      <w:r w:rsidRPr="00F15404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  <w:lang w:eastAsia="pl-PL"/>
        </w:rPr>
        <w:t>1)</w:t>
      </w:r>
      <w:r w:rsidRPr="00F1540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 xml:space="preserve"> wobec osób fizycznych, od których dane osobowe bezpośrednio lub pośrednio pozyskaliśmy w celu ubiegania się o udzielenie zamówienia publicznego w niniejszym postępowaniu</w:t>
      </w:r>
      <w:r w:rsidRPr="00F15404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  <w:lang w:eastAsia="pl-PL"/>
        </w:rPr>
        <w:t>2)</w:t>
      </w:r>
      <w:r w:rsidRPr="00F1540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.</w:t>
      </w:r>
    </w:p>
    <w:p w:rsidR="0008401A" w:rsidRPr="0008401A" w:rsidRDefault="0008401A" w:rsidP="0008401A">
      <w:pPr>
        <w:tabs>
          <w:tab w:val="left" w:pos="426"/>
        </w:tabs>
        <w:autoSpaceDN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pl-PL"/>
        </w:rPr>
      </w:pPr>
      <w:r w:rsidRPr="0008401A">
        <w:rPr>
          <w:rFonts w:ascii="Times New Roman" w:eastAsia="Times New Roman" w:hAnsi="Times New Roman" w:cs="Times New Roman"/>
          <w:noProof/>
          <w:sz w:val="18"/>
          <w:szCs w:val="18"/>
          <w:vertAlign w:val="superscript"/>
          <w:lang w:eastAsia="pl-PL"/>
        </w:rPr>
        <w:t>1)</w:t>
      </w:r>
      <w:r w:rsidRPr="0008401A">
        <w:rPr>
          <w:rFonts w:ascii="Times New Roman" w:eastAsia="Times New Roman" w:hAnsi="Times New Roman" w:cs="Times New Roman"/>
          <w:noProof/>
          <w:sz w:val="18"/>
          <w:szCs w:val="18"/>
          <w:lang w:eastAsia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</w:t>
      </w:r>
      <w:r w:rsidRPr="0008401A">
        <w:rPr>
          <w:rFonts w:ascii="Times New Roman" w:eastAsia="Times New Roman" w:hAnsi="Times New Roman" w:cs="Times New Roman"/>
          <w:noProof/>
          <w:sz w:val="18"/>
          <w:szCs w:val="18"/>
          <w:lang w:eastAsia="pl-PL"/>
        </w:rPr>
        <w:lastRenderedPageBreak/>
        <w:t xml:space="preserve">uchylenia dyrektywy 95/46/WE (ogólne rozporządzenie o ochronie danych) (tj. Dz. Urz. UE L 119 z 04.05.2016 r., </w:t>
      </w:r>
      <w:r>
        <w:rPr>
          <w:rFonts w:ascii="Times New Roman" w:eastAsia="Times New Roman" w:hAnsi="Times New Roman" w:cs="Times New Roman"/>
          <w:noProof/>
          <w:sz w:val="18"/>
          <w:szCs w:val="18"/>
          <w:lang w:eastAsia="pl-PL"/>
        </w:rPr>
        <w:t xml:space="preserve">                   </w:t>
      </w:r>
      <w:r w:rsidRPr="0008401A">
        <w:rPr>
          <w:rFonts w:ascii="Times New Roman" w:eastAsia="Times New Roman" w:hAnsi="Times New Roman" w:cs="Times New Roman"/>
          <w:noProof/>
          <w:sz w:val="18"/>
          <w:szCs w:val="18"/>
          <w:lang w:eastAsia="pl-PL"/>
        </w:rPr>
        <w:t xml:space="preserve">str. 1). </w:t>
      </w:r>
    </w:p>
    <w:p w:rsidR="0008401A" w:rsidRPr="0008401A" w:rsidRDefault="0008401A" w:rsidP="0008401A">
      <w:pPr>
        <w:tabs>
          <w:tab w:val="left" w:pos="426"/>
        </w:tabs>
        <w:autoSpaceDN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pl-PL"/>
        </w:rPr>
      </w:pPr>
      <w:r w:rsidRPr="0008401A">
        <w:rPr>
          <w:rFonts w:ascii="Times New Roman" w:eastAsia="Times New Roman" w:hAnsi="Times New Roman" w:cs="Times New Roman"/>
          <w:noProof/>
          <w:sz w:val="18"/>
          <w:szCs w:val="18"/>
          <w:vertAlign w:val="superscript"/>
          <w:lang w:eastAsia="pl-PL"/>
        </w:rPr>
        <w:t>2)</w:t>
      </w:r>
      <w:r w:rsidRPr="0008401A">
        <w:rPr>
          <w:rFonts w:ascii="Times New Roman" w:eastAsia="Times New Roman" w:hAnsi="Times New Roman" w:cs="Times New Roman"/>
          <w:noProof/>
          <w:sz w:val="18"/>
          <w:szCs w:val="18"/>
          <w:lang w:eastAsia="pl-PL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:rsidR="00EB4793" w:rsidRPr="00EB4793" w:rsidRDefault="00EB4793" w:rsidP="0008401A">
      <w:pPr>
        <w:tabs>
          <w:tab w:val="left" w:pos="426"/>
        </w:tabs>
        <w:autoSpaceDN w:val="0"/>
        <w:spacing w:after="0" w:line="276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93" w:rsidRPr="00F15404" w:rsidRDefault="00EB4793" w:rsidP="00F15404">
      <w:pPr>
        <w:pStyle w:val="Akapitzlist"/>
        <w:numPr>
          <w:ilvl w:val="0"/>
          <w:numId w:val="1"/>
        </w:numPr>
        <w:tabs>
          <w:tab w:val="left" w:pos="360"/>
        </w:tabs>
        <w:spacing w:after="200" w:line="276" w:lineRule="auto"/>
        <w:ind w:left="426" w:right="21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5404">
        <w:rPr>
          <w:rFonts w:ascii="Times New Roman" w:eastAsia="Calibri" w:hAnsi="Times New Roman" w:cs="Times New Roman"/>
          <w:sz w:val="24"/>
          <w:szCs w:val="24"/>
        </w:rPr>
        <w:t>Wszelką korespondencję w sprawie niniejszego postępowania należy kierować na poniższy adres: ……......…………………………………………………………………</w:t>
      </w:r>
    </w:p>
    <w:p w:rsidR="00EB4793" w:rsidRPr="00EB4793" w:rsidRDefault="00EB4793" w:rsidP="00EB479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793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 ……………………………………………………………………………………</w:t>
      </w:r>
    </w:p>
    <w:p w:rsidR="00EB4793" w:rsidRPr="00EB4793" w:rsidRDefault="00EB4793" w:rsidP="00EB479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793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do kontaktu: ………………………………………………………………………</w:t>
      </w:r>
    </w:p>
    <w:p w:rsidR="00EB4793" w:rsidRPr="00EB4793" w:rsidRDefault="00EB4793" w:rsidP="00EB479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4793" w:rsidRPr="00EB4793" w:rsidRDefault="00EB4793" w:rsidP="00EB479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793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Integralną część oferty stanowią następujące dokumenty:</w:t>
      </w:r>
    </w:p>
    <w:p w:rsidR="00EB4793" w:rsidRPr="00EB4793" w:rsidRDefault="00EB4793" w:rsidP="00EB4793">
      <w:pPr>
        <w:numPr>
          <w:ilvl w:val="0"/>
          <w:numId w:val="4"/>
        </w:numPr>
        <w:spacing w:after="0" w:line="276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79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</w:t>
      </w:r>
    </w:p>
    <w:p w:rsidR="00EB4793" w:rsidRPr="00EB4793" w:rsidRDefault="00EB4793" w:rsidP="00EB4793">
      <w:pPr>
        <w:numPr>
          <w:ilvl w:val="0"/>
          <w:numId w:val="4"/>
        </w:numPr>
        <w:spacing w:after="0" w:line="276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79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</w:t>
      </w:r>
    </w:p>
    <w:p w:rsidR="00EB4793" w:rsidRPr="00EB4793" w:rsidRDefault="00EB4793" w:rsidP="00EB4793">
      <w:pPr>
        <w:numPr>
          <w:ilvl w:val="0"/>
          <w:numId w:val="4"/>
        </w:numPr>
        <w:spacing w:after="0" w:line="276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79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…………………………………………………………………..</w:t>
      </w:r>
    </w:p>
    <w:p w:rsidR="00EB4793" w:rsidRPr="00EB4793" w:rsidRDefault="00EB4793" w:rsidP="00EB4793">
      <w:pPr>
        <w:spacing w:after="0" w:line="276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4793" w:rsidRPr="00EB4793" w:rsidRDefault="00EB4793" w:rsidP="00EB4793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B4793">
        <w:rPr>
          <w:rFonts w:ascii="Times New Roman" w:eastAsia="Times New Roman" w:hAnsi="Times New Roman" w:cs="Times New Roman"/>
          <w:sz w:val="20"/>
          <w:szCs w:val="20"/>
          <w:lang w:eastAsia="pl-PL"/>
        </w:rPr>
        <w:t>Miejscowość …………………….. dnia, …………………………..</w:t>
      </w:r>
    </w:p>
    <w:p w:rsidR="00EB4793" w:rsidRPr="00EB4793" w:rsidRDefault="00EB4793" w:rsidP="00EB479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401A" w:rsidRPr="00EB4793" w:rsidRDefault="0008401A" w:rsidP="00EB479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4793" w:rsidRPr="00EB4793" w:rsidRDefault="00EB4793" w:rsidP="00EB479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4793" w:rsidRPr="00EB4793" w:rsidRDefault="00EB4793" w:rsidP="00EB479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4793" w:rsidRPr="00EB4793" w:rsidRDefault="00EB4793" w:rsidP="00EB4793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B47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</w:t>
      </w:r>
      <w:r w:rsidRPr="00EB4793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</w:t>
      </w:r>
    </w:p>
    <w:p w:rsidR="00EB4793" w:rsidRPr="00EB4793" w:rsidRDefault="00EB4793" w:rsidP="00EB479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79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podpis osoby uprawnionej          </w:t>
      </w:r>
    </w:p>
    <w:p w:rsidR="00EE47F9" w:rsidRDefault="00EE47F9"/>
    <w:sectPr w:rsidR="00EE47F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793" w:rsidRDefault="00EB4793" w:rsidP="00EB4793">
      <w:pPr>
        <w:spacing w:after="0" w:line="240" w:lineRule="auto"/>
      </w:pPr>
      <w:r>
        <w:separator/>
      </w:r>
    </w:p>
  </w:endnote>
  <w:endnote w:type="continuationSeparator" w:id="0">
    <w:p w:rsidR="00EB4793" w:rsidRDefault="00EB4793" w:rsidP="00EB4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793" w:rsidRDefault="00EB4793" w:rsidP="00EB4793">
      <w:pPr>
        <w:spacing w:after="0" w:line="240" w:lineRule="auto"/>
      </w:pPr>
      <w:r>
        <w:separator/>
      </w:r>
    </w:p>
  </w:footnote>
  <w:footnote w:type="continuationSeparator" w:id="0">
    <w:p w:rsidR="00EB4793" w:rsidRDefault="00EB4793" w:rsidP="00EB4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4793" w:rsidRPr="00EB4793" w:rsidRDefault="00EB4793" w:rsidP="00EB4793">
    <w:pPr>
      <w:pStyle w:val="Nagwek"/>
      <w:jc w:val="right"/>
      <w:rPr>
        <w:rFonts w:ascii="Times New Roman" w:hAnsi="Times New Roman" w:cs="Times New Roman"/>
        <w:bCs/>
        <w:sz w:val="20"/>
        <w:szCs w:val="20"/>
      </w:rPr>
    </w:pPr>
    <w:r w:rsidRPr="00EB4793">
      <w:rPr>
        <w:rFonts w:ascii="Times New Roman" w:hAnsi="Times New Roman" w:cs="Times New Roman"/>
        <w:sz w:val="20"/>
        <w:szCs w:val="20"/>
      </w:rPr>
      <w:t>Załącznik nr 1</w:t>
    </w:r>
    <w:r w:rsidRPr="00EB4793">
      <w:rPr>
        <w:rFonts w:ascii="Times New Roman" w:hAnsi="Times New Roman" w:cs="Times New Roman"/>
        <w:bCs/>
        <w:sz w:val="20"/>
        <w:szCs w:val="20"/>
      </w:rPr>
      <w:t xml:space="preserve"> do </w:t>
    </w:r>
    <w:r w:rsidRPr="00EB4793">
      <w:rPr>
        <w:rFonts w:ascii="Times New Roman" w:hAnsi="Times New Roman" w:cs="Times New Roman"/>
        <w:bCs/>
        <w:i/>
        <w:sz w:val="20"/>
        <w:szCs w:val="20"/>
      </w:rPr>
      <w:t>Zaproszenia do składnia ofert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singleLevel"/>
    <w:tmpl w:val="3C169C96"/>
    <w:name w:val="WW8Num6"/>
    <w:lvl w:ilvl="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130E31F3"/>
    <w:multiLevelType w:val="hybridMultilevel"/>
    <w:tmpl w:val="DC7864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175D5"/>
    <w:multiLevelType w:val="hybridMultilevel"/>
    <w:tmpl w:val="F2B24024"/>
    <w:lvl w:ilvl="0" w:tplc="12EA14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E12BDC"/>
    <w:multiLevelType w:val="hybridMultilevel"/>
    <w:tmpl w:val="CA4EA2E2"/>
    <w:styleLink w:val="Zaimportowanystyl39"/>
    <w:lvl w:ilvl="0" w:tplc="4B3A4694">
      <w:start w:val="1"/>
      <w:numFmt w:val="decimal"/>
      <w:lvlText w:val="%1."/>
      <w:lvlJc w:val="left"/>
      <w:pPr>
        <w:tabs>
          <w:tab w:val="left" w:pos="360"/>
        </w:tabs>
        <w:ind w:left="641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11BEEF18">
      <w:start w:val="1"/>
      <w:numFmt w:val="decimal"/>
      <w:lvlText w:val="%2."/>
      <w:lvlJc w:val="left"/>
      <w:pPr>
        <w:tabs>
          <w:tab w:val="left" w:pos="360"/>
        </w:tabs>
        <w:ind w:left="641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1A86DDD6">
      <w:start w:val="1"/>
      <w:numFmt w:val="decimal"/>
      <w:lvlText w:val="%3."/>
      <w:lvlJc w:val="left"/>
      <w:pPr>
        <w:tabs>
          <w:tab w:val="left" w:pos="360"/>
        </w:tabs>
        <w:ind w:left="641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E6803F4C">
      <w:start w:val="1"/>
      <w:numFmt w:val="decimal"/>
      <w:lvlText w:val="%4."/>
      <w:lvlJc w:val="left"/>
      <w:pPr>
        <w:tabs>
          <w:tab w:val="left" w:pos="360"/>
        </w:tabs>
        <w:ind w:left="641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2723386">
      <w:start w:val="1"/>
      <w:numFmt w:val="decimal"/>
      <w:lvlText w:val="%5."/>
      <w:lvlJc w:val="left"/>
      <w:pPr>
        <w:tabs>
          <w:tab w:val="left" w:pos="360"/>
        </w:tabs>
        <w:ind w:left="641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10DADEE0">
      <w:start w:val="1"/>
      <w:numFmt w:val="decimal"/>
      <w:lvlText w:val="%6."/>
      <w:lvlJc w:val="left"/>
      <w:pPr>
        <w:tabs>
          <w:tab w:val="left" w:pos="360"/>
        </w:tabs>
        <w:ind w:left="641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722C202">
      <w:start w:val="1"/>
      <w:numFmt w:val="decimal"/>
      <w:lvlText w:val="%7."/>
      <w:lvlJc w:val="left"/>
      <w:pPr>
        <w:tabs>
          <w:tab w:val="left" w:pos="360"/>
        </w:tabs>
        <w:ind w:left="641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37288766">
      <w:start w:val="1"/>
      <w:numFmt w:val="decimal"/>
      <w:lvlText w:val="%8."/>
      <w:lvlJc w:val="left"/>
      <w:pPr>
        <w:tabs>
          <w:tab w:val="left" w:pos="360"/>
        </w:tabs>
        <w:ind w:left="641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CBEE0D06">
      <w:start w:val="1"/>
      <w:numFmt w:val="decimal"/>
      <w:lvlText w:val="%9."/>
      <w:lvlJc w:val="left"/>
      <w:pPr>
        <w:tabs>
          <w:tab w:val="left" w:pos="360"/>
        </w:tabs>
        <w:ind w:left="641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" w15:restartNumberingAfterBreak="0">
    <w:nsid w:val="2CE46E60"/>
    <w:multiLevelType w:val="hybridMultilevel"/>
    <w:tmpl w:val="B79ED546"/>
    <w:lvl w:ilvl="0" w:tplc="5E881512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856CEBA0"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14BB8"/>
    <w:multiLevelType w:val="multilevel"/>
    <w:tmpl w:val="3AD44C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39E30A6D"/>
    <w:multiLevelType w:val="hybridMultilevel"/>
    <w:tmpl w:val="CA4EA2E2"/>
    <w:numStyleLink w:val="Zaimportowanystyl39"/>
  </w:abstractNum>
  <w:abstractNum w:abstractNumId="7" w15:restartNumberingAfterBreak="0">
    <w:nsid w:val="75E52082"/>
    <w:multiLevelType w:val="hybridMultilevel"/>
    <w:tmpl w:val="91142B92"/>
    <w:lvl w:ilvl="0" w:tplc="649E9DA6">
      <w:start w:val="1"/>
      <w:numFmt w:val="lowerLetter"/>
      <w:lvlText w:val="%1)"/>
      <w:legacy w:legacy="1" w:legacySpace="0" w:legacyIndent="283"/>
      <w:lvlJc w:val="left"/>
      <w:pPr>
        <w:ind w:left="1419" w:hanging="283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D10"/>
    <w:rsid w:val="00011A51"/>
    <w:rsid w:val="0008401A"/>
    <w:rsid w:val="000A1D38"/>
    <w:rsid w:val="0032352A"/>
    <w:rsid w:val="004E2D10"/>
    <w:rsid w:val="005E5E18"/>
    <w:rsid w:val="00BC28B6"/>
    <w:rsid w:val="00D8771C"/>
    <w:rsid w:val="00E80F0B"/>
    <w:rsid w:val="00EB4793"/>
    <w:rsid w:val="00EE47F9"/>
    <w:rsid w:val="00F1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2A62F0-8516-426C-91A3-DEBE4D91B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Zaimportowanystyl39">
    <w:name w:val="Zaimportowany styl 39"/>
    <w:rsid w:val="00EB4793"/>
    <w:pPr>
      <w:numPr>
        <w:numId w:val="5"/>
      </w:numPr>
    </w:pPr>
  </w:style>
  <w:style w:type="paragraph" w:styleId="Nagwek">
    <w:name w:val="header"/>
    <w:basedOn w:val="Normalny"/>
    <w:link w:val="NagwekZnak"/>
    <w:uiPriority w:val="99"/>
    <w:unhideWhenUsed/>
    <w:rsid w:val="00EB4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4793"/>
  </w:style>
  <w:style w:type="paragraph" w:styleId="Stopka">
    <w:name w:val="footer"/>
    <w:basedOn w:val="Normalny"/>
    <w:link w:val="StopkaZnak"/>
    <w:uiPriority w:val="99"/>
    <w:unhideWhenUsed/>
    <w:rsid w:val="00EB4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4793"/>
  </w:style>
  <w:style w:type="paragraph" w:styleId="Akapitzlist">
    <w:name w:val="List Paragraph"/>
    <w:aliases w:val="BulletC,Numerowanie,Wyliczanie,Obiekt,List Paragraph,normalny tekst"/>
    <w:basedOn w:val="Normalny"/>
    <w:uiPriority w:val="34"/>
    <w:qFormat/>
    <w:rsid w:val="000840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22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632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Rzepińska-Moczulak</dc:creator>
  <cp:keywords/>
  <dc:description/>
  <cp:lastModifiedBy>Marta Rzepińska-Moczulak</cp:lastModifiedBy>
  <cp:revision>10</cp:revision>
  <dcterms:created xsi:type="dcterms:W3CDTF">2021-12-01T13:49:00Z</dcterms:created>
  <dcterms:modified xsi:type="dcterms:W3CDTF">2021-12-03T08:23:00Z</dcterms:modified>
</cp:coreProperties>
</file>