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2BEE3" w14:textId="03F13C48" w:rsidR="00B605B2" w:rsidRDefault="00B605B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3C78DEFE" w14:textId="25C5B892" w:rsidR="00B605B2" w:rsidRDefault="00B605B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ogłoszenia o otwartym naborze Partnera/Partnerów do wspólnej realizacji projektu/projektów</w:t>
      </w:r>
    </w:p>
    <w:p w14:paraId="040F796A" w14:textId="77777777" w:rsidR="00B605B2" w:rsidRDefault="00B605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0B18164" w14:textId="77777777" w:rsidR="00B605B2" w:rsidRDefault="00B605B2" w:rsidP="00A057F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14:paraId="1A8B0D82" w14:textId="25DAC4C6" w:rsidR="00226851" w:rsidRPr="00B40DA3" w:rsidRDefault="00226851" w:rsidP="002268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 xml:space="preserve">Formularz oświadczenia nr </w:t>
      </w:r>
      <w:r w:rsidR="00AF546E" w:rsidRPr="00B40DA3">
        <w:rPr>
          <w:rFonts w:ascii="Times New Roman" w:hAnsi="Times New Roman" w:cs="Times New Roman"/>
          <w:sz w:val="24"/>
          <w:szCs w:val="24"/>
        </w:rPr>
        <w:t>2</w:t>
      </w:r>
      <w:r w:rsidRPr="00B40DA3">
        <w:rPr>
          <w:rFonts w:ascii="Times New Roman" w:hAnsi="Times New Roman" w:cs="Times New Roman"/>
          <w:sz w:val="24"/>
          <w:szCs w:val="24"/>
        </w:rPr>
        <w:br/>
        <w:t xml:space="preserve">do wspólnej realizacji projektu w ramach konkursu nr </w:t>
      </w:r>
      <w:r w:rsidR="00B40DA3" w:rsidRPr="00B40DA3">
        <w:rPr>
          <w:rFonts w:ascii="Times New Roman" w:hAnsi="Times New Roman" w:cs="Times New Roman"/>
          <w:sz w:val="24"/>
          <w:szCs w:val="24"/>
        </w:rPr>
        <w:t>FESW.08.02-IZ.00-002/25</w:t>
      </w:r>
    </w:p>
    <w:p w14:paraId="6391EA9F" w14:textId="77777777" w:rsidR="009211CF" w:rsidRPr="00B40DA3" w:rsidRDefault="009211CF" w:rsidP="00226851">
      <w:pPr>
        <w:rPr>
          <w:rFonts w:ascii="Times New Roman" w:hAnsi="Times New Roman" w:cs="Times New Roman"/>
          <w:sz w:val="24"/>
          <w:szCs w:val="24"/>
        </w:rPr>
      </w:pPr>
    </w:p>
    <w:p w14:paraId="6FE2D104" w14:textId="77777777" w:rsidR="00226851" w:rsidRPr="00B40DA3" w:rsidRDefault="00226851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DA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6B797EEF" w14:textId="77777777" w:rsidR="009211CF" w:rsidRPr="00B40DA3" w:rsidRDefault="009211CF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79A06" w14:textId="24C936D7" w:rsidR="009211CF" w:rsidRPr="00B40DA3" w:rsidRDefault="00B40DA3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226851" w:rsidRPr="00B40DA3">
        <w:rPr>
          <w:rFonts w:ascii="Times New Roman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1CF" w:rsidRPr="00B40DA3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B40DA3">
        <w:rPr>
          <w:rFonts w:ascii="Times New Roman" w:hAnsi="Times New Roman" w:cs="Times New Roman"/>
          <w:sz w:val="24"/>
          <w:szCs w:val="24"/>
        </w:rPr>
        <w:t>miejscowość, data</w:t>
      </w:r>
    </w:p>
    <w:p w14:paraId="51ACB41E" w14:textId="4ED69AAF" w:rsidR="009211CF" w:rsidRPr="00B40DA3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nazwa organizacji</w:t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  <w:r w:rsidRPr="00B40DA3">
        <w:rPr>
          <w:rFonts w:ascii="Times New Roman" w:hAnsi="Times New Roman" w:cs="Times New Roman"/>
          <w:sz w:val="24"/>
          <w:szCs w:val="24"/>
        </w:rPr>
        <w:tab/>
      </w:r>
    </w:p>
    <w:p w14:paraId="6986B7DD" w14:textId="77777777" w:rsidR="009211CF" w:rsidRPr="00B40DA3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4898BC" w14:textId="77777777" w:rsidR="00226851" w:rsidRPr="00B40DA3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2C186360" w14:textId="77777777" w:rsidR="00226851" w:rsidRPr="00B40DA3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adres</w:t>
      </w:r>
    </w:p>
    <w:p w14:paraId="3EA9361D" w14:textId="77777777" w:rsidR="009211CF" w:rsidRPr="00B40DA3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8DC103" w14:textId="77777777" w:rsidR="00226851" w:rsidRPr="00B40DA3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65327F0F" w14:textId="77777777" w:rsidR="00226851" w:rsidRPr="00B40DA3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telefon</w:t>
      </w:r>
    </w:p>
    <w:p w14:paraId="5D413CBD" w14:textId="77777777" w:rsidR="009211CF" w:rsidRPr="00B40DA3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C3F3C8" w14:textId="77777777" w:rsidR="00226851" w:rsidRPr="00B40DA3" w:rsidRDefault="00AF546E" w:rsidP="00AF546E">
      <w:pPr>
        <w:jc w:val="both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Niniejszym wyrażam/my zgodę na upublicznienie informacji o wyborze instytucji na Partnera projektu poprzez umieszczenie jej danych adresowych (nazwa i adres organizacji) na stronie internetowej ogłaszającego nabór</w:t>
      </w:r>
      <w:r w:rsidR="00226851" w:rsidRPr="00B40DA3">
        <w:rPr>
          <w:rFonts w:ascii="Times New Roman" w:hAnsi="Times New Roman" w:cs="Times New Roman"/>
          <w:sz w:val="24"/>
          <w:szCs w:val="24"/>
        </w:rPr>
        <w:t>.</w:t>
      </w:r>
    </w:p>
    <w:p w14:paraId="3A6C0052" w14:textId="77777777" w:rsidR="009211CF" w:rsidRPr="00B40DA3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51A43" w14:textId="77777777" w:rsidR="009211CF" w:rsidRPr="00B40DA3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D5953" w14:textId="4B0E5068" w:rsidR="00226851" w:rsidRPr="00B40DA3" w:rsidRDefault="00B40DA3" w:rsidP="00B40D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226851" w:rsidRPr="00B40DA3">
        <w:rPr>
          <w:rFonts w:ascii="Times New Roman" w:hAnsi="Times New Roman" w:cs="Times New Roman"/>
          <w:sz w:val="24"/>
          <w:szCs w:val="24"/>
        </w:rPr>
        <w:t>Podpis partnera</w:t>
      </w:r>
    </w:p>
    <w:p w14:paraId="11B8AEF4" w14:textId="77777777" w:rsidR="009211CF" w:rsidRPr="00B40DA3" w:rsidRDefault="009211CF" w:rsidP="00921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51C8C65" w14:textId="77777777" w:rsidR="00B85D14" w:rsidRPr="00B40DA3" w:rsidRDefault="00226851" w:rsidP="009211CF">
      <w:pPr>
        <w:jc w:val="right"/>
        <w:rPr>
          <w:rFonts w:ascii="Times New Roman" w:hAnsi="Times New Roman" w:cs="Times New Roman"/>
          <w:sz w:val="24"/>
          <w:szCs w:val="24"/>
        </w:rPr>
      </w:pPr>
      <w:r w:rsidRPr="00B40DA3">
        <w:rPr>
          <w:rFonts w:ascii="Times New Roman" w:hAnsi="Times New Roman" w:cs="Times New Roman"/>
          <w:sz w:val="24"/>
          <w:szCs w:val="24"/>
        </w:rPr>
        <w:t>(zgodny z wpisem do KRS)</w:t>
      </w:r>
    </w:p>
    <w:sectPr w:rsidR="00B85D14" w:rsidRPr="00B40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51"/>
    <w:rsid w:val="00226851"/>
    <w:rsid w:val="00267B9A"/>
    <w:rsid w:val="002D12F5"/>
    <w:rsid w:val="00393BC4"/>
    <w:rsid w:val="004338EA"/>
    <w:rsid w:val="008B2C69"/>
    <w:rsid w:val="009211CF"/>
    <w:rsid w:val="00A057F3"/>
    <w:rsid w:val="00A57493"/>
    <w:rsid w:val="00AB5ED6"/>
    <w:rsid w:val="00AF546E"/>
    <w:rsid w:val="00B40DA3"/>
    <w:rsid w:val="00B605B2"/>
    <w:rsid w:val="00B85D14"/>
    <w:rsid w:val="00F2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2D03"/>
  <w15:docId w15:val="{6A2042C8-AB42-46C5-9B43-174AD66D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8B2C6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5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Konrad Żelazowski</cp:lastModifiedBy>
  <cp:revision>4</cp:revision>
  <dcterms:created xsi:type="dcterms:W3CDTF">2025-04-03T10:03:00Z</dcterms:created>
  <dcterms:modified xsi:type="dcterms:W3CDTF">2025-04-03T10:50:00Z</dcterms:modified>
</cp:coreProperties>
</file>