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92B47A2" w:rsidR="006C149D" w:rsidRPr="00C323C5" w:rsidRDefault="009C5351" w:rsidP="00C323C5">
      <w:pPr>
        <w:pStyle w:val="Bezodstpw"/>
        <w:shd w:val="clear" w:color="auto" w:fill="FFFFFF" w:themeFill="background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 w:rsidR="00C323C5">
        <w:rPr>
          <w:rFonts w:ascii="Times New Roman" w:eastAsia="Arial" w:hAnsi="Times New Roman"/>
          <w:b/>
          <w:bCs/>
          <w:lang w:eastAsia="en-US"/>
        </w:rPr>
        <w:t xml:space="preserve"> </w:t>
      </w:r>
      <w:r w:rsidR="00C323C5">
        <w:rPr>
          <w:rFonts w:ascii="Times New Roman" w:hAnsi="Times New Roman"/>
        </w:rPr>
        <w:t>polegającego na</w:t>
      </w:r>
      <w:r w:rsidR="00C323C5">
        <w:rPr>
          <w:rFonts w:ascii="Times New Roman" w:hAnsi="Times New Roman"/>
          <w:b/>
        </w:rPr>
        <w:t xml:space="preserve"> </w:t>
      </w:r>
      <w:r w:rsidR="00C323C5" w:rsidRPr="00481A14">
        <w:rPr>
          <w:rFonts w:ascii="Times New Roman" w:hAnsi="Times New Roman"/>
        </w:rPr>
        <w:t>opra</w:t>
      </w:r>
      <w:r w:rsidR="00C323C5">
        <w:rPr>
          <w:rFonts w:ascii="Times New Roman" w:hAnsi="Times New Roman"/>
        </w:rPr>
        <w:t xml:space="preserve">cowaniu dokumentacji projektowo-kosztorysowej </w:t>
      </w:r>
      <w:r w:rsidR="00C323C5" w:rsidRPr="00481A14">
        <w:rPr>
          <w:rFonts w:ascii="Times New Roman" w:hAnsi="Times New Roman"/>
        </w:rPr>
        <w:t>dla zadania inwestycyjnego pn.</w:t>
      </w:r>
      <w:r w:rsidR="00C323C5">
        <w:rPr>
          <w:rFonts w:ascii="Times New Roman" w:hAnsi="Times New Roman"/>
          <w:b/>
        </w:rPr>
        <w:t xml:space="preserve"> „Wymiana dachu </w:t>
      </w:r>
      <w:r w:rsidR="004A4120">
        <w:rPr>
          <w:rFonts w:ascii="Times New Roman" w:hAnsi="Times New Roman"/>
          <w:b/>
        </w:rPr>
        <w:br/>
      </w:r>
      <w:r w:rsidR="00C323C5">
        <w:rPr>
          <w:rFonts w:ascii="Times New Roman" w:hAnsi="Times New Roman"/>
          <w:b/>
        </w:rPr>
        <w:t>na budynku Schroniska w Solcu nad Wisłą”</w:t>
      </w:r>
      <w:r w:rsidR="00C323C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323C5">
        <w:rPr>
          <w:rFonts w:ascii="Times New Roman" w:hAnsi="Times New Roman"/>
        </w:rPr>
        <w:t>103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50EE2BB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B93E6A">
        <w:rPr>
          <w:rFonts w:ascii="Times New Roman" w:hAnsi="Times New Roman"/>
        </w:rPr>
        <w:t>1</w:t>
      </w:r>
      <w:r w:rsidR="00C323C5">
        <w:rPr>
          <w:rFonts w:ascii="Times New Roman" w:hAnsi="Times New Roman"/>
        </w:rPr>
        <w:t>03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D528" w14:textId="77777777" w:rsidR="005700C5" w:rsidRDefault="005700C5">
      <w:pPr>
        <w:spacing w:after="0" w:line="240" w:lineRule="auto"/>
      </w:pPr>
      <w:r>
        <w:separator/>
      </w:r>
    </w:p>
  </w:endnote>
  <w:endnote w:type="continuationSeparator" w:id="0">
    <w:p w14:paraId="23C1393E" w14:textId="77777777" w:rsidR="005700C5" w:rsidRDefault="00570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4A412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4A412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7C01E" w14:textId="77777777" w:rsidR="005700C5" w:rsidRDefault="005700C5">
      <w:r>
        <w:separator/>
      </w:r>
    </w:p>
  </w:footnote>
  <w:footnote w:type="continuationSeparator" w:id="0">
    <w:p w14:paraId="15713590" w14:textId="77777777" w:rsidR="005700C5" w:rsidRDefault="005700C5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4EF669BB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323C5">
      <w:rPr>
        <w:rFonts w:ascii="Times New Roman" w:hAnsi="Times New Roman"/>
        <w:sz w:val="18"/>
        <w:szCs w:val="18"/>
        <w:lang w:eastAsia="ar-SA"/>
      </w:rPr>
      <w:t>103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824935"/>
    <w:multiLevelType w:val="multilevel"/>
    <w:tmpl w:val="677C7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35539580">
    <w:abstractNumId w:val="2"/>
  </w:num>
  <w:num w:numId="2" w16cid:durableId="664744624">
    <w:abstractNumId w:val="3"/>
  </w:num>
  <w:num w:numId="3" w16cid:durableId="1500383708">
    <w:abstractNumId w:val="0"/>
  </w:num>
  <w:num w:numId="4" w16cid:durableId="1189560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B1C8B"/>
    <w:rsid w:val="00130092"/>
    <w:rsid w:val="00211F69"/>
    <w:rsid w:val="00240F1C"/>
    <w:rsid w:val="00306505"/>
    <w:rsid w:val="0034220E"/>
    <w:rsid w:val="00356494"/>
    <w:rsid w:val="0038634D"/>
    <w:rsid w:val="004664C6"/>
    <w:rsid w:val="004672A8"/>
    <w:rsid w:val="004757C2"/>
    <w:rsid w:val="004A4120"/>
    <w:rsid w:val="005700C5"/>
    <w:rsid w:val="00646223"/>
    <w:rsid w:val="00663504"/>
    <w:rsid w:val="006C149D"/>
    <w:rsid w:val="007D3BDA"/>
    <w:rsid w:val="008D5944"/>
    <w:rsid w:val="008D677F"/>
    <w:rsid w:val="00911835"/>
    <w:rsid w:val="0098671C"/>
    <w:rsid w:val="009C5351"/>
    <w:rsid w:val="00A07747"/>
    <w:rsid w:val="00AB09F8"/>
    <w:rsid w:val="00AC6AC0"/>
    <w:rsid w:val="00B50FBB"/>
    <w:rsid w:val="00B93E6A"/>
    <w:rsid w:val="00BE2984"/>
    <w:rsid w:val="00C323C5"/>
    <w:rsid w:val="00CE5B16"/>
    <w:rsid w:val="00D03307"/>
    <w:rsid w:val="00D677E0"/>
    <w:rsid w:val="00DB0F63"/>
    <w:rsid w:val="00DC6205"/>
    <w:rsid w:val="00EB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2025-12-30T13:58:00Z</cp:lastPrinted>
  <dcterms:created xsi:type="dcterms:W3CDTF">2025-12-30T13:58:00Z</dcterms:created>
  <dcterms:modified xsi:type="dcterms:W3CDTF">2025-12-30T13:58:00Z</dcterms:modified>
  <dc:language>pl-PL</dc:language>
</cp:coreProperties>
</file>