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4E3891EE" w14:textId="612FFCAE" w:rsidR="005236D2" w:rsidRPr="00B22276" w:rsidRDefault="005236D2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>WIR</w:t>
      </w:r>
      <w:r w:rsidR="00CE460B">
        <w:rPr>
          <w:rFonts w:asciiTheme="minorHAnsi" w:hAnsiTheme="minorHAnsi" w:cstheme="minorHAnsi"/>
          <w:bCs/>
          <w:iCs/>
        </w:rPr>
        <w:t>.7011.28</w:t>
      </w:r>
      <w:r w:rsidR="006C29A2">
        <w:rPr>
          <w:rFonts w:asciiTheme="minorHAnsi" w:hAnsiTheme="minorHAnsi" w:cstheme="minorHAnsi"/>
          <w:bCs/>
          <w:iCs/>
        </w:rPr>
        <w:t>.2026 (969/LW/2026/WIR</w:t>
      </w:r>
      <w:r w:rsidRPr="00B22276">
        <w:rPr>
          <w:rFonts w:asciiTheme="minorHAnsi" w:hAnsiTheme="minorHAnsi" w:cstheme="minorHAnsi"/>
          <w:bCs/>
          <w:iCs/>
        </w:rPr>
        <w:t>)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5159F562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 xml:space="preserve">346 11 00 </w:t>
      </w:r>
      <w:bookmarkStart w:id="0" w:name="_GoBack"/>
      <w:bookmarkEnd w:id="0"/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74D53F64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930790" w:rsidRPr="00930790">
        <w:rPr>
          <w:rFonts w:asciiTheme="minorHAnsi" w:hAnsiTheme="minorHAnsi" w:cstheme="minorHAnsi"/>
          <w:b/>
          <w:i/>
        </w:rPr>
        <w:t>„Opracowanie kompletnej dokumentacji projektowej wraz z uzyskaniem wymaganych decyzji administracyjnych, opracowaniem dokumentów kosztowych oraz pełnieniem nadzoru autorskiego dla zadania pn.” Rozbudowa i przebudowa budynku Poradni Psychologiczno Pedagogicznej w Radzyminie o szyb windowy oraz zagospodarowanie terenu w ramach zadania w budżecie pn. „Adaptacja budynku administracyjnego</w:t>
      </w:r>
      <w:r w:rsidR="008A51FF">
        <w:rPr>
          <w:rFonts w:asciiTheme="minorHAnsi" w:hAnsiTheme="minorHAnsi" w:cstheme="minorHAnsi"/>
          <w:b/>
          <w:i/>
        </w:rPr>
        <w:t xml:space="preserve"> na potrzeby PPP w Radzyminie”” – II POSTĘPOWANIE</w:t>
      </w:r>
      <w:r w:rsidR="005E63D5" w:rsidRPr="00B22276">
        <w:rPr>
          <w:rFonts w:asciiTheme="minorHAnsi" w:hAnsiTheme="minorHAnsi" w:cstheme="minorHAnsi"/>
          <w:b/>
          <w:i/>
        </w:rPr>
        <w:t>.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Default="005E63D5" w:rsidP="00B22276">
      <w:pPr>
        <w:spacing w:line="276" w:lineRule="auto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282982A3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5B85761D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2A111AA4" w14:textId="77777777" w:rsidR="00930790" w:rsidRPr="00B22276" w:rsidRDefault="00930790" w:rsidP="00B22276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930790" w:rsidRPr="001D2E7B" w14:paraId="58CD659B" w14:textId="77777777" w:rsidTr="004C337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BFCA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7436" w14:textId="77777777" w:rsidR="00930790" w:rsidRPr="001D2E7B" w:rsidRDefault="00930790" w:rsidP="004C3376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67500E90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054B8714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B8CC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7833C3B" w14:textId="3841608C" w:rsidR="00930790" w:rsidRPr="001D2E7B" w:rsidRDefault="00162833" w:rsidP="004C3376">
            <w:pPr>
              <w:ind w:right="20"/>
              <w:jc w:val="center"/>
            </w:pPr>
            <w:r>
              <w:rPr>
                <w:rFonts w:eastAsia="Verdana"/>
              </w:rPr>
              <w:t>VAT …..</w:t>
            </w:r>
            <w:r w:rsidR="00930790" w:rsidRPr="001D2E7B">
              <w:rPr>
                <w:rFonts w:eastAsia="Verdana"/>
              </w:rPr>
              <w:t xml:space="preserve">% </w:t>
            </w:r>
          </w:p>
          <w:p w14:paraId="30AA804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2EE" w14:textId="77777777" w:rsidR="00930790" w:rsidRPr="001D2E7B" w:rsidRDefault="00930790" w:rsidP="004C3376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7A68227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07FEE615" w14:textId="77777777" w:rsidR="00930790" w:rsidRPr="001D2E7B" w:rsidRDefault="00930790" w:rsidP="004C3376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930790" w:rsidRPr="001D2E7B" w14:paraId="329902E0" w14:textId="77777777" w:rsidTr="004C337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CB11" w14:textId="77777777" w:rsidR="00930790" w:rsidRPr="001D2E7B" w:rsidRDefault="00930790" w:rsidP="004C3376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2A43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1313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855D" w14:textId="77777777" w:rsidR="00930790" w:rsidRPr="001D2E7B" w:rsidRDefault="00930790" w:rsidP="004C3376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930790" w:rsidRPr="001D2E7B" w14:paraId="36C641CA" w14:textId="77777777" w:rsidTr="004C337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006CB" w14:textId="3AA3DD8A" w:rsidR="00930790" w:rsidRPr="001D2E7B" w:rsidRDefault="00930790" w:rsidP="00930790">
            <w:pPr>
              <w:rPr>
                <w:bCs/>
              </w:rPr>
            </w:pPr>
            <w:r w:rsidRPr="00930790">
              <w:rPr>
                <w:rFonts w:asciiTheme="minorHAnsi" w:hAnsiTheme="minorHAnsi" w:cstheme="minorHAnsi"/>
                <w:b/>
                <w:i/>
              </w:rPr>
              <w:t>Opracowanie kompletnej dokumentacji projektowej wraz z uzyskaniem wymaganych decyzji administracyjnych, opracowaniem dokumentów kosztowych oraz pełnieniem nadzoru autorskiego dla zadania pn.” Rozbudowa i przebudowa budynku Poradni Psychologiczno Pedagogicznej w Radzyminie o szyb windowy oraz zagospodarowanie terenu</w:t>
            </w:r>
            <w:r w:rsidRPr="001D2E7B">
              <w:rPr>
                <w:bCs/>
              </w:rPr>
              <w:t>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08E1752A" w14:textId="77777777" w:rsidR="00930790" w:rsidRPr="001D2E7B" w:rsidRDefault="00930790" w:rsidP="004C3376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C587073" w14:textId="77777777" w:rsidR="00930790" w:rsidRPr="001D2E7B" w:rsidRDefault="00930790" w:rsidP="004C3376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77DEBB59" w14:textId="77777777" w:rsidR="00930790" w:rsidRPr="001D2E7B" w:rsidRDefault="00930790" w:rsidP="004C3376">
            <w:r w:rsidRPr="001D2E7B">
              <w:rPr>
                <w:rFonts w:eastAsia="Verdana"/>
              </w:rPr>
              <w:t xml:space="preserve">  </w:t>
            </w:r>
          </w:p>
        </w:tc>
      </w:tr>
      <w:tr w:rsidR="00930790" w:rsidRPr="001D2E7B" w14:paraId="1CC0B6E3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6B0FB" w14:textId="4C2FC714" w:rsidR="00930790" w:rsidRPr="00930790" w:rsidRDefault="00930790" w:rsidP="00930790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Opracowanie kompletnej dokumentacji projektowej wraz z uzyskaniem wymaganych decyzji administracyjnych, opracowaniem dokumentów kosztowych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507BC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95F0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F724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30790" w:rsidRPr="001D2E7B" w14:paraId="3C234546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4DDCF" w14:textId="48B3AC91" w:rsidR="00930790" w:rsidRPr="00930790" w:rsidRDefault="00930790" w:rsidP="00930790">
            <w:pPr>
              <w:jc w:val="both"/>
            </w:pPr>
            <w:r w:rsidRPr="00930790">
              <w:rPr>
                <w:rFonts w:asciiTheme="minorHAnsi" w:hAnsiTheme="minorHAnsi" w:cstheme="minorHAnsi"/>
                <w:i/>
              </w:rPr>
              <w:t>Pełnieniem nadzoru autorskiego nad realizacją zadania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E22A6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3E29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99699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30790" w:rsidRPr="001D2E7B" w14:paraId="3461D4B2" w14:textId="77777777" w:rsidTr="004C337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D97F" w14:textId="77777777" w:rsidR="00930790" w:rsidRPr="001D2E7B" w:rsidRDefault="00930790" w:rsidP="004C3376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A1A0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2B5A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E653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</w:tbl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2A7248D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lastRenderedPageBreak/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545B0" w14:textId="77777777" w:rsidR="00934B43" w:rsidRDefault="00934B43" w:rsidP="005E63D5">
      <w:r>
        <w:separator/>
      </w:r>
    </w:p>
  </w:endnote>
  <w:endnote w:type="continuationSeparator" w:id="0">
    <w:p w14:paraId="5955AA3B" w14:textId="77777777" w:rsidR="00934B43" w:rsidRDefault="00934B43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1B2EA6" w14:textId="77777777" w:rsidR="00934B43" w:rsidRDefault="00934B43" w:rsidP="005E63D5">
      <w:r>
        <w:separator/>
      </w:r>
    </w:p>
  </w:footnote>
  <w:footnote w:type="continuationSeparator" w:id="0">
    <w:p w14:paraId="6C8E93B9" w14:textId="77777777" w:rsidR="00934B43" w:rsidRDefault="00934B43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7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20"/>
  </w:num>
  <w:num w:numId="9">
    <w:abstractNumId w:val="3"/>
  </w:num>
  <w:num w:numId="10">
    <w:abstractNumId w:val="6"/>
  </w:num>
  <w:num w:numId="11">
    <w:abstractNumId w:val="16"/>
  </w:num>
  <w:num w:numId="12">
    <w:abstractNumId w:val="15"/>
  </w:num>
  <w:num w:numId="13">
    <w:abstractNumId w:val="5"/>
  </w:num>
  <w:num w:numId="14">
    <w:abstractNumId w:val="21"/>
  </w:num>
  <w:num w:numId="15">
    <w:abstractNumId w:val="9"/>
  </w:num>
  <w:num w:numId="16">
    <w:abstractNumId w:val="22"/>
  </w:num>
  <w:num w:numId="17">
    <w:abstractNumId w:val="11"/>
  </w:num>
  <w:num w:numId="18">
    <w:abstractNumId w:val="13"/>
  </w:num>
  <w:num w:numId="19">
    <w:abstractNumId w:val="18"/>
  </w:num>
  <w:num w:numId="20">
    <w:abstractNumId w:val="14"/>
  </w:num>
  <w:num w:numId="21">
    <w:abstractNumId w:val="19"/>
  </w:num>
  <w:num w:numId="22">
    <w:abstractNumId w:val="7"/>
  </w:num>
  <w:num w:numId="23">
    <w:abstractNumId w:val="10"/>
  </w:num>
  <w:num w:numId="24">
    <w:abstractNumId w:val="23"/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46C96"/>
    <w:rsid w:val="000650A8"/>
    <w:rsid w:val="000677A7"/>
    <w:rsid w:val="00075254"/>
    <w:rsid w:val="00086FD9"/>
    <w:rsid w:val="0009078A"/>
    <w:rsid w:val="000A1523"/>
    <w:rsid w:val="000A2A09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4FC"/>
    <w:rsid w:val="00123E23"/>
    <w:rsid w:val="001262B5"/>
    <w:rsid w:val="0013775E"/>
    <w:rsid w:val="001458E2"/>
    <w:rsid w:val="00153FE5"/>
    <w:rsid w:val="001557F6"/>
    <w:rsid w:val="00162833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C654C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51FF"/>
    <w:rsid w:val="008A709D"/>
    <w:rsid w:val="008C27E5"/>
    <w:rsid w:val="008F5554"/>
    <w:rsid w:val="00930790"/>
    <w:rsid w:val="00934B43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460B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3EDE"/>
    <w:rsid w:val="00E74D51"/>
    <w:rsid w:val="00E912B3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930790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578</Words>
  <Characters>3469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12</cp:revision>
  <cp:lastPrinted>2026-03-13T08:09:00Z</cp:lastPrinted>
  <dcterms:created xsi:type="dcterms:W3CDTF">2026-04-15T06:09:00Z</dcterms:created>
  <dcterms:modified xsi:type="dcterms:W3CDTF">2026-05-04T13:54:00Z</dcterms:modified>
</cp:coreProperties>
</file>