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049" w14:textId="08CE4367" w:rsidR="001F1291" w:rsidRDefault="00601194" w:rsidP="00113900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B1B1B"/>
          <w:sz w:val="32"/>
          <w:szCs w:val="32"/>
          <w:lang w:eastAsia="pl-PL"/>
        </w:rPr>
      </w:pPr>
      <w:r>
        <w:rPr>
          <w:noProof/>
        </w:rPr>
        <w:drawing>
          <wp:inline distT="0" distB="0" distL="0" distR="0" wp14:anchorId="6BFC7A7E" wp14:editId="305FDA18">
            <wp:extent cx="5760720" cy="3628447"/>
            <wp:effectExtent l="0" t="0" r="0" b="0"/>
            <wp:docPr id="5" name="Obraz 4" descr="Zgłoś potrzebę wsparcia w ramach programu „Asystent osobisty osoby z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głoś potrzebę wsparcia w ramach programu „Asystent osobisty osoby z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2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2B7A1" w14:textId="77777777" w:rsidR="00601194" w:rsidRDefault="00601194" w:rsidP="00113900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B1B1B"/>
          <w:sz w:val="32"/>
          <w:szCs w:val="32"/>
          <w:lang w:eastAsia="pl-PL"/>
        </w:rPr>
      </w:pPr>
    </w:p>
    <w:p w14:paraId="728FFB4D" w14:textId="701AEE39" w:rsidR="00B5641E" w:rsidRPr="00601194" w:rsidRDefault="00B16B51" w:rsidP="00960B88">
      <w:pPr>
        <w:shd w:val="clear" w:color="auto" w:fill="FFFFFF"/>
        <w:spacing w:after="0" w:line="360" w:lineRule="auto"/>
        <w:jc w:val="center"/>
        <w:textAlignment w:val="baseline"/>
        <w:rPr>
          <w:rStyle w:val="Uwydatnienie"/>
          <w:b/>
          <w:bCs/>
          <w:sz w:val="32"/>
          <w:szCs w:val="32"/>
          <w:lang w:eastAsia="pl-PL"/>
        </w:rPr>
      </w:pPr>
      <w:r w:rsidRPr="00601194">
        <w:rPr>
          <w:rStyle w:val="Uwydatnienie"/>
          <w:b/>
          <w:bCs/>
          <w:sz w:val="32"/>
          <w:szCs w:val="32"/>
          <w:lang w:eastAsia="pl-PL"/>
        </w:rPr>
        <w:t xml:space="preserve">Program „Asystent osobisty osoby </w:t>
      </w:r>
      <w:r w:rsidR="00290987" w:rsidRPr="00601194">
        <w:rPr>
          <w:rStyle w:val="Uwydatnienie"/>
          <w:b/>
          <w:bCs/>
          <w:sz w:val="32"/>
          <w:szCs w:val="32"/>
          <w:lang w:eastAsia="pl-PL"/>
        </w:rPr>
        <w:t xml:space="preserve">z </w:t>
      </w:r>
      <w:r w:rsidRPr="00601194">
        <w:rPr>
          <w:rStyle w:val="Uwydatnienie"/>
          <w:b/>
          <w:bCs/>
          <w:sz w:val="32"/>
          <w:szCs w:val="32"/>
          <w:lang w:eastAsia="pl-PL"/>
        </w:rPr>
        <w:t>niepełnosprawn</w:t>
      </w:r>
      <w:r w:rsidR="00290987" w:rsidRPr="00601194">
        <w:rPr>
          <w:rStyle w:val="Uwydatnienie"/>
          <w:b/>
          <w:bCs/>
          <w:sz w:val="32"/>
          <w:szCs w:val="32"/>
          <w:lang w:eastAsia="pl-PL"/>
        </w:rPr>
        <w:t xml:space="preserve">ością </w:t>
      </w:r>
      <w:r w:rsidR="00A459D9" w:rsidRPr="00601194">
        <w:rPr>
          <w:rStyle w:val="Uwydatnienie"/>
          <w:b/>
          <w:bCs/>
          <w:sz w:val="32"/>
          <w:szCs w:val="32"/>
          <w:lang w:eastAsia="pl-PL"/>
        </w:rPr>
        <w:t>– edycja 202</w:t>
      </w:r>
      <w:r w:rsidR="00290987" w:rsidRPr="00601194">
        <w:rPr>
          <w:rStyle w:val="Uwydatnienie"/>
          <w:b/>
          <w:bCs/>
          <w:sz w:val="32"/>
          <w:szCs w:val="32"/>
          <w:lang w:eastAsia="pl-PL"/>
        </w:rPr>
        <w:t>7</w:t>
      </w:r>
      <w:r w:rsidRPr="00601194">
        <w:rPr>
          <w:rStyle w:val="Uwydatnienie"/>
          <w:b/>
          <w:bCs/>
          <w:sz w:val="32"/>
          <w:szCs w:val="32"/>
          <w:lang w:eastAsia="pl-PL"/>
        </w:rPr>
        <w:t>”</w:t>
      </w:r>
    </w:p>
    <w:p w14:paraId="18A8AE50" w14:textId="77777777" w:rsidR="00960B88" w:rsidRPr="00960B88" w:rsidRDefault="00960B88" w:rsidP="00960B88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B1B1B"/>
          <w:sz w:val="28"/>
          <w:szCs w:val="28"/>
          <w:lang w:eastAsia="pl-PL"/>
        </w:rPr>
      </w:pPr>
    </w:p>
    <w:p w14:paraId="1A340350" w14:textId="54B18635" w:rsidR="00B16B51" w:rsidRPr="00601194" w:rsidRDefault="00B16B51" w:rsidP="004006F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Style w:val="Wyrnieniedelikatne"/>
          <w:lang w:eastAsia="pl-PL"/>
        </w:rPr>
      </w:pPr>
      <w:r w:rsidRPr="00601194">
        <w:rPr>
          <w:rStyle w:val="Wyrnieniedelikatne"/>
          <w:lang w:eastAsia="pl-PL"/>
        </w:rPr>
        <w:t xml:space="preserve">Powiatowe Centrum Pomocy Rodzinie w Świebodzinie </w:t>
      </w:r>
      <w:r w:rsidR="00C07350" w:rsidRPr="00601194">
        <w:rPr>
          <w:rStyle w:val="Wyrnieniedelikatne"/>
          <w:lang w:eastAsia="pl-PL"/>
        </w:rPr>
        <w:t>od 1 stycznia 202</w:t>
      </w:r>
      <w:r w:rsidR="00290987" w:rsidRPr="00601194">
        <w:rPr>
          <w:rStyle w:val="Wyrnieniedelikatne"/>
          <w:lang w:eastAsia="pl-PL"/>
        </w:rPr>
        <w:t>7</w:t>
      </w:r>
      <w:r w:rsidR="002365D8" w:rsidRPr="00601194">
        <w:rPr>
          <w:rStyle w:val="Wyrnieniedelikatne"/>
          <w:lang w:eastAsia="pl-PL"/>
        </w:rPr>
        <w:t xml:space="preserve"> roku</w:t>
      </w:r>
      <w:r w:rsidR="00137159" w:rsidRPr="00601194">
        <w:rPr>
          <w:rStyle w:val="Wyrnieniedelikatne"/>
          <w:lang w:eastAsia="pl-PL"/>
        </w:rPr>
        <w:t xml:space="preserve"> rozpoczyna </w:t>
      </w:r>
      <w:r w:rsidRPr="00601194">
        <w:rPr>
          <w:rStyle w:val="Wyrnieniedelikatne"/>
          <w:lang w:eastAsia="pl-PL"/>
        </w:rPr>
        <w:t xml:space="preserve"> realizację Programu  „Asystent osobisty osoby</w:t>
      </w:r>
      <w:r w:rsidR="00357F46" w:rsidRPr="00601194">
        <w:rPr>
          <w:rStyle w:val="Wyrnieniedelikatne"/>
          <w:lang w:eastAsia="pl-PL"/>
        </w:rPr>
        <w:t xml:space="preserve"> z </w:t>
      </w:r>
      <w:r w:rsidRPr="00601194">
        <w:rPr>
          <w:rStyle w:val="Wyrnieniedelikatne"/>
          <w:lang w:eastAsia="pl-PL"/>
        </w:rPr>
        <w:t xml:space="preserve"> niepełnosprawn</w:t>
      </w:r>
      <w:r w:rsidR="00357F46" w:rsidRPr="00601194">
        <w:rPr>
          <w:rStyle w:val="Wyrnieniedelikatne"/>
          <w:lang w:eastAsia="pl-PL"/>
        </w:rPr>
        <w:t>ością</w:t>
      </w:r>
      <w:r w:rsidR="00C07350" w:rsidRPr="00601194">
        <w:rPr>
          <w:rStyle w:val="Wyrnieniedelikatne"/>
          <w:lang w:eastAsia="pl-PL"/>
        </w:rPr>
        <w:t xml:space="preserve"> – edycja 202</w:t>
      </w:r>
      <w:r w:rsidR="00290987" w:rsidRPr="00601194">
        <w:rPr>
          <w:rStyle w:val="Wyrnieniedelikatne"/>
          <w:lang w:eastAsia="pl-PL"/>
        </w:rPr>
        <w:t>7</w:t>
      </w:r>
      <w:r w:rsidRPr="00601194">
        <w:rPr>
          <w:rStyle w:val="Wyrnieniedelikatne"/>
          <w:lang w:eastAsia="pl-PL"/>
        </w:rPr>
        <w:t>”</w:t>
      </w:r>
    </w:p>
    <w:p w14:paraId="586FDC24" w14:textId="77777777" w:rsidR="00137159" w:rsidRPr="00601194" w:rsidRDefault="00137159" w:rsidP="004006FC">
      <w:pPr>
        <w:spacing w:after="0" w:line="360" w:lineRule="auto"/>
        <w:ind w:right="-1"/>
        <w:jc w:val="both"/>
        <w:rPr>
          <w:rStyle w:val="Wyrnieniedelikatne"/>
        </w:rPr>
      </w:pPr>
      <w:r w:rsidRPr="00601194">
        <w:rPr>
          <w:rStyle w:val="Wyrnieniedelikatne"/>
        </w:rPr>
        <w:t>Głównym celem P</w:t>
      </w:r>
      <w:r w:rsidR="001B3ED8" w:rsidRPr="00601194">
        <w:rPr>
          <w:rStyle w:val="Wyrnieniedelikatne"/>
        </w:rPr>
        <w:t>rogramu jest wprowadzenie usług</w:t>
      </w:r>
      <w:r w:rsidRPr="00601194">
        <w:rPr>
          <w:rStyle w:val="Wyrnieniedelikatne"/>
        </w:rPr>
        <w:t xml:space="preserve"> asystenta jako formy ogólnodostępnego wsparcia </w:t>
      </w:r>
      <w:r w:rsidR="001B3ED8" w:rsidRPr="00601194">
        <w:rPr>
          <w:rStyle w:val="Wyrnieniedelikatne"/>
        </w:rPr>
        <w:t>w wykonywaniu codziennych czynności oraz funkcjonowaniu w życiu s</w:t>
      </w:r>
      <w:r w:rsidR="00C83E42" w:rsidRPr="00601194">
        <w:rPr>
          <w:rStyle w:val="Wyrnieniedelikatne"/>
        </w:rPr>
        <w:t>połecznym, której adresatami są:</w:t>
      </w:r>
    </w:p>
    <w:p w14:paraId="5CDF702C" w14:textId="07534CEC" w:rsidR="003F764B" w:rsidRPr="00601194" w:rsidRDefault="003F764B" w:rsidP="003F764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>dzieciom od ukończenia 2. roku życia do ukończenia 16. roku życia posiadającym</w:t>
      </w:r>
    </w:p>
    <w:p w14:paraId="02DF249A" w14:textId="7706BD27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orzeczenie o niepełnosprawności łącznie ze wskazaniami w pkt 7 i 8 w orzeczeniu</w:t>
      </w:r>
    </w:p>
    <w:p w14:paraId="458BC88A" w14:textId="57695762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o niepełnosprawności - konieczności stałej lub długotrwałej opieki lub pomocy innej</w:t>
      </w:r>
    </w:p>
    <w:p w14:paraId="1E993080" w14:textId="69A11D67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osoby w związku ze znacznie ograniczoną możliwością samodzielnej egzystencji oraz</w:t>
      </w:r>
    </w:p>
    <w:p w14:paraId="75E66B39" w14:textId="5116FEB0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konieczności stałego współudziału na co dzień opiekuna dziecka w procesie jego</w:t>
      </w:r>
    </w:p>
    <w:p w14:paraId="23AC69E9" w14:textId="4E3625D4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leczenia, rehabilitacji i edukacji oraz</w:t>
      </w:r>
    </w:p>
    <w:p w14:paraId="2867E165" w14:textId="588FCD77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2.   osobom z niepełnosprawnościami posiadającym orzeczenie:</w:t>
      </w:r>
    </w:p>
    <w:p w14:paraId="343E99B0" w14:textId="3E46A627" w:rsidR="003F764B" w:rsidRPr="00601194" w:rsidRDefault="003F764B" w:rsidP="003F764B">
      <w:pPr>
        <w:autoSpaceDE w:val="0"/>
        <w:autoSpaceDN w:val="0"/>
        <w:adjustRightInd w:val="0"/>
        <w:spacing w:after="0" w:line="360" w:lineRule="auto"/>
        <w:rPr>
          <w:rStyle w:val="Wyrnieniedelikatne"/>
        </w:rPr>
      </w:pPr>
      <w:r w:rsidRPr="00601194">
        <w:rPr>
          <w:rStyle w:val="Wyrnieniedelikatne"/>
        </w:rPr>
        <w:t xml:space="preserve">                    a)   o znacznym stopniu niepełnosprawności albo</w:t>
      </w:r>
    </w:p>
    <w:p w14:paraId="4306E709" w14:textId="3760F5BE" w:rsidR="00C07350" w:rsidRPr="00431146" w:rsidRDefault="003F764B" w:rsidP="003F764B">
      <w:pPr>
        <w:spacing w:after="0" w:line="360" w:lineRule="auto"/>
        <w:ind w:left="720" w:right="-1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</w:rPr>
        <w:t xml:space="preserve">       b</w:t>
      </w:r>
      <w:r w:rsidRPr="00601194">
        <w:rPr>
          <w:rStyle w:val="Wyrnieniedelikatne"/>
        </w:rPr>
        <w:t xml:space="preserve">) o umiarkowanym stopniu niepełnosprawności, albo </w:t>
      </w:r>
      <w:r w:rsidR="0070127F" w:rsidRPr="00601194">
        <w:rPr>
          <w:rStyle w:val="Wyrnieniedelikatne"/>
        </w:rPr>
        <w:t>traktowane na równi</w:t>
      </w:r>
      <w:r w:rsidR="001B3ED8" w:rsidRPr="00601194">
        <w:rPr>
          <w:rStyle w:val="Wyrnieniedelikatne"/>
        </w:rPr>
        <w:t xml:space="preserve"> </w:t>
      </w:r>
      <w:r w:rsidR="004B75AD" w:rsidRPr="00601194">
        <w:rPr>
          <w:rStyle w:val="Wyrnieniedelikatne"/>
        </w:rPr>
        <w:t xml:space="preserve">z orzeczeniami wymienionymi w lit. </w:t>
      </w:r>
      <w:r w:rsidR="008D3E40" w:rsidRPr="00601194">
        <w:rPr>
          <w:rStyle w:val="Wyrnieniedelikatne"/>
        </w:rPr>
        <w:t>a</w:t>
      </w:r>
      <w:r w:rsidR="004B75AD" w:rsidRPr="00601194">
        <w:rPr>
          <w:rStyle w:val="Wyrnieniedelikatne"/>
        </w:rPr>
        <w:t xml:space="preserve"> i b, zgodnie z art.5</w:t>
      </w:r>
      <w:r w:rsidR="008D3E40" w:rsidRPr="00601194">
        <w:rPr>
          <w:rStyle w:val="Wyrnieniedelikatne"/>
        </w:rPr>
        <w:t xml:space="preserve"> i </w:t>
      </w:r>
      <w:r w:rsidR="00C07350" w:rsidRPr="00601194">
        <w:rPr>
          <w:rStyle w:val="Wyrnieniedelikatne"/>
        </w:rPr>
        <w:t>art.62 ustawy z dnia 27 sierpnia 1997r. o rehabilitacji zawodowej i społecznej oraz zatrudnieniu osób niepełnosprawnych</w:t>
      </w:r>
      <w:r w:rsidR="008D3E40" w:rsidRPr="00601194">
        <w:rPr>
          <w:rStyle w:val="Wyrnieniedelikatne"/>
        </w:rPr>
        <w:t>.</w:t>
      </w:r>
    </w:p>
    <w:p w14:paraId="7ADA0F32" w14:textId="22220344" w:rsidR="00137159" w:rsidRPr="00601194" w:rsidRDefault="00137159" w:rsidP="004006FC">
      <w:pPr>
        <w:spacing w:after="0" w:line="360" w:lineRule="auto"/>
        <w:ind w:firstLine="360"/>
        <w:jc w:val="both"/>
        <w:rPr>
          <w:rStyle w:val="Wyrnieniedelikatne"/>
        </w:rPr>
      </w:pPr>
      <w:r w:rsidRPr="00601194">
        <w:rPr>
          <w:rStyle w:val="Wyrnieniedelikatne"/>
        </w:rPr>
        <w:t>Program ma  zapewniać:</w:t>
      </w:r>
    </w:p>
    <w:p w14:paraId="1A85E395" w14:textId="77777777" w:rsidR="00137159" w:rsidRPr="00601194" w:rsidRDefault="001B3ED8" w:rsidP="004006FC">
      <w:pPr>
        <w:pStyle w:val="Akapitzlist"/>
        <w:numPr>
          <w:ilvl w:val="0"/>
          <w:numId w:val="6"/>
        </w:num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lastRenderedPageBreak/>
        <w:t>poprawę jakości życia osób niepełnosprawnych, w szczególności poprzez umożliwienie im jak najbardziej niezależnego życia;</w:t>
      </w:r>
    </w:p>
    <w:p w14:paraId="1D788CB2" w14:textId="77777777" w:rsidR="001B3ED8" w:rsidRPr="00601194" w:rsidRDefault="001B3ED8" w:rsidP="004006FC">
      <w:pPr>
        <w:pStyle w:val="Akapitzlist"/>
        <w:numPr>
          <w:ilvl w:val="0"/>
          <w:numId w:val="6"/>
        </w:num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  <w:lang w:eastAsia="pl-PL"/>
        </w:rPr>
        <w:t>wsparcie osobom niepełnosprawnym oraz pomoc adekwatną do potrzeb;</w:t>
      </w:r>
    </w:p>
    <w:p w14:paraId="34BA39AB" w14:textId="77777777" w:rsidR="00137159" w:rsidRPr="00601194" w:rsidRDefault="001B3ED8" w:rsidP="004006FC">
      <w:pPr>
        <w:pStyle w:val="Akapitzlist"/>
        <w:numPr>
          <w:ilvl w:val="0"/>
          <w:numId w:val="6"/>
        </w:num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uczestnictwo osób niepełnosprawnych w wydarzeniach społecznych, kulturalnych, rozrywkowych lub sportowych itp.;</w:t>
      </w:r>
    </w:p>
    <w:p w14:paraId="67432704" w14:textId="20A25FAA" w:rsidR="001B3ED8" w:rsidRPr="00601194" w:rsidRDefault="001B3ED8" w:rsidP="004006FC">
      <w:pPr>
        <w:pStyle w:val="Akapitzlist"/>
        <w:numPr>
          <w:ilvl w:val="0"/>
          <w:numId w:val="6"/>
        </w:num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zwiększenie wsparcia asystenckiego dla niepełnosprawnych uczniów ze specjalnymi potrzebami edukacyjnymi</w:t>
      </w:r>
      <w:r w:rsidR="00C90041" w:rsidRPr="00601194">
        <w:rPr>
          <w:rStyle w:val="Wyrnieniedelikatne"/>
        </w:rPr>
        <w:t>,</w:t>
      </w:r>
      <w:r w:rsidRPr="00601194">
        <w:rPr>
          <w:rStyle w:val="Wyrnieniedelikatne"/>
        </w:rPr>
        <w:t xml:space="preserve"> także w innych wymiarach życia i funkcjonowania społecznego.</w:t>
      </w:r>
    </w:p>
    <w:p w14:paraId="163CB2C0" w14:textId="11D2A9B7" w:rsidR="000400DB" w:rsidRPr="00601194" w:rsidRDefault="00A0774F" w:rsidP="004006FC">
      <w:pPr>
        <w:tabs>
          <w:tab w:val="left" w:pos="284"/>
        </w:tabs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ab/>
      </w:r>
      <w:r w:rsidR="000400DB" w:rsidRPr="00601194">
        <w:rPr>
          <w:rStyle w:val="Wyrnieniedelikatne"/>
        </w:rPr>
        <w:t>Usługi asystenta mogą świadczyć</w:t>
      </w:r>
      <w:r w:rsidR="0080642E" w:rsidRPr="00601194">
        <w:rPr>
          <w:rStyle w:val="Wyrnieniedelikatne"/>
        </w:rPr>
        <w:t xml:space="preserve"> osoby, niebędące członkami rodziny uczestnika:</w:t>
      </w:r>
    </w:p>
    <w:p w14:paraId="59C57F7C" w14:textId="77777777" w:rsidR="004006FC" w:rsidRPr="00601194" w:rsidRDefault="004006FC" w:rsidP="004006FC">
      <w:pPr>
        <w:tabs>
          <w:tab w:val="left" w:pos="284"/>
        </w:tabs>
        <w:spacing w:after="0" w:line="360" w:lineRule="auto"/>
        <w:jc w:val="both"/>
        <w:rPr>
          <w:rStyle w:val="Wyrnieniedelikatne"/>
        </w:rPr>
      </w:pPr>
    </w:p>
    <w:p w14:paraId="353AB67B" w14:textId="5EC0B693" w:rsidR="004006FC" w:rsidRPr="00601194" w:rsidRDefault="003F764B" w:rsidP="004006FC">
      <w:pPr>
        <w:pStyle w:val="Akapitzlist"/>
        <w:numPr>
          <w:ilvl w:val="0"/>
          <w:numId w:val="10"/>
        </w:numPr>
        <w:tabs>
          <w:tab w:val="left" w:pos="1560"/>
        </w:tabs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o</w:t>
      </w:r>
      <w:r w:rsidR="000400DB" w:rsidRPr="00601194">
        <w:rPr>
          <w:rStyle w:val="Wyrnieniedelikatne"/>
        </w:rPr>
        <w:t xml:space="preserve">soby posiadające dokument potwierdzający uzyskanie kwalifikacji w następujących </w:t>
      </w:r>
      <w:r w:rsidR="004B75AD" w:rsidRPr="00601194">
        <w:rPr>
          <w:rStyle w:val="Wyrnieniedelikatne"/>
        </w:rPr>
        <w:t xml:space="preserve">    </w:t>
      </w:r>
      <w:r w:rsidR="000400DB" w:rsidRPr="00601194">
        <w:rPr>
          <w:rStyle w:val="Wyrnieniedelikatne"/>
        </w:rPr>
        <w:t>kierunkach: asystent osoby niepełnosprawnej, opiekun osoby starszej, opiekun medyczny</w:t>
      </w:r>
      <w:r w:rsidR="00C90041" w:rsidRPr="00601194">
        <w:rPr>
          <w:rStyle w:val="Wyrnieniedelikatne"/>
        </w:rPr>
        <w:t>,</w:t>
      </w:r>
      <w:r w:rsidR="00E459A6" w:rsidRPr="00601194">
        <w:rPr>
          <w:rStyle w:val="Wyrnieniedelikatne"/>
        </w:rPr>
        <w:t xml:space="preserve"> pedagog, psycholog, terapeuta zajęciowy, pielęgniarka, </w:t>
      </w:r>
      <w:r w:rsidR="00C337E1" w:rsidRPr="00601194">
        <w:rPr>
          <w:rStyle w:val="Wyrnieniedelikatne"/>
        </w:rPr>
        <w:t xml:space="preserve">siostra PCK, </w:t>
      </w:r>
      <w:r w:rsidR="00E459A6" w:rsidRPr="00601194">
        <w:rPr>
          <w:rStyle w:val="Wyrnieniedelikatne"/>
        </w:rPr>
        <w:t>fizjoterapeuta</w:t>
      </w:r>
      <w:r w:rsidR="004006FC" w:rsidRPr="00601194">
        <w:rPr>
          <w:rStyle w:val="Wyrnieniedelikatne"/>
        </w:rPr>
        <w:t xml:space="preserve">, </w:t>
      </w:r>
      <w:r w:rsidR="001F718E" w:rsidRPr="00601194">
        <w:rPr>
          <w:rStyle w:val="Wyrnieniedelikatne"/>
        </w:rPr>
        <w:t>lub za zgodą realizatora Programu , w innych zawodach i specjalnościach o charakterze medycznym lub opiekuńczym,</w:t>
      </w:r>
    </w:p>
    <w:p w14:paraId="31A2319D" w14:textId="2AEDC3D0" w:rsidR="000400DB" w:rsidRPr="00601194" w:rsidRDefault="001F718E" w:rsidP="004006FC">
      <w:pPr>
        <w:pStyle w:val="Akapitzlist"/>
        <w:tabs>
          <w:tab w:val="left" w:pos="1560"/>
        </w:tabs>
        <w:spacing w:after="0" w:line="360" w:lineRule="auto"/>
        <w:ind w:left="660"/>
        <w:jc w:val="both"/>
        <w:rPr>
          <w:rStyle w:val="Wyrnieniedelikatne"/>
        </w:rPr>
      </w:pPr>
      <w:r w:rsidRPr="00601194">
        <w:rPr>
          <w:rStyle w:val="Wyrnieniedelikatne"/>
        </w:rPr>
        <w:t>lub</w:t>
      </w:r>
    </w:p>
    <w:p w14:paraId="469DB50B" w14:textId="13E66C64" w:rsidR="0080642E" w:rsidRPr="00601194" w:rsidRDefault="0080642E" w:rsidP="004006FC">
      <w:pPr>
        <w:tabs>
          <w:tab w:val="left" w:pos="1560"/>
        </w:tabs>
        <w:spacing w:after="0" w:line="360" w:lineRule="auto"/>
        <w:ind w:left="360"/>
        <w:jc w:val="both"/>
        <w:rPr>
          <w:rStyle w:val="Wyrnieniedelikatne"/>
        </w:rPr>
      </w:pPr>
    </w:p>
    <w:p w14:paraId="46142963" w14:textId="77777777" w:rsidR="001F718E" w:rsidRPr="00601194" w:rsidRDefault="003F764B" w:rsidP="004006FC">
      <w:pPr>
        <w:pStyle w:val="Akapitzlist"/>
        <w:numPr>
          <w:ilvl w:val="0"/>
          <w:numId w:val="10"/>
        </w:numPr>
        <w:tabs>
          <w:tab w:val="left" w:pos="567"/>
          <w:tab w:val="left" w:pos="1560"/>
        </w:tabs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 xml:space="preserve"> </w:t>
      </w:r>
      <w:r w:rsidR="004006FC" w:rsidRPr="00601194">
        <w:rPr>
          <w:rStyle w:val="Wyrnieniedelikatne"/>
        </w:rPr>
        <w:t>o</w:t>
      </w:r>
      <w:r w:rsidR="000400DB" w:rsidRPr="00601194">
        <w:rPr>
          <w:rStyle w:val="Wyrnieniedelikatne"/>
        </w:rPr>
        <w:t xml:space="preserve">soby posiadające co najmniej 6-miesięczne, udokumentowane doświadczenie </w:t>
      </w:r>
      <w:r w:rsidR="000400DB" w:rsidRPr="00601194">
        <w:rPr>
          <w:rStyle w:val="Wyrnieniedelikatne"/>
        </w:rPr>
        <w:br/>
        <w:t>w udzielaniu bezpośredniej pomocy osobom niepełnosprawnym np. doświadczenie zawodowe, udzielanie wsparcia osobom niepełnosprawny</w:t>
      </w:r>
      <w:r w:rsidR="00C90041" w:rsidRPr="00601194">
        <w:rPr>
          <w:rStyle w:val="Wyrnieniedelikatne"/>
        </w:rPr>
        <w:t>m</w:t>
      </w:r>
      <w:r w:rsidR="000400DB" w:rsidRPr="00601194">
        <w:rPr>
          <w:rStyle w:val="Wyrnieniedelikatne"/>
        </w:rPr>
        <w:t xml:space="preserve"> w formie wolontariatu</w:t>
      </w:r>
      <w:r w:rsidR="004006FC" w:rsidRPr="00601194">
        <w:rPr>
          <w:rStyle w:val="Wyrnieniedelikatne"/>
        </w:rPr>
        <w:t>,</w:t>
      </w:r>
    </w:p>
    <w:p w14:paraId="365620EA" w14:textId="554B554C" w:rsidR="000400DB" w:rsidRPr="00601194" w:rsidRDefault="001F718E" w:rsidP="001F718E">
      <w:pPr>
        <w:pStyle w:val="Akapitzlist"/>
        <w:tabs>
          <w:tab w:val="left" w:pos="567"/>
          <w:tab w:val="left" w:pos="1560"/>
        </w:tabs>
        <w:spacing w:after="0" w:line="360" w:lineRule="auto"/>
        <w:ind w:left="660"/>
        <w:jc w:val="both"/>
        <w:rPr>
          <w:rStyle w:val="Wyrnieniedelikatne"/>
        </w:rPr>
      </w:pPr>
      <w:r w:rsidRPr="00601194">
        <w:rPr>
          <w:rStyle w:val="Wyrnieniedelikatne"/>
        </w:rPr>
        <w:t>lub</w:t>
      </w:r>
    </w:p>
    <w:p w14:paraId="2139726C" w14:textId="1110C035" w:rsidR="000400DB" w:rsidRPr="00601194" w:rsidRDefault="004006FC" w:rsidP="004006FC">
      <w:pPr>
        <w:pStyle w:val="Akapitzlist"/>
        <w:numPr>
          <w:ilvl w:val="0"/>
          <w:numId w:val="10"/>
        </w:numPr>
        <w:tabs>
          <w:tab w:val="left" w:pos="1560"/>
        </w:tabs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o</w:t>
      </w:r>
      <w:r w:rsidR="00E62F98" w:rsidRPr="00601194">
        <w:rPr>
          <w:rStyle w:val="Wyrnieniedelikatne"/>
        </w:rPr>
        <w:t>soby wskazane przez uczestnika Programu lub jego opiekuna prawnego</w:t>
      </w:r>
      <w:r w:rsidR="0034185A" w:rsidRPr="00601194">
        <w:rPr>
          <w:rStyle w:val="Wyrnieniedelikatne"/>
        </w:rPr>
        <w:t xml:space="preserve"> (w przypadku osoby małoletniej  albo ubezwłasno</w:t>
      </w:r>
      <w:r w:rsidR="003538D2" w:rsidRPr="00601194">
        <w:rPr>
          <w:rStyle w:val="Wyrnieniedelikatne"/>
        </w:rPr>
        <w:t>wolnionej całkowicie</w:t>
      </w:r>
      <w:r w:rsidR="00C90041" w:rsidRPr="00601194">
        <w:rPr>
          <w:rStyle w:val="Wyrnieniedelikatne"/>
        </w:rPr>
        <w:t>)</w:t>
      </w:r>
      <w:r w:rsidR="0034185A" w:rsidRPr="00601194">
        <w:rPr>
          <w:rStyle w:val="Wyrnieniedelikatne"/>
        </w:rPr>
        <w:t xml:space="preserve"> </w:t>
      </w:r>
      <w:r w:rsidR="003538D2" w:rsidRPr="00601194">
        <w:rPr>
          <w:rStyle w:val="Wyrnieniedelikatne"/>
        </w:rPr>
        <w:t>w Karcie zgłoszenia do Programu „ Asystent osobisty osoby</w:t>
      </w:r>
      <w:r w:rsidR="00290987" w:rsidRPr="00601194">
        <w:rPr>
          <w:rStyle w:val="Wyrnieniedelikatne"/>
        </w:rPr>
        <w:t xml:space="preserve"> z</w:t>
      </w:r>
      <w:r w:rsidR="003538D2" w:rsidRPr="00601194">
        <w:rPr>
          <w:rStyle w:val="Wyrnieniedelikatne"/>
        </w:rPr>
        <w:t xml:space="preserve"> niepełnosprawnością” dla Jednostek Samorządu Terytorialnego – edycja 202</w:t>
      </w:r>
      <w:r w:rsidR="00290987" w:rsidRPr="00601194">
        <w:rPr>
          <w:rStyle w:val="Wyrnieniedelikatne"/>
        </w:rPr>
        <w:t>7</w:t>
      </w:r>
      <w:r w:rsidR="003538D2" w:rsidRPr="00601194">
        <w:rPr>
          <w:rStyle w:val="Wyrnieniedelikatne"/>
        </w:rPr>
        <w:t xml:space="preserve">, której wzór stanowi załącznik nr </w:t>
      </w:r>
      <w:r w:rsidR="001F718E" w:rsidRPr="00601194">
        <w:rPr>
          <w:rStyle w:val="Wyrnieniedelikatne"/>
        </w:rPr>
        <w:t>1</w:t>
      </w:r>
      <w:r w:rsidR="003538D2" w:rsidRPr="00601194">
        <w:rPr>
          <w:rStyle w:val="Wyrnieniedelikatne"/>
        </w:rPr>
        <w:t xml:space="preserve"> do Programu.</w:t>
      </w:r>
    </w:p>
    <w:p w14:paraId="2619331F" w14:textId="77777777" w:rsidR="004006FC" w:rsidRPr="00601194" w:rsidRDefault="004006FC" w:rsidP="004006FC">
      <w:pPr>
        <w:pStyle w:val="Akapitzlist"/>
        <w:tabs>
          <w:tab w:val="left" w:pos="1560"/>
        </w:tabs>
        <w:spacing w:after="0" w:line="360" w:lineRule="auto"/>
        <w:ind w:left="660"/>
        <w:jc w:val="both"/>
        <w:rPr>
          <w:rStyle w:val="Wyrnieniedelikatne"/>
        </w:rPr>
      </w:pPr>
    </w:p>
    <w:p w14:paraId="7D1F1815" w14:textId="77777777" w:rsidR="001F718E" w:rsidRPr="00601194" w:rsidRDefault="000400DB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W przypadku gdy usług</w:t>
      </w:r>
      <w:r w:rsidR="004006FC" w:rsidRPr="00601194">
        <w:rPr>
          <w:rStyle w:val="Wyrnieniedelikatne"/>
        </w:rPr>
        <w:t>i</w:t>
      </w:r>
      <w:r w:rsidRPr="00601194">
        <w:rPr>
          <w:rStyle w:val="Wyrnieniedelikatne"/>
        </w:rPr>
        <w:t xml:space="preserve"> asysten</w:t>
      </w:r>
      <w:r w:rsidR="004006FC" w:rsidRPr="00601194">
        <w:rPr>
          <w:rStyle w:val="Wyrnieniedelikatne"/>
        </w:rPr>
        <w:t>cji</w:t>
      </w:r>
      <w:r w:rsidRPr="00601194">
        <w:rPr>
          <w:rStyle w:val="Wyrnieniedelikatne"/>
        </w:rPr>
        <w:t xml:space="preserve"> </w:t>
      </w:r>
      <w:r w:rsidR="004006FC" w:rsidRPr="00601194">
        <w:rPr>
          <w:rStyle w:val="Wyrnieniedelikatne"/>
        </w:rPr>
        <w:t>osobistej będą</w:t>
      </w:r>
      <w:r w:rsidRPr="00601194">
        <w:rPr>
          <w:rStyle w:val="Wyrnieniedelikatne"/>
        </w:rPr>
        <w:t xml:space="preserve"> świadczon</w:t>
      </w:r>
      <w:r w:rsidR="004006FC" w:rsidRPr="00601194">
        <w:rPr>
          <w:rStyle w:val="Wyrnieniedelikatne"/>
        </w:rPr>
        <w:t>e</w:t>
      </w:r>
      <w:r w:rsidRPr="00601194">
        <w:rPr>
          <w:rStyle w:val="Wyrnieniedelikatne"/>
        </w:rPr>
        <w:t xml:space="preserve"> na rzecz </w:t>
      </w:r>
      <w:r w:rsidR="001F718E" w:rsidRPr="00601194">
        <w:rPr>
          <w:rStyle w:val="Wyrnieniedelikatne"/>
        </w:rPr>
        <w:t>małoletnich :</w:t>
      </w:r>
    </w:p>
    <w:p w14:paraId="33E762AA" w14:textId="3BA7FC36" w:rsidR="00E459A6" w:rsidRPr="00601194" w:rsidRDefault="001F718E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 xml:space="preserve"> </w:t>
      </w:r>
      <w:r w:rsidR="004006FC" w:rsidRPr="00601194">
        <w:rPr>
          <w:rStyle w:val="Wyrnieniedelikatne"/>
        </w:rPr>
        <w:t>w</w:t>
      </w:r>
      <w:r w:rsidR="000400DB" w:rsidRPr="00601194">
        <w:rPr>
          <w:rStyle w:val="Wyrnieniedelikatne"/>
        </w:rPr>
        <w:t xml:space="preserve"> </w:t>
      </w:r>
      <w:r w:rsidR="004006FC" w:rsidRPr="00601194">
        <w:rPr>
          <w:rStyle w:val="Wyrnieniedelikatne"/>
        </w:rPr>
        <w:t>odniesieniu do osoby, która ma świadczyć usługi asystencji osobistej</w:t>
      </w:r>
      <w:r w:rsidR="000400DB" w:rsidRPr="00601194">
        <w:rPr>
          <w:rStyle w:val="Wyrnieniedelikatne"/>
        </w:rPr>
        <w:t>, wymagane jest także</w:t>
      </w:r>
      <w:r w:rsidR="00E459A6" w:rsidRPr="00601194">
        <w:rPr>
          <w:rStyle w:val="Wyrnieniedelikatne"/>
        </w:rPr>
        <w:t>:</w:t>
      </w:r>
    </w:p>
    <w:p w14:paraId="4EC0EDE5" w14:textId="541492BE" w:rsidR="000400DB" w:rsidRPr="00601194" w:rsidRDefault="00E459A6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1)</w:t>
      </w:r>
      <w:r w:rsidR="000400DB" w:rsidRPr="00601194">
        <w:rPr>
          <w:rStyle w:val="Wyrnieniedelikatne"/>
        </w:rPr>
        <w:t xml:space="preserve"> </w:t>
      </w:r>
      <w:r w:rsidR="00A459D9" w:rsidRPr="00601194">
        <w:rPr>
          <w:rStyle w:val="Wyrnieniedelikatne"/>
        </w:rPr>
        <w:t xml:space="preserve"> </w:t>
      </w:r>
      <w:r w:rsidR="000400DB" w:rsidRPr="00601194">
        <w:rPr>
          <w:rStyle w:val="Wyrnieniedelikatne"/>
        </w:rPr>
        <w:t>zaświadczenie</w:t>
      </w:r>
      <w:r w:rsidRPr="00601194">
        <w:rPr>
          <w:rStyle w:val="Wyrnieniedelikatne"/>
        </w:rPr>
        <w:t xml:space="preserve"> o niekaralności,</w:t>
      </w:r>
    </w:p>
    <w:p w14:paraId="5A7357BC" w14:textId="2ED727D4" w:rsidR="00E459A6" w:rsidRPr="00601194" w:rsidRDefault="00A459D9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 xml:space="preserve">2) </w:t>
      </w:r>
      <w:r w:rsidR="00AD5E8D" w:rsidRPr="00601194">
        <w:rPr>
          <w:rStyle w:val="Wyrnieniedelikatne"/>
        </w:rPr>
        <w:t xml:space="preserve"> </w:t>
      </w:r>
      <w:r w:rsidR="00E459A6" w:rsidRPr="00601194">
        <w:rPr>
          <w:rStyle w:val="Wyrnieniedelikatne"/>
        </w:rPr>
        <w:t>pisemna informacja o niefigurowaniu w Rejestrze Sprawców Przestępstw na tle Seksualnym,</w:t>
      </w:r>
    </w:p>
    <w:p w14:paraId="15F9B691" w14:textId="5CA09B4B" w:rsidR="00E459A6" w:rsidRPr="00601194" w:rsidRDefault="00E459A6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3) pisemna akceptacja osoby asystenta ze strony rodzica lub opiekuna prawnego dziecka z niepełnosprawnością</w:t>
      </w:r>
      <w:r w:rsidR="00A37CB9">
        <w:rPr>
          <w:rStyle w:val="Wyrnieniedelikatne"/>
        </w:rPr>
        <w:t>.</w:t>
      </w:r>
    </w:p>
    <w:p w14:paraId="2EC9A038" w14:textId="77777777" w:rsidR="004006FC" w:rsidRDefault="004006FC" w:rsidP="004006FC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DDA867" w14:textId="77777777" w:rsidR="004F5C0A" w:rsidRPr="00601194" w:rsidRDefault="00E92A1D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 xml:space="preserve">   </w:t>
      </w:r>
      <w:r w:rsidR="004F5C0A" w:rsidRPr="00601194">
        <w:rPr>
          <w:rStyle w:val="Wyrnieniedelikatne"/>
        </w:rPr>
        <w:t>Usługi asystenta osobistego osoby niepełnosprawnej w szczególności mogą polegać na pomocy w:</w:t>
      </w:r>
    </w:p>
    <w:p w14:paraId="7D923515" w14:textId="77777777" w:rsidR="004F5C0A" w:rsidRPr="00601194" w:rsidRDefault="004F5C0A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1) wykonywaniu czynności dnia codziennego dla uczestnika Programu;</w:t>
      </w:r>
    </w:p>
    <w:p w14:paraId="6D0B5346" w14:textId="77777777" w:rsidR="004F5C0A" w:rsidRPr="00601194" w:rsidRDefault="004F5C0A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2) wyjściu, powrocie lub dojazdach z uczestnikiem Programu w wybrane przez uczestnika miejsca;</w:t>
      </w:r>
    </w:p>
    <w:p w14:paraId="66868CF4" w14:textId="77777777" w:rsidR="004F5C0A" w:rsidRPr="00601194" w:rsidRDefault="004F5C0A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t>3) załatwianiu spraw urzędowych;</w:t>
      </w:r>
    </w:p>
    <w:p w14:paraId="52DA5577" w14:textId="77F9C934" w:rsidR="004F5C0A" w:rsidRPr="00601194" w:rsidRDefault="004F5C0A" w:rsidP="004006FC">
      <w:pPr>
        <w:spacing w:after="0" w:line="360" w:lineRule="auto"/>
        <w:jc w:val="both"/>
        <w:rPr>
          <w:rStyle w:val="Wyrnieniedelikatne"/>
        </w:rPr>
      </w:pPr>
      <w:r w:rsidRPr="00601194">
        <w:rPr>
          <w:rStyle w:val="Wyrnieniedelikatne"/>
        </w:rPr>
        <w:lastRenderedPageBreak/>
        <w:t>4) korzystaniu</w:t>
      </w:r>
      <w:r w:rsidR="004006FC" w:rsidRPr="00601194">
        <w:rPr>
          <w:rStyle w:val="Wyrnieniedelikatne"/>
        </w:rPr>
        <w:t xml:space="preserve"> przez uczestnika</w:t>
      </w:r>
      <w:r w:rsidRPr="00601194">
        <w:rPr>
          <w:rStyle w:val="Wyrnieniedelikatne"/>
        </w:rPr>
        <w:t xml:space="preserve"> z dóbr kultury ( np. muzeum, teatr, kino, galerie sztuki, wystawy)</w:t>
      </w:r>
      <w:r w:rsidR="00A37CB9">
        <w:rPr>
          <w:rStyle w:val="Wyrnieniedelikatne"/>
        </w:rPr>
        <w:t>.</w:t>
      </w:r>
    </w:p>
    <w:p w14:paraId="2D066C95" w14:textId="77777777" w:rsidR="004F5C0A" w:rsidRPr="000400DB" w:rsidRDefault="004F5C0A" w:rsidP="004006FC">
      <w:pPr>
        <w:spacing w:after="0" w:line="360" w:lineRule="auto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6A805C8E" w14:textId="77777777" w:rsidR="000400DB" w:rsidRDefault="000400DB" w:rsidP="004006FC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6B97EA" w14:textId="77777777" w:rsidR="00B70B8F" w:rsidRPr="00601194" w:rsidRDefault="00B70B8F" w:rsidP="004006FC">
      <w:pPr>
        <w:autoSpaceDE w:val="0"/>
        <w:autoSpaceDN w:val="0"/>
        <w:adjustRightInd w:val="0"/>
        <w:spacing w:after="0" w:line="360" w:lineRule="auto"/>
        <w:jc w:val="both"/>
        <w:rPr>
          <w:rStyle w:val="Wyrnieniedelikatne"/>
          <w:lang w:eastAsia="pl-PL"/>
        </w:rPr>
      </w:pPr>
    </w:p>
    <w:p w14:paraId="0FAFCE2B" w14:textId="1CA261A7" w:rsidR="00B5641E" w:rsidRPr="00601194" w:rsidRDefault="00B5641E" w:rsidP="004006F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Style w:val="Wyrnieniedelikatne"/>
          <w:b/>
          <w:bCs/>
          <w:lang w:eastAsia="pl-PL"/>
        </w:rPr>
      </w:pPr>
      <w:r w:rsidRPr="00601194">
        <w:rPr>
          <w:rStyle w:val="Wyrnieniedelikatne"/>
          <w:b/>
          <w:bCs/>
          <w:lang w:eastAsia="pl-PL"/>
        </w:rPr>
        <w:t>Powiatowe Centrum Pomocy Rodzinie w Świebodzinie poszukuje asystentów</w:t>
      </w:r>
      <w:r w:rsidR="00CB4176" w:rsidRPr="00601194">
        <w:rPr>
          <w:rStyle w:val="Wyrnieniedelikatne"/>
          <w:b/>
          <w:bCs/>
          <w:lang w:eastAsia="pl-PL"/>
        </w:rPr>
        <w:t xml:space="preserve"> jak i uczestników</w:t>
      </w:r>
      <w:r w:rsidRPr="00601194">
        <w:rPr>
          <w:rStyle w:val="Wyrnieniedelikatne"/>
          <w:b/>
          <w:bCs/>
          <w:lang w:eastAsia="pl-PL"/>
        </w:rPr>
        <w:t xml:space="preserve"> do Programu  „Asystent osobisty osob</w:t>
      </w:r>
      <w:r w:rsidR="00A459D9" w:rsidRPr="00601194">
        <w:rPr>
          <w:rStyle w:val="Wyrnieniedelikatne"/>
          <w:b/>
          <w:bCs/>
          <w:lang w:eastAsia="pl-PL"/>
        </w:rPr>
        <w:t xml:space="preserve">y </w:t>
      </w:r>
      <w:r w:rsidR="00290987" w:rsidRPr="00601194">
        <w:rPr>
          <w:rStyle w:val="Wyrnieniedelikatne"/>
          <w:b/>
          <w:bCs/>
          <w:lang w:eastAsia="pl-PL"/>
        </w:rPr>
        <w:t xml:space="preserve">z </w:t>
      </w:r>
      <w:r w:rsidR="00A459D9" w:rsidRPr="00601194">
        <w:rPr>
          <w:rStyle w:val="Wyrnieniedelikatne"/>
          <w:b/>
          <w:bCs/>
          <w:lang w:eastAsia="pl-PL"/>
        </w:rPr>
        <w:t>niepełnosprawn</w:t>
      </w:r>
      <w:r w:rsidR="00290987" w:rsidRPr="00601194">
        <w:rPr>
          <w:rStyle w:val="Wyrnieniedelikatne"/>
          <w:b/>
          <w:bCs/>
          <w:lang w:eastAsia="pl-PL"/>
        </w:rPr>
        <w:t>ością</w:t>
      </w:r>
      <w:r w:rsidR="00A459D9" w:rsidRPr="00601194">
        <w:rPr>
          <w:rStyle w:val="Wyrnieniedelikatne"/>
          <w:b/>
          <w:bCs/>
          <w:lang w:eastAsia="pl-PL"/>
        </w:rPr>
        <w:t xml:space="preserve"> – edycja 202</w:t>
      </w:r>
      <w:r w:rsidR="00290987" w:rsidRPr="00601194">
        <w:rPr>
          <w:rStyle w:val="Wyrnieniedelikatne"/>
          <w:b/>
          <w:bCs/>
          <w:lang w:eastAsia="pl-PL"/>
        </w:rPr>
        <w:t>7</w:t>
      </w:r>
      <w:r w:rsidRPr="00601194">
        <w:rPr>
          <w:rStyle w:val="Wyrnieniedelikatne"/>
          <w:b/>
          <w:bCs/>
          <w:lang w:eastAsia="pl-PL"/>
        </w:rPr>
        <w:t xml:space="preserve">” </w:t>
      </w:r>
    </w:p>
    <w:p w14:paraId="6684F926" w14:textId="77777777" w:rsidR="0070127F" w:rsidRPr="00601194" w:rsidRDefault="0070127F" w:rsidP="004006F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Style w:val="Wyrnieniedelikatne"/>
          <w:b/>
          <w:bCs/>
          <w:lang w:eastAsia="pl-PL"/>
        </w:rPr>
      </w:pPr>
      <w:r w:rsidRPr="00601194">
        <w:rPr>
          <w:rStyle w:val="Wyrnieniedelikatne"/>
          <w:b/>
          <w:bCs/>
          <w:lang w:eastAsia="pl-PL"/>
        </w:rPr>
        <w:t>W związku z powyższym Powiatowe Centrum Pomocy Rodzinie w Świebodzinie  ogłasza nabór wniosków dla asystentów i uczestników Programu.</w:t>
      </w:r>
    </w:p>
    <w:p w14:paraId="02B447F4" w14:textId="49C38392" w:rsidR="00CB4176" w:rsidRPr="00601194" w:rsidRDefault="00CB4176" w:rsidP="004006F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Style w:val="Wyrnieniedelikatne"/>
          <w:b/>
          <w:bCs/>
          <w:lang w:eastAsia="pl-PL"/>
        </w:rPr>
      </w:pPr>
      <w:r w:rsidRPr="00601194">
        <w:rPr>
          <w:rStyle w:val="Wyrnieniedelikatne"/>
          <w:b/>
          <w:bCs/>
          <w:lang w:eastAsia="pl-PL"/>
        </w:rPr>
        <w:t xml:space="preserve">Termin składania Kart zgłoszenia do Programu </w:t>
      </w:r>
      <w:r w:rsidR="00C90041" w:rsidRPr="00601194">
        <w:rPr>
          <w:rStyle w:val="Wyrnieniedelikatne"/>
          <w:b/>
          <w:bCs/>
          <w:lang w:eastAsia="pl-PL"/>
        </w:rPr>
        <w:t xml:space="preserve">do </w:t>
      </w:r>
      <w:r w:rsidR="001F718E" w:rsidRPr="00601194">
        <w:rPr>
          <w:rStyle w:val="Wyrnieniedelikatne"/>
          <w:b/>
          <w:bCs/>
          <w:lang w:eastAsia="pl-PL"/>
        </w:rPr>
        <w:t>2</w:t>
      </w:r>
      <w:r w:rsidR="004D20FC">
        <w:rPr>
          <w:rStyle w:val="Wyrnieniedelikatne"/>
          <w:b/>
          <w:bCs/>
          <w:lang w:eastAsia="pl-PL"/>
        </w:rPr>
        <w:t>1</w:t>
      </w:r>
      <w:r w:rsidRPr="00601194">
        <w:rPr>
          <w:rStyle w:val="Wyrnieniedelikatne"/>
          <w:b/>
          <w:bCs/>
          <w:lang w:eastAsia="pl-PL"/>
        </w:rPr>
        <w:t>.0</w:t>
      </w:r>
      <w:r w:rsidR="001F718E" w:rsidRPr="00601194">
        <w:rPr>
          <w:rStyle w:val="Wyrnieniedelikatne"/>
          <w:b/>
          <w:bCs/>
          <w:lang w:eastAsia="pl-PL"/>
        </w:rPr>
        <w:t>9</w:t>
      </w:r>
      <w:r w:rsidRPr="00601194">
        <w:rPr>
          <w:rStyle w:val="Wyrnieniedelikatne"/>
          <w:b/>
          <w:bCs/>
          <w:lang w:eastAsia="pl-PL"/>
        </w:rPr>
        <w:t>.202</w:t>
      </w:r>
      <w:r w:rsidR="001F718E" w:rsidRPr="00601194">
        <w:rPr>
          <w:rStyle w:val="Wyrnieniedelikatne"/>
          <w:b/>
          <w:bCs/>
          <w:lang w:eastAsia="pl-PL"/>
        </w:rPr>
        <w:t>6</w:t>
      </w:r>
      <w:r w:rsidRPr="00601194">
        <w:rPr>
          <w:rStyle w:val="Wyrnieniedelikatne"/>
          <w:b/>
          <w:bCs/>
          <w:lang w:eastAsia="pl-PL"/>
        </w:rPr>
        <w:t xml:space="preserve"> r.</w:t>
      </w:r>
    </w:p>
    <w:p w14:paraId="1657031F" w14:textId="77777777" w:rsidR="00B5641E" w:rsidRPr="00601194" w:rsidRDefault="00B5641E" w:rsidP="004006FC">
      <w:pPr>
        <w:autoSpaceDE w:val="0"/>
        <w:autoSpaceDN w:val="0"/>
        <w:adjustRightInd w:val="0"/>
        <w:spacing w:after="0" w:line="360" w:lineRule="auto"/>
        <w:jc w:val="both"/>
        <w:rPr>
          <w:rStyle w:val="Wyrnieniedelikatne"/>
          <w:lang w:eastAsia="pl-PL"/>
        </w:rPr>
      </w:pPr>
    </w:p>
    <w:p w14:paraId="231F6759" w14:textId="119254DE" w:rsidR="00B16B51" w:rsidRPr="00601194" w:rsidRDefault="00CD494B" w:rsidP="004006FC">
      <w:pPr>
        <w:pStyle w:val="Bezodstpw"/>
        <w:spacing w:line="360" w:lineRule="auto"/>
        <w:ind w:firstLine="709"/>
        <w:jc w:val="both"/>
        <w:rPr>
          <w:rStyle w:val="Wyrnieniedelikatne"/>
        </w:rPr>
      </w:pPr>
      <w:r w:rsidRPr="00601194">
        <w:rPr>
          <w:rStyle w:val="Wyrnieniedelikatne"/>
        </w:rPr>
        <w:t>Wszelkie informacje dotyczące ww. Pro</w:t>
      </w:r>
      <w:r w:rsidR="00AD5E8D" w:rsidRPr="00601194">
        <w:rPr>
          <w:rStyle w:val="Wyrnieniedelikatne"/>
        </w:rPr>
        <w:t>gramu</w:t>
      </w:r>
      <w:r w:rsidRPr="00601194">
        <w:rPr>
          <w:rStyle w:val="Wyrnieniedelikatne"/>
        </w:rPr>
        <w:t xml:space="preserve"> można uzyskać w Powiatowym Centrum Pomocy Rodzinie w Świebodzinie, ul. Żaków </w:t>
      </w:r>
      <w:r w:rsidR="001F1291" w:rsidRPr="00601194">
        <w:rPr>
          <w:rStyle w:val="Wyrnieniedelikatne"/>
        </w:rPr>
        <w:t>3, 66-200 Świebodzin w pokoju</w:t>
      </w:r>
      <w:r w:rsidRPr="00601194">
        <w:rPr>
          <w:rStyle w:val="Wyrnieniedelikatne"/>
        </w:rPr>
        <w:t xml:space="preserve"> nr 6, bądź pod następującym nr telefonu:  (068) 47 55</w:t>
      </w:r>
      <w:r w:rsidR="000D6AB8" w:rsidRPr="00601194">
        <w:rPr>
          <w:rStyle w:val="Wyrnieniedelikatne"/>
        </w:rPr>
        <w:t> </w:t>
      </w:r>
      <w:r w:rsidRPr="00601194">
        <w:rPr>
          <w:rStyle w:val="Wyrnieniedelikatne"/>
        </w:rPr>
        <w:t>353</w:t>
      </w:r>
      <w:r w:rsidR="000D6AB8" w:rsidRPr="00601194">
        <w:rPr>
          <w:rStyle w:val="Wyrnieniedelikatne"/>
        </w:rPr>
        <w:t>, poniedziałek</w:t>
      </w:r>
      <w:r w:rsidR="00616919" w:rsidRPr="00601194">
        <w:rPr>
          <w:rStyle w:val="Wyrnieniedelikatne"/>
        </w:rPr>
        <w:t xml:space="preserve"> w godzinach od 07</w:t>
      </w:r>
      <w:r w:rsidR="000D6AB8" w:rsidRPr="00601194">
        <w:rPr>
          <w:rStyle w:val="Wyrnieniedelikatne"/>
        </w:rPr>
        <w:t>:30 do 15:3</w:t>
      </w:r>
      <w:r w:rsidR="001F1291" w:rsidRPr="00601194">
        <w:rPr>
          <w:rStyle w:val="Wyrnieniedelikatne"/>
        </w:rPr>
        <w:t>0</w:t>
      </w:r>
      <w:r w:rsidR="000D6AB8" w:rsidRPr="00601194">
        <w:rPr>
          <w:rStyle w:val="Wyrnieniedelikatne"/>
        </w:rPr>
        <w:t>, wtorek - piątek w godzinach od 07:00 do 15:00</w:t>
      </w:r>
      <w:r w:rsidR="007B1A41" w:rsidRPr="00601194">
        <w:rPr>
          <w:rStyle w:val="Wyrnieniedelikatne"/>
        </w:rPr>
        <w:t xml:space="preserve"> </w:t>
      </w:r>
      <w:r w:rsidR="00F2392F" w:rsidRPr="00601194">
        <w:rPr>
          <w:rStyle w:val="Wyrnieniedelikatne"/>
        </w:rPr>
        <w:t>albo w P</w:t>
      </w:r>
      <w:r w:rsidR="001F1291" w:rsidRPr="00601194">
        <w:rPr>
          <w:rStyle w:val="Wyrnieniedelikatne"/>
        </w:rPr>
        <w:t>unkcie Informacji dla Osób Niepełnosprawnych (Starostwo Powiatowe w Świebodzinie) znajdującym się przy ul. Piłsudskiego 18, budynek ”B”, pokój nr 5</w:t>
      </w:r>
      <w:r w:rsidR="002365D8" w:rsidRPr="00601194">
        <w:rPr>
          <w:rStyle w:val="Wyrnieniedelikatne"/>
        </w:rPr>
        <w:t xml:space="preserve">, </w:t>
      </w:r>
      <w:r w:rsidR="001F1291" w:rsidRPr="00601194">
        <w:rPr>
          <w:rStyle w:val="Wyrnieniedelikatne"/>
        </w:rPr>
        <w:t xml:space="preserve"> pod nr tel. (068) 47 55 329</w:t>
      </w:r>
      <w:r w:rsidR="000D6AB8" w:rsidRPr="00601194">
        <w:rPr>
          <w:rStyle w:val="Wyrnieniedelikatne"/>
        </w:rPr>
        <w:t xml:space="preserve">, w godzinach od 10:00 do 13:00 od  poniedziałku </w:t>
      </w:r>
      <w:r w:rsidR="001F1291" w:rsidRPr="00601194">
        <w:rPr>
          <w:rStyle w:val="Wyrnieniedelikatne"/>
        </w:rPr>
        <w:t xml:space="preserve"> do piątku. </w:t>
      </w:r>
    </w:p>
    <w:sectPr w:rsidR="00B16B51" w:rsidRPr="00601194" w:rsidSect="00A0774F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AC8CB" w14:textId="77777777" w:rsidR="00BE4EA6" w:rsidRDefault="00BE4EA6" w:rsidP="000400DB">
      <w:pPr>
        <w:spacing w:after="0" w:line="240" w:lineRule="auto"/>
      </w:pPr>
      <w:r>
        <w:separator/>
      </w:r>
    </w:p>
  </w:endnote>
  <w:endnote w:type="continuationSeparator" w:id="0">
    <w:p w14:paraId="2B2824DA" w14:textId="77777777" w:rsidR="00BE4EA6" w:rsidRDefault="00BE4EA6" w:rsidP="00040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A6B6" w14:textId="77777777" w:rsidR="000400DB" w:rsidRDefault="000400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6F70" w14:textId="77777777" w:rsidR="00BE4EA6" w:rsidRDefault="00BE4EA6" w:rsidP="000400DB">
      <w:pPr>
        <w:spacing w:after="0" w:line="240" w:lineRule="auto"/>
      </w:pPr>
      <w:r>
        <w:separator/>
      </w:r>
    </w:p>
  </w:footnote>
  <w:footnote w:type="continuationSeparator" w:id="0">
    <w:p w14:paraId="6F1958A3" w14:textId="77777777" w:rsidR="00BE4EA6" w:rsidRDefault="00BE4EA6" w:rsidP="00040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485"/>
    <w:multiLevelType w:val="hybridMultilevel"/>
    <w:tmpl w:val="25CED0D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A82F9C"/>
    <w:multiLevelType w:val="hybridMultilevel"/>
    <w:tmpl w:val="84E265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41A7B"/>
    <w:multiLevelType w:val="hybridMultilevel"/>
    <w:tmpl w:val="EBA2406E"/>
    <w:lvl w:ilvl="0" w:tplc="E05CE36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39A4A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B2BFA"/>
    <w:multiLevelType w:val="hybridMultilevel"/>
    <w:tmpl w:val="B072BD18"/>
    <w:lvl w:ilvl="0" w:tplc="A8AAFB70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302C373B"/>
    <w:multiLevelType w:val="hybridMultilevel"/>
    <w:tmpl w:val="0A9E9A3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9792460"/>
    <w:multiLevelType w:val="hybridMultilevel"/>
    <w:tmpl w:val="5C4C47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1E017C"/>
    <w:multiLevelType w:val="hybridMultilevel"/>
    <w:tmpl w:val="04603CDE"/>
    <w:lvl w:ilvl="0" w:tplc="A2B2FC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0695B"/>
    <w:multiLevelType w:val="hybridMultilevel"/>
    <w:tmpl w:val="0D9442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2A1D22"/>
    <w:multiLevelType w:val="hybridMultilevel"/>
    <w:tmpl w:val="B1DE2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45F3A"/>
    <w:multiLevelType w:val="hybridMultilevel"/>
    <w:tmpl w:val="49C2EA88"/>
    <w:lvl w:ilvl="0" w:tplc="AB2C4E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C16767"/>
    <w:multiLevelType w:val="hybridMultilevel"/>
    <w:tmpl w:val="6248BA48"/>
    <w:lvl w:ilvl="0" w:tplc="46DE2262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num w:numId="1" w16cid:durableId="412363380">
    <w:abstractNumId w:val="2"/>
  </w:num>
  <w:num w:numId="2" w16cid:durableId="1583291662">
    <w:abstractNumId w:val="5"/>
  </w:num>
  <w:num w:numId="3" w16cid:durableId="270743640">
    <w:abstractNumId w:val="0"/>
  </w:num>
  <w:num w:numId="4" w16cid:durableId="2061441835">
    <w:abstractNumId w:val="7"/>
  </w:num>
  <w:num w:numId="5" w16cid:durableId="1243225190">
    <w:abstractNumId w:val="6"/>
  </w:num>
  <w:num w:numId="6" w16cid:durableId="1810783136">
    <w:abstractNumId w:val="1"/>
  </w:num>
  <w:num w:numId="7" w16cid:durableId="68845404">
    <w:abstractNumId w:val="4"/>
  </w:num>
  <w:num w:numId="8" w16cid:durableId="1961060291">
    <w:abstractNumId w:val="8"/>
  </w:num>
  <w:num w:numId="9" w16cid:durableId="857353444">
    <w:abstractNumId w:val="9"/>
  </w:num>
  <w:num w:numId="10" w16cid:durableId="809327283">
    <w:abstractNumId w:val="3"/>
  </w:num>
  <w:num w:numId="11" w16cid:durableId="18042339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8A"/>
    <w:rsid w:val="00037E8A"/>
    <w:rsid w:val="000400DB"/>
    <w:rsid w:val="0007544A"/>
    <w:rsid w:val="000817BA"/>
    <w:rsid w:val="000C0523"/>
    <w:rsid w:val="000D6AB8"/>
    <w:rsid w:val="00113900"/>
    <w:rsid w:val="00137159"/>
    <w:rsid w:val="001460A6"/>
    <w:rsid w:val="00175D6C"/>
    <w:rsid w:val="0018621D"/>
    <w:rsid w:val="001B3ED8"/>
    <w:rsid w:val="001D6351"/>
    <w:rsid w:val="001F1291"/>
    <w:rsid w:val="001F5734"/>
    <w:rsid w:val="001F718E"/>
    <w:rsid w:val="002365D8"/>
    <w:rsid w:val="00242CF7"/>
    <w:rsid w:val="00290987"/>
    <w:rsid w:val="002D7ED5"/>
    <w:rsid w:val="0034185A"/>
    <w:rsid w:val="003538D2"/>
    <w:rsid w:val="00357F46"/>
    <w:rsid w:val="003F764B"/>
    <w:rsid w:val="004006FC"/>
    <w:rsid w:val="00487174"/>
    <w:rsid w:val="004B75AD"/>
    <w:rsid w:val="004D20FC"/>
    <w:rsid w:val="004F5C0A"/>
    <w:rsid w:val="005009D6"/>
    <w:rsid w:val="005B1012"/>
    <w:rsid w:val="00601194"/>
    <w:rsid w:val="00616919"/>
    <w:rsid w:val="00660F1A"/>
    <w:rsid w:val="006A1838"/>
    <w:rsid w:val="006B2425"/>
    <w:rsid w:val="006B3619"/>
    <w:rsid w:val="006D1A3B"/>
    <w:rsid w:val="0070127F"/>
    <w:rsid w:val="007107ED"/>
    <w:rsid w:val="007470AB"/>
    <w:rsid w:val="00786E04"/>
    <w:rsid w:val="007B1470"/>
    <w:rsid w:val="007B1A41"/>
    <w:rsid w:val="008003D9"/>
    <w:rsid w:val="0080642E"/>
    <w:rsid w:val="00842DEB"/>
    <w:rsid w:val="008643CD"/>
    <w:rsid w:val="008B2D2D"/>
    <w:rsid w:val="008D3345"/>
    <w:rsid w:val="008D3E40"/>
    <w:rsid w:val="00960B88"/>
    <w:rsid w:val="0097491A"/>
    <w:rsid w:val="00990EF4"/>
    <w:rsid w:val="009B2F57"/>
    <w:rsid w:val="00A067D3"/>
    <w:rsid w:val="00A0774F"/>
    <w:rsid w:val="00A37CB9"/>
    <w:rsid w:val="00A459D9"/>
    <w:rsid w:val="00A71CCB"/>
    <w:rsid w:val="00A97235"/>
    <w:rsid w:val="00AB7AF7"/>
    <w:rsid w:val="00AD5E8D"/>
    <w:rsid w:val="00B00CDE"/>
    <w:rsid w:val="00B10CDD"/>
    <w:rsid w:val="00B16B51"/>
    <w:rsid w:val="00B40EA3"/>
    <w:rsid w:val="00B5641E"/>
    <w:rsid w:val="00B70B8F"/>
    <w:rsid w:val="00BE4EA6"/>
    <w:rsid w:val="00BF4935"/>
    <w:rsid w:val="00C07350"/>
    <w:rsid w:val="00C337E1"/>
    <w:rsid w:val="00C6525F"/>
    <w:rsid w:val="00C83E42"/>
    <w:rsid w:val="00C90041"/>
    <w:rsid w:val="00CB21D9"/>
    <w:rsid w:val="00CB4176"/>
    <w:rsid w:val="00CD494B"/>
    <w:rsid w:val="00D26902"/>
    <w:rsid w:val="00D513ED"/>
    <w:rsid w:val="00D7133A"/>
    <w:rsid w:val="00D7181B"/>
    <w:rsid w:val="00DF0F42"/>
    <w:rsid w:val="00E3533A"/>
    <w:rsid w:val="00E459A6"/>
    <w:rsid w:val="00E62F98"/>
    <w:rsid w:val="00E6449B"/>
    <w:rsid w:val="00E92A1D"/>
    <w:rsid w:val="00EF3418"/>
    <w:rsid w:val="00EF4861"/>
    <w:rsid w:val="00EF76A9"/>
    <w:rsid w:val="00F22EF5"/>
    <w:rsid w:val="00F2392F"/>
    <w:rsid w:val="00F4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3EBF"/>
  <w15:docId w15:val="{9A62FAF2-750B-44A5-9AB9-C624E1D7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B51"/>
  </w:style>
  <w:style w:type="paragraph" w:styleId="Nagwek1">
    <w:name w:val="heading 1"/>
    <w:basedOn w:val="Normalny"/>
    <w:next w:val="Normalny"/>
    <w:link w:val="Nagwek1Znak"/>
    <w:qFormat/>
    <w:rsid w:val="0013715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0AB"/>
    <w:pPr>
      <w:ind w:left="720"/>
      <w:contextualSpacing/>
    </w:pPr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70AB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70AB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23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CD494B"/>
    <w:pPr>
      <w:spacing w:after="0" w:line="240" w:lineRule="auto"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0EA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0EA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0EA3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40EA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1371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601194"/>
    <w:rPr>
      <w:i/>
      <w:iCs/>
    </w:rPr>
  </w:style>
  <w:style w:type="character" w:styleId="Wyrnieniedelikatne">
    <w:name w:val="Subtle Emphasis"/>
    <w:basedOn w:val="Domylnaczcionkaakapitu"/>
    <w:uiPriority w:val="19"/>
    <w:qFormat/>
    <w:rsid w:val="0060119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8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Niewiadomska</dc:creator>
  <cp:keywords/>
  <dc:description/>
  <cp:lastModifiedBy>Alina Lis</cp:lastModifiedBy>
  <cp:revision>6</cp:revision>
  <cp:lastPrinted>2023-08-23T07:16:00Z</cp:lastPrinted>
  <dcterms:created xsi:type="dcterms:W3CDTF">2026-09-08T11:07:00Z</dcterms:created>
  <dcterms:modified xsi:type="dcterms:W3CDTF">2026-09-10T07:10:00Z</dcterms:modified>
</cp:coreProperties>
</file>