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F101CD" w:rsidRDefault="003D0596" w:rsidP="00F101C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101CD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F101CD" w:rsidRDefault="003D0596" w:rsidP="00F101C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F101CD" w:rsidRDefault="00515598" w:rsidP="00F101C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F101CD">
        <w:rPr>
          <w:rFonts w:ascii="Times New Roman" w:hAnsi="Times New Roman" w:cs="Times New Roman"/>
          <w:sz w:val="23"/>
          <w:szCs w:val="23"/>
        </w:rPr>
        <w:t xml:space="preserve">art. 13 </w:t>
      </w:r>
      <w:r w:rsidRPr="00F101CD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F101CD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F101CD" w:rsidRDefault="00BC6E80" w:rsidP="00F101C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101CD" w:rsidRPr="00F101CD" w:rsidRDefault="005615C5" w:rsidP="00F101CD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Pr="00F101CD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F101CD">
        <w:rPr>
          <w:rFonts w:ascii="Times New Roman" w:hAnsi="Times New Roman" w:cs="Times New Roman"/>
          <w:b/>
          <w:sz w:val="23"/>
          <w:szCs w:val="23"/>
        </w:rPr>
        <w:br/>
      </w:r>
      <w:r w:rsidRPr="00F101CD">
        <w:rPr>
          <w:rFonts w:ascii="Times New Roman" w:hAnsi="Times New Roman" w:cs="Times New Roman"/>
          <w:b/>
          <w:sz w:val="23"/>
          <w:szCs w:val="23"/>
        </w:rPr>
        <w:t xml:space="preserve">w Sabniach </w:t>
      </w:r>
      <w:r w:rsidRPr="00F101CD">
        <w:rPr>
          <w:rFonts w:ascii="Times New Roman" w:hAnsi="Times New Roman" w:cs="Times New Roman"/>
          <w:sz w:val="23"/>
          <w:szCs w:val="23"/>
        </w:rPr>
        <w:t xml:space="preserve">reprezentowany przez Kierownika, ul. Główna 75, 08-331 Sabnie, tel. 25 787 41 60, e-mail: </w:t>
      </w:r>
      <w:hyperlink r:id="rId8" w:history="1">
        <w:r w:rsidRPr="00F101CD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gops@sabnie.pl</w:t>
        </w:r>
      </w:hyperlink>
      <w:r w:rsidRPr="00F101CD">
        <w:rPr>
          <w:rFonts w:ascii="Times New Roman" w:hAnsi="Times New Roman" w:cs="Times New Roman"/>
          <w:sz w:val="23"/>
          <w:szCs w:val="23"/>
        </w:rPr>
        <w:t xml:space="preserve">, który </w:t>
      </w:r>
      <w:r w:rsidRPr="00F101CD">
        <w:rPr>
          <w:rFonts w:ascii="Times New Roman" w:hAnsi="Times New Roman" w:cs="Times New Roman"/>
          <w:b/>
          <w:sz w:val="23"/>
          <w:szCs w:val="23"/>
        </w:rPr>
        <w:t>Wójt</w:t>
      </w:r>
      <w:r w:rsidRPr="00F101CD">
        <w:rPr>
          <w:rFonts w:ascii="Times New Roman" w:hAnsi="Times New Roman" w:cs="Times New Roman"/>
          <w:sz w:val="23"/>
          <w:szCs w:val="23"/>
        </w:rPr>
        <w:t xml:space="preserve"> </w:t>
      </w:r>
      <w:r w:rsidRPr="00F101CD">
        <w:rPr>
          <w:rFonts w:ascii="Times New Roman" w:hAnsi="Times New Roman" w:cs="Times New Roman"/>
          <w:b/>
          <w:sz w:val="23"/>
          <w:szCs w:val="23"/>
        </w:rPr>
        <w:t xml:space="preserve">Gminy Sabnie </w:t>
      </w:r>
      <w:r w:rsidRPr="00F101CD">
        <w:rPr>
          <w:rFonts w:ascii="Times New Roman" w:hAnsi="Times New Roman" w:cs="Times New Roman"/>
          <w:sz w:val="23"/>
          <w:szCs w:val="23"/>
        </w:rPr>
        <w:t>z siedzibą:</w:t>
      </w:r>
      <w:r w:rsidRPr="00F101C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101CD">
        <w:rPr>
          <w:rFonts w:ascii="Times New Roman" w:hAnsi="Times New Roman" w:cs="Times New Roman"/>
          <w:sz w:val="23"/>
          <w:szCs w:val="23"/>
        </w:rPr>
        <w:t>ul. Główna 73, 08-331 Sabnie</w:t>
      </w:r>
      <w:r w:rsidRPr="00F101CD">
        <w:rPr>
          <w:rFonts w:ascii="Times New Roman" w:hAnsi="Times New Roman" w:cs="Times New Roman"/>
          <w:bCs/>
          <w:sz w:val="23"/>
          <w:szCs w:val="23"/>
        </w:rPr>
        <w:t>,</w:t>
      </w:r>
      <w:r w:rsidRPr="00F101C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101CD">
        <w:rPr>
          <w:rFonts w:ascii="Times New Roman" w:hAnsi="Times New Roman" w:cs="Times New Roman"/>
          <w:b/>
          <w:sz w:val="23"/>
          <w:szCs w:val="23"/>
        </w:rPr>
        <w:br/>
      </w:r>
      <w:r w:rsidRPr="00F101CD">
        <w:rPr>
          <w:rFonts w:ascii="Times New Roman" w:hAnsi="Times New Roman" w:cs="Times New Roman"/>
          <w:sz w:val="23"/>
          <w:szCs w:val="23"/>
        </w:rPr>
        <w:t xml:space="preserve">tel. 25 787 41 90, e-mail: </w:t>
      </w:r>
      <w:hyperlink r:id="rId9" w:history="1">
        <w:r w:rsidRPr="00F101CD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sekretariat@sabnie.pl</w:t>
        </w:r>
      </w:hyperlink>
      <w:r w:rsidRPr="00F101CD">
        <w:rPr>
          <w:rStyle w:val="Hipercze"/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F101CD" w:rsidRPr="00F101CD">
        <w:rPr>
          <w:rFonts w:ascii="Times New Roman" w:hAnsi="Times New Roman" w:cs="Times New Roman"/>
          <w:sz w:val="23"/>
          <w:szCs w:val="23"/>
        </w:rPr>
        <w:t xml:space="preserve">upoważnił do realizacji zadań określonych </w:t>
      </w:r>
      <w:r w:rsidR="009F6CF0">
        <w:rPr>
          <w:rFonts w:ascii="Times New Roman" w:hAnsi="Times New Roman" w:cs="Times New Roman"/>
          <w:sz w:val="23"/>
          <w:szCs w:val="23"/>
        </w:rPr>
        <w:br/>
      </w:r>
      <w:bookmarkStart w:id="0" w:name="_GoBack"/>
      <w:bookmarkEnd w:id="0"/>
      <w:r w:rsidR="00F101CD" w:rsidRPr="00F101CD">
        <w:rPr>
          <w:rFonts w:ascii="Times New Roman" w:hAnsi="Times New Roman" w:cs="Times New Roman"/>
          <w:sz w:val="23"/>
          <w:szCs w:val="23"/>
        </w:rPr>
        <w:t>w ustawie z dnia 5 sierpnia 2022 r. o dodatku węglowym.</w:t>
      </w:r>
    </w:p>
    <w:p w:rsidR="00F101CD" w:rsidRPr="00F101CD" w:rsidRDefault="00F101CD" w:rsidP="00F101CD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F101CD" w:rsidRPr="00F101CD" w:rsidRDefault="00F101CD" w:rsidP="00F101CD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F101CD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F101CD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F101CD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F101CD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F101CD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F101CD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F101CD" w:rsidRPr="00F101CD" w:rsidRDefault="00F101CD" w:rsidP="00F101CD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F101CD" w:rsidRPr="00F101CD" w:rsidRDefault="00F101CD" w:rsidP="00F101CD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10, tj. 10 lat licząc od roku następującego po roku zakończenia Pani/Pana sprawy.</w:t>
      </w:r>
    </w:p>
    <w:p w:rsidR="00BC6E80" w:rsidRPr="00F101CD" w:rsidRDefault="00BC6E80" w:rsidP="00F101CD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F101CD">
        <w:rPr>
          <w:rFonts w:ascii="Times New Roman" w:hAnsi="Times New Roman" w:cs="Times New Roman"/>
          <w:sz w:val="23"/>
          <w:szCs w:val="23"/>
        </w:rPr>
        <w:br/>
      </w:r>
      <w:r w:rsidRPr="00F101CD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F101CD" w:rsidRDefault="00515598" w:rsidP="00F101CD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F101CD" w:rsidRDefault="00515598" w:rsidP="00F101CD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F101CD">
        <w:rPr>
          <w:rFonts w:ascii="Times New Roman" w:hAnsi="Times New Roman" w:cs="Times New Roman"/>
          <w:sz w:val="23"/>
          <w:szCs w:val="23"/>
        </w:rPr>
        <w:t>ni/Pana</w:t>
      </w:r>
      <w:r w:rsidRPr="00F101CD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F101CD">
        <w:rPr>
          <w:rFonts w:ascii="Times New Roman" w:hAnsi="Times New Roman" w:cs="Times New Roman"/>
          <w:sz w:val="23"/>
          <w:szCs w:val="23"/>
        </w:rPr>
        <w:t>Pani/Panu</w:t>
      </w:r>
      <w:r w:rsidRPr="00F101CD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F101CD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F101CD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F101CD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BC6E80" w:rsidRPr="00F101CD" w:rsidRDefault="00515598" w:rsidP="00F101CD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F101CD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F101CD">
        <w:rPr>
          <w:rFonts w:ascii="Times New Roman" w:hAnsi="Times New Roman" w:cs="Times New Roman"/>
          <w:sz w:val="23"/>
          <w:szCs w:val="23"/>
        </w:rPr>
        <w:t>.</w:t>
      </w:r>
    </w:p>
    <w:p w:rsidR="008F5F51" w:rsidRPr="00F101CD" w:rsidRDefault="00515598" w:rsidP="00F101CD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F101CD">
        <w:rPr>
          <w:rFonts w:ascii="Times New Roman" w:hAnsi="Times New Roman" w:cs="Times New Roman"/>
          <w:sz w:val="23"/>
          <w:szCs w:val="23"/>
        </w:rPr>
        <w:t xml:space="preserve"> </w:t>
      </w:r>
      <w:r w:rsidRPr="00F101CD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2500" w:rsidRPr="00F101CD" w:rsidRDefault="00C22500" w:rsidP="00F101CD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:rsidR="00C22500" w:rsidRPr="00F101CD" w:rsidRDefault="00C22500" w:rsidP="00F101CD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101CD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:rsidR="00C22500" w:rsidRPr="003850A2" w:rsidRDefault="00C22500" w:rsidP="00C22500">
      <w:pPr>
        <w:pStyle w:val="Akapitzlist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C22500" w:rsidRPr="00F00C4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BC6E80" w:rsidRDefault="00C22500" w:rsidP="00C22500">
      <w:pPr>
        <w:spacing w:after="0" w:line="276" w:lineRule="auto"/>
        <w:ind w:left="5664" w:firstLine="708"/>
        <w:rPr>
          <w:rFonts w:ascii="Times New Roman" w:hAnsi="Times New Roman" w:cs="Times New Roman"/>
          <w:sz w:val="23"/>
          <w:szCs w:val="23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C22500" w:rsidRPr="00BC6E8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226" w:rsidRDefault="003C5226">
      <w:pPr>
        <w:spacing w:after="0" w:line="240" w:lineRule="auto"/>
      </w:pPr>
      <w:r>
        <w:separator/>
      </w:r>
    </w:p>
  </w:endnote>
  <w:endnote w:type="continuationSeparator" w:id="0">
    <w:p w:rsidR="003C5226" w:rsidRDefault="003C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226" w:rsidRDefault="003C52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C5226" w:rsidRDefault="003C5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191F9F"/>
    <w:rsid w:val="00194F16"/>
    <w:rsid w:val="001D1AC3"/>
    <w:rsid w:val="0037620F"/>
    <w:rsid w:val="003C5226"/>
    <w:rsid w:val="003D0596"/>
    <w:rsid w:val="003D0AAF"/>
    <w:rsid w:val="00411FF0"/>
    <w:rsid w:val="0048124D"/>
    <w:rsid w:val="00515598"/>
    <w:rsid w:val="00516E3A"/>
    <w:rsid w:val="00560720"/>
    <w:rsid w:val="005615C5"/>
    <w:rsid w:val="00736874"/>
    <w:rsid w:val="007D624D"/>
    <w:rsid w:val="008F5F51"/>
    <w:rsid w:val="00940162"/>
    <w:rsid w:val="00974F70"/>
    <w:rsid w:val="009F6CF0"/>
    <w:rsid w:val="00A63048"/>
    <w:rsid w:val="00BC6E80"/>
    <w:rsid w:val="00C22500"/>
    <w:rsid w:val="00CD0CB8"/>
    <w:rsid w:val="00E62772"/>
    <w:rsid w:val="00EE0594"/>
    <w:rsid w:val="00F101CD"/>
    <w:rsid w:val="00F72474"/>
    <w:rsid w:val="00F8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615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61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sabn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@sabn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3</cp:revision>
  <cp:lastPrinted>2018-08-07T08:15:00Z</cp:lastPrinted>
  <dcterms:created xsi:type="dcterms:W3CDTF">2022-08-12T08:24:00Z</dcterms:created>
  <dcterms:modified xsi:type="dcterms:W3CDTF">2022-08-12T09:12:00Z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