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AE54C8" w14:textId="77777777" w:rsidR="006173CA" w:rsidRDefault="006173CA" w:rsidP="006173CA">
      <w:pPr>
        <w:spacing w:after="0"/>
        <w:jc w:val="right"/>
      </w:pPr>
      <w:r>
        <w:t>Wietrzychowice</w:t>
      </w:r>
      <w:r w:rsidRPr="006173CA">
        <w:t xml:space="preserve">, dnia .................................. </w:t>
      </w:r>
    </w:p>
    <w:p w14:paraId="268DBC8A" w14:textId="77777777" w:rsidR="006173CA" w:rsidRDefault="006173CA" w:rsidP="006173CA">
      <w:pPr>
        <w:spacing w:after="0"/>
      </w:pPr>
    </w:p>
    <w:p w14:paraId="206C9358" w14:textId="77777777" w:rsidR="006173CA" w:rsidRDefault="006173CA" w:rsidP="006173CA">
      <w:pPr>
        <w:spacing w:after="0"/>
      </w:pPr>
    </w:p>
    <w:p w14:paraId="1A992A7F" w14:textId="77777777" w:rsidR="006173CA" w:rsidRDefault="006173CA" w:rsidP="006173CA">
      <w:pPr>
        <w:spacing w:after="0"/>
      </w:pPr>
      <w:r w:rsidRPr="006173CA">
        <w:t xml:space="preserve">........................................ </w:t>
      </w:r>
    </w:p>
    <w:p w14:paraId="7BBC1325" w14:textId="77777777" w:rsidR="006173CA" w:rsidRDefault="006173CA" w:rsidP="006173CA">
      <w:pPr>
        <w:spacing w:after="0"/>
      </w:pPr>
      <w:r w:rsidRPr="006173CA">
        <w:t xml:space="preserve">Imię i nazwisko </w:t>
      </w:r>
    </w:p>
    <w:p w14:paraId="16C9DFE8" w14:textId="77777777" w:rsidR="006173CA" w:rsidRDefault="006173CA" w:rsidP="006173CA">
      <w:pPr>
        <w:spacing w:after="0"/>
      </w:pPr>
    </w:p>
    <w:p w14:paraId="6107AC46" w14:textId="77777777" w:rsidR="006173CA" w:rsidRDefault="006173CA" w:rsidP="006173CA">
      <w:pPr>
        <w:spacing w:after="0"/>
      </w:pPr>
      <w:r w:rsidRPr="006173CA">
        <w:t xml:space="preserve">........................................ </w:t>
      </w:r>
    </w:p>
    <w:p w14:paraId="1AC21E99" w14:textId="77777777" w:rsidR="006173CA" w:rsidRDefault="006173CA" w:rsidP="006173CA">
      <w:pPr>
        <w:spacing w:after="0"/>
      </w:pPr>
      <w:r w:rsidRPr="006173CA">
        <w:t xml:space="preserve">Adres </w:t>
      </w:r>
    </w:p>
    <w:p w14:paraId="767310BD" w14:textId="77777777" w:rsidR="006173CA" w:rsidRDefault="006173CA" w:rsidP="006173CA">
      <w:pPr>
        <w:spacing w:after="0"/>
      </w:pPr>
    </w:p>
    <w:p w14:paraId="7BD828CF" w14:textId="2EA2834A" w:rsidR="006173CA" w:rsidRDefault="006173CA" w:rsidP="006173CA">
      <w:pPr>
        <w:spacing w:after="0"/>
        <w:jc w:val="center"/>
      </w:pPr>
      <w:r w:rsidRPr="006173CA">
        <w:rPr>
          <w:b/>
          <w:bCs/>
        </w:rPr>
        <w:t>OŚWIADCZENIE</w:t>
      </w:r>
    </w:p>
    <w:p w14:paraId="5191C681" w14:textId="77777777" w:rsidR="006173CA" w:rsidRDefault="006173CA" w:rsidP="006173CA">
      <w:pPr>
        <w:spacing w:after="0"/>
      </w:pPr>
      <w:r w:rsidRPr="006173CA">
        <w:t xml:space="preserve">Oświadczam, że zostałam poinformowana/y, iż złożenie Karty zgłoszenia do Programu „Asystent osobisty osoby z niepełnosprawnością" dla Jednostek Samorządu Terytorialnego- edycja 2027, nie jest jednoznaczne z zakwalifikowaniem do udziału w Programie. </w:t>
      </w:r>
    </w:p>
    <w:p w14:paraId="237C9DFA" w14:textId="77777777" w:rsidR="006173CA" w:rsidRDefault="006173CA" w:rsidP="006173CA">
      <w:pPr>
        <w:spacing w:after="0"/>
      </w:pPr>
    </w:p>
    <w:p w14:paraId="326C2B50" w14:textId="4BBE96D6" w:rsidR="006173CA" w:rsidRPr="006173CA" w:rsidRDefault="006173CA" w:rsidP="006173CA">
      <w:pPr>
        <w:spacing w:after="0"/>
        <w:jc w:val="center"/>
        <w:rPr>
          <w:b/>
          <w:bCs/>
        </w:rPr>
      </w:pPr>
      <w:r w:rsidRPr="006173CA">
        <w:rPr>
          <w:b/>
          <w:bCs/>
        </w:rPr>
        <w:t>POUCZENIE</w:t>
      </w:r>
    </w:p>
    <w:p w14:paraId="063C3F64" w14:textId="77777777" w:rsidR="006173CA" w:rsidRDefault="006173CA" w:rsidP="006173CA">
      <w:pPr>
        <w:spacing w:after="0"/>
      </w:pPr>
      <w:r w:rsidRPr="006173CA">
        <w:t xml:space="preserve">1. Realizator Programu dokonuje oceny otrzymanych zgłoszeń do udziału w Programie. Kolejność zgłoszeń do udziału w Programie nie ma wpływu na wynik naboru uczestników do Programu. </w:t>
      </w:r>
    </w:p>
    <w:p w14:paraId="7215CE38" w14:textId="77777777" w:rsidR="006173CA" w:rsidRDefault="006173CA" w:rsidP="006173CA">
      <w:pPr>
        <w:spacing w:after="0"/>
      </w:pPr>
      <w:r w:rsidRPr="006173CA">
        <w:t xml:space="preserve">2. Realizator Programu przyznaje usługi asystencji osobistej na podstawie Karty zgłoszenia do Programu „Asystent osobisty osoby z niepełnosprawnością” dla Jednostek Samorządu Terytorialnego - edycja 2027, której wzór stanowi załącznik nr 1 do Programu oraz w pierwszej kolejności, na podstawie dokonanej oceny indywidualnej sytuacji osoby z niepełnosprawnością. </w:t>
      </w:r>
    </w:p>
    <w:p w14:paraId="7BB4CCE2" w14:textId="77777777" w:rsidR="006173CA" w:rsidRDefault="006173CA" w:rsidP="006173CA">
      <w:pPr>
        <w:spacing w:after="0"/>
      </w:pPr>
      <w:r w:rsidRPr="006173CA">
        <w:t xml:space="preserve">3. Ocena indywidualnej sytuacji osoby z niepełnosprawnością powinna odnosić się do zbadania/weryfikacji: </w:t>
      </w:r>
    </w:p>
    <w:p w14:paraId="62DFC9C7" w14:textId="77777777" w:rsidR="006173CA" w:rsidRDefault="006173CA" w:rsidP="006173CA">
      <w:pPr>
        <w:spacing w:after="0"/>
      </w:pPr>
      <w:r w:rsidRPr="006173CA">
        <w:t xml:space="preserve">a) potrzeb osoby z niepełnosprawnością wymagającej wsparcia asystenta, </w:t>
      </w:r>
    </w:p>
    <w:p w14:paraId="3F21F9FA" w14:textId="157FCCC8" w:rsidR="006173CA" w:rsidRDefault="006173CA" w:rsidP="006173CA">
      <w:pPr>
        <w:spacing w:after="0"/>
      </w:pPr>
      <w:r w:rsidRPr="006173CA">
        <w:t xml:space="preserve">b) poziomu samodzielności osoby z niepełnosprawnością, </w:t>
      </w:r>
    </w:p>
    <w:p w14:paraId="1F66F480" w14:textId="77777777" w:rsidR="006173CA" w:rsidRDefault="006173CA" w:rsidP="006173CA">
      <w:pPr>
        <w:spacing w:after="0"/>
      </w:pPr>
      <w:r w:rsidRPr="006173CA">
        <w:t>c) dostępności pomocy ze strony innych osób lub podmiotów. Przy ocenie dostępności pomocy ze strony innych osób lub podmiotów uwzględnia się pomoc realnie dostępną i faktycznie świadczoną, z uwzględnieniem jej zakresu, częstotliwości, regularności oraz dyspozycyjności osoby lub podmiotu udzielającego wsparcia. Ocenie podlega również wsparcie świadczone przez inne podmioty, w szczególności jednostki organizacyjne pomocy społecznej. Wspólne zamieszkiwanie z inną osobą nie przesądza o możliwości uzyskania od niej pomocy.</w:t>
      </w:r>
    </w:p>
    <w:p w14:paraId="586A3D5A" w14:textId="77777777" w:rsidR="006173CA" w:rsidRDefault="006173CA" w:rsidP="006173CA">
      <w:r>
        <w:t xml:space="preserve"> </w:t>
      </w:r>
    </w:p>
    <w:p w14:paraId="3C731F37" w14:textId="77777777" w:rsidR="006173CA" w:rsidRDefault="006173CA" w:rsidP="006173CA"/>
    <w:p w14:paraId="26DC8F1A" w14:textId="77777777" w:rsidR="006173CA" w:rsidRDefault="006173CA" w:rsidP="006173CA"/>
    <w:p w14:paraId="759FB3B0" w14:textId="77777777" w:rsidR="006173CA" w:rsidRDefault="006173CA" w:rsidP="006173CA">
      <w:pPr>
        <w:jc w:val="right"/>
      </w:pPr>
      <w:r w:rsidRPr="006173CA">
        <w:t xml:space="preserve"> ………....................................... </w:t>
      </w:r>
    </w:p>
    <w:p w14:paraId="0085A04C" w14:textId="766AADEF" w:rsidR="007B23D8" w:rsidRDefault="006173CA" w:rsidP="006173CA">
      <w:pPr>
        <w:jc w:val="right"/>
      </w:pPr>
      <w:r w:rsidRPr="006173CA">
        <w:t>(Podpis uczestnika Programu)</w:t>
      </w:r>
    </w:p>
    <w:sectPr w:rsidR="007B23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3CA"/>
    <w:rsid w:val="00056BBF"/>
    <w:rsid w:val="002969BB"/>
    <w:rsid w:val="006173CA"/>
    <w:rsid w:val="007B23D8"/>
    <w:rsid w:val="00980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D634F"/>
  <w15:chartTrackingRefBased/>
  <w15:docId w15:val="{4FE1618D-FADE-4912-967E-B2C7DF55B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173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173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173C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173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173C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173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173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173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173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173C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173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173C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173C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173C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173C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173C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173C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173C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173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173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173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173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173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173C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173C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173C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173C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173C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173C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260</Words>
  <Characters>1563</Characters>
  <Application>Microsoft Office Word</Application>
  <DocSecurity>0</DocSecurity>
  <Lines>13</Lines>
  <Paragraphs>3</Paragraphs>
  <ScaleCrop>false</ScaleCrop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amiroszka@wietrzychowice.ad</dc:creator>
  <cp:keywords/>
  <dc:description/>
  <cp:lastModifiedBy>amiroszka@wietrzychowice.ad</cp:lastModifiedBy>
  <cp:revision>1</cp:revision>
  <dcterms:created xsi:type="dcterms:W3CDTF">2026-09-17T08:03:00Z</dcterms:created>
  <dcterms:modified xsi:type="dcterms:W3CDTF">2026-09-17T08:07:00Z</dcterms:modified>
</cp:coreProperties>
</file>