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50E" w:rsidRPr="006B6A48" w:rsidRDefault="0032050E" w:rsidP="0032050E">
      <w:pPr>
        <w:autoSpaceDE w:val="0"/>
        <w:autoSpaceDN w:val="0"/>
        <w:adjustRightInd w:val="0"/>
        <w:jc w:val="right"/>
        <w:rPr>
          <w:rFonts w:ascii="Arial Narrow" w:hAnsi="Arial Narrow" w:cs="Arial"/>
        </w:rPr>
      </w:pPr>
      <w:r>
        <w:rPr>
          <w:rFonts w:ascii="Arial Narrow" w:eastAsia="MSTT31f280fb10o190080S00" w:hAnsi="Arial Narrow" w:cs="MSTT31f280fb10o190080S00"/>
        </w:rPr>
        <w:t>Z</w:t>
      </w:r>
      <w:r w:rsidRPr="001626FF">
        <w:rPr>
          <w:rFonts w:ascii="Arial Narrow" w:eastAsia="MSTT31f280fb10o190080S00" w:hAnsi="Arial Narrow" w:cs="MSTT31f280fb10o190080S00"/>
        </w:rPr>
        <w:t xml:space="preserve">ałącznik </w:t>
      </w:r>
      <w:r>
        <w:rPr>
          <w:rFonts w:ascii="Arial Narrow" w:eastAsia="MSTT31f280fb10o190080S00" w:hAnsi="Arial Narrow" w:cs="MSTT31f280fb10o190080S00"/>
        </w:rPr>
        <w:t xml:space="preserve">nr 1 </w:t>
      </w:r>
      <w:r w:rsidRPr="001626FF">
        <w:rPr>
          <w:rFonts w:ascii="Arial Narrow" w:eastAsia="MSTT31f280fb10o190080S00" w:hAnsi="Arial Narrow" w:cs="MSTT31f280fb10o190080S00"/>
        </w:rPr>
        <w:t xml:space="preserve">do </w:t>
      </w:r>
      <w:r>
        <w:rPr>
          <w:rFonts w:ascii="Arial Narrow" w:eastAsia="MSTT31f280fb10o190080S00" w:hAnsi="Arial Narrow" w:cs="MSTT31f280fb10o190080S00"/>
        </w:rPr>
        <w:t>„Z</w:t>
      </w:r>
      <w:r w:rsidRPr="001626FF">
        <w:rPr>
          <w:rFonts w:ascii="Arial Narrow" w:eastAsia="MSTT31f280fb10o190080S00" w:hAnsi="Arial Narrow" w:cs="MSTT31f280fb10o190080S00"/>
        </w:rPr>
        <w:t>aproszenia do składania ofert</w:t>
      </w:r>
      <w:r>
        <w:rPr>
          <w:rFonts w:ascii="Arial Narrow" w:eastAsia="MSTT31f280fb10o190080S00" w:hAnsi="Arial Narrow" w:cs="MSTT31f280fb10o190080S00"/>
        </w:rPr>
        <w:t>”</w:t>
      </w:r>
    </w:p>
    <w:p w:rsidR="0032050E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</w:p>
    <w:p w:rsidR="0032050E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</w:p>
    <w:p w:rsidR="0032050E" w:rsidRPr="001626FF" w:rsidRDefault="0032050E" w:rsidP="000D781D">
      <w:pPr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.</w:t>
      </w:r>
      <w:r w:rsidRPr="001626FF">
        <w:rPr>
          <w:rFonts w:ascii="Arial Narrow" w:eastAsia="MSTT31f280fb10o190080S00" w:hAnsi="Arial Narrow" w:cs="MSTT31f280fb10o190080S00"/>
        </w:rPr>
        <w:t>....……………., dn. …………………..20</w:t>
      </w:r>
      <w:r>
        <w:rPr>
          <w:rFonts w:ascii="Arial Narrow" w:eastAsia="MSTT31f280fb10o190080S00" w:hAnsi="Arial Narrow" w:cs="MSTT31f280fb10o190080S00"/>
        </w:rPr>
        <w:t>21</w:t>
      </w:r>
      <w:r w:rsidRPr="001626FF">
        <w:rPr>
          <w:rFonts w:ascii="Arial Narrow" w:eastAsia="MSTT31f280fb10o190080S00" w:hAnsi="Arial Narrow" w:cs="MSTT31f280fb10o190080S00"/>
        </w:rPr>
        <w:t xml:space="preserve"> r.</w:t>
      </w:r>
    </w:p>
    <w:p w:rsidR="0032050E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</w:p>
    <w:p w:rsidR="0032050E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</w:p>
    <w:p w:rsidR="0032050E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</w:p>
    <w:p w:rsidR="0032050E" w:rsidRPr="002729C3" w:rsidRDefault="0032050E" w:rsidP="0032050E">
      <w:pPr>
        <w:jc w:val="center"/>
        <w:rPr>
          <w:rFonts w:ascii="Arial Narrow" w:eastAsia="MSTT31f280fb10o190080S00" w:hAnsi="Arial Narrow" w:cs="MSTT31f280fb10o190080S00"/>
          <w:b/>
        </w:rPr>
      </w:pPr>
      <w:r w:rsidRPr="00B30972">
        <w:rPr>
          <w:rFonts w:ascii="Arial Narrow" w:eastAsia="MSTT31f280fb10o190080S00" w:hAnsi="Arial Narrow" w:cs="MSTT31f280fb10o190080S00"/>
          <w:b/>
        </w:rPr>
        <w:t>FORMULARZ OFERTY</w:t>
      </w:r>
    </w:p>
    <w:p w:rsidR="0032050E" w:rsidRPr="00B30972" w:rsidRDefault="0032050E" w:rsidP="0032050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B30972">
        <w:rPr>
          <w:rFonts w:ascii="Arial Narrow" w:eastAsia="MSTT31f280fb10o190080S00" w:hAnsi="Arial Narrow" w:cs="MSTT31f280fb10o190080S00"/>
        </w:rPr>
        <w:t xml:space="preserve">na </w:t>
      </w:r>
      <w:r w:rsidRPr="00B30972">
        <w:rPr>
          <w:rFonts w:ascii="Arial Narrow" w:eastAsia="MSTT31f280fb10o228096S00" w:hAnsi="Arial Narrow" w:cs="MSTT31f280fb10o228096S00"/>
        </w:rPr>
        <w:t xml:space="preserve">wykonanie zamówienia o wartości </w:t>
      </w:r>
      <w:r>
        <w:rPr>
          <w:rFonts w:ascii="Arial Narrow" w:eastAsia="MSTT31f280fb10o228096S00" w:hAnsi="Arial Narrow" w:cs="MSTT31f280fb10o228096S00"/>
        </w:rPr>
        <w:t>do 130 000 złotych netto</w:t>
      </w:r>
    </w:p>
    <w:p w:rsidR="0032050E" w:rsidRPr="00B30972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2729C3">
        <w:rPr>
          <w:rFonts w:ascii="Arial Narrow" w:eastAsia="MSTT31f280fb10o209088S00" w:hAnsi="Arial Narrow" w:cs="MSTT31f280fb10o209088S00"/>
          <w:b/>
        </w:rPr>
        <w:t>I. Nazwa i adres ZAMAWIAJĄCEGO</w:t>
      </w:r>
      <w:r>
        <w:rPr>
          <w:rFonts w:ascii="Arial Narrow" w:eastAsia="MSTT31f280fb10o209088S00" w:hAnsi="Arial Narrow" w:cs="MSTT31f280fb10o209088S00"/>
          <w:b/>
        </w:rPr>
        <w:t xml:space="preserve"> – </w:t>
      </w:r>
      <w:r w:rsidR="007554E2">
        <w:rPr>
          <w:rFonts w:ascii="Arial Narrow" w:eastAsia="MSTT31f280fb10o209088S00" w:hAnsi="Arial Narrow" w:cs="MSTT31f280fb10o209088S00"/>
          <w:b/>
        </w:rPr>
        <w:t xml:space="preserve">Powiat Świebodziński </w:t>
      </w:r>
      <w:bookmarkStart w:id="0" w:name="_GoBack"/>
      <w:bookmarkEnd w:id="0"/>
      <w:r>
        <w:rPr>
          <w:rFonts w:ascii="Arial Narrow" w:eastAsia="MSTT31f280fb10o209088S00" w:hAnsi="Arial Narrow" w:cs="MSTT31f280fb10o209088S00"/>
          <w:b/>
        </w:rPr>
        <w:t xml:space="preserve">Starostwo Powiatowe w Świebodzinie, ul. Kolejowa 2, 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66-200 Świebodzin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2729C3">
        <w:rPr>
          <w:rFonts w:ascii="Arial Narrow" w:eastAsia="MSTT31f280fb10o209088S00" w:hAnsi="Arial Narrow" w:cs="MSTT31f280fb10o209088S00"/>
          <w:b/>
        </w:rPr>
        <w:t>II. Nazwa przedmiotu zamówienia</w:t>
      </w:r>
      <w:r w:rsidR="007554E2">
        <w:rPr>
          <w:rFonts w:ascii="Arial Narrow" w:eastAsia="MSTT31f280fb10o209088S00" w:hAnsi="Arial Narrow" w:cs="MSTT31f280fb10o209088S00"/>
          <w:b/>
        </w:rPr>
        <w:t xml:space="preserve"> – D</w:t>
      </w:r>
      <w:r>
        <w:rPr>
          <w:rFonts w:ascii="Arial Narrow" w:eastAsia="MSTT31f280fb10o209088S00" w:hAnsi="Arial Narrow" w:cs="MSTT31f280fb10o209088S00"/>
          <w:b/>
        </w:rPr>
        <w:t>ostawa materiałów  biurowych i eksploatacyjnych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2729C3">
        <w:rPr>
          <w:rFonts w:ascii="Arial Narrow" w:eastAsia="MSTT31f280fb10o209088S00" w:hAnsi="Arial Narrow" w:cs="MSTT31f280fb10o209088S00"/>
          <w:b/>
        </w:rPr>
        <w:t>I</w:t>
      </w:r>
      <w:r>
        <w:rPr>
          <w:rFonts w:ascii="Arial Narrow" w:eastAsia="MSTT31f280fb10o209088S00" w:hAnsi="Arial Narrow" w:cs="MSTT31f280fb10o209088S00"/>
          <w:b/>
        </w:rPr>
        <w:t>II</w:t>
      </w:r>
      <w:r w:rsidRPr="002729C3">
        <w:rPr>
          <w:rFonts w:ascii="Arial Narrow" w:eastAsia="MSTT31f280fb10o209088S00" w:hAnsi="Arial Narrow" w:cs="MSTT31f280fb10o209088S00"/>
          <w:b/>
        </w:rPr>
        <w:t>. Tryb postępowania: ROZPOZNANIE CENOWE.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</w:t>
      </w:r>
      <w:r w:rsidRPr="002729C3">
        <w:rPr>
          <w:rFonts w:ascii="Arial Narrow" w:eastAsia="MSTT31f280fb10o209088S00" w:hAnsi="Arial Narrow" w:cs="MSTT31f280fb10o209088S00"/>
          <w:b/>
        </w:rPr>
        <w:t>V. Nazwa i adres WYKONAWCY</w:t>
      </w: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</w:t>
      </w: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Adres</w:t>
      </w: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e-mail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2729C3">
        <w:rPr>
          <w:rFonts w:ascii="Arial Narrow" w:eastAsia="MSTT31f280fb10o190080S00" w:hAnsi="Arial Narrow" w:cs="MSTT31f280fb10o190080S00"/>
        </w:rPr>
        <w:t>NIP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2729C3">
        <w:rPr>
          <w:rFonts w:ascii="Arial Narrow" w:eastAsia="MSTT31313b5af6o186074IS00" w:hAnsi="Arial Narrow" w:cs="MSTT31313b5af6o186074IS00"/>
        </w:rPr>
        <w:t>REGON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2729C3">
        <w:rPr>
          <w:rFonts w:ascii="Arial Narrow" w:eastAsia="MSTT31313b5af6o186074IS00" w:hAnsi="Arial Narrow" w:cs="MSTT31313b5af6o186074IS00"/>
        </w:rPr>
        <w:t>(pieczęć wykonawcy)</w:t>
      </w:r>
    </w:p>
    <w:p w:rsidR="0032050E" w:rsidRPr="002729C3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</w:t>
      </w:r>
      <w:r w:rsidRPr="002729C3">
        <w:rPr>
          <w:rFonts w:ascii="Arial Narrow" w:eastAsia="MSTT31f16d5a04o187074S00" w:hAnsi="Arial Narrow" w:cs="MSTT31f16d5a04o187074S00"/>
          <w:b/>
        </w:rPr>
        <w:t>. Oferuję wykonanie przedmiotu zamówienia:</w:t>
      </w:r>
    </w:p>
    <w:tbl>
      <w:tblPr>
        <w:tblW w:w="9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5259"/>
        <w:gridCol w:w="509"/>
        <w:gridCol w:w="877"/>
        <w:gridCol w:w="1075"/>
        <w:gridCol w:w="1380"/>
      </w:tblGrid>
      <w:tr w:rsidR="00FC55AA" w:rsidRPr="00FC55AA" w:rsidTr="00462ACD">
        <w:trPr>
          <w:trHeight w:val="900"/>
        </w:trPr>
        <w:tc>
          <w:tcPr>
            <w:tcW w:w="5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5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Towar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jm</w:t>
            </w:r>
            <w:proofErr w:type="spellEnd"/>
          </w:p>
        </w:tc>
        <w:tc>
          <w:tcPr>
            <w:tcW w:w="8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Ilość</w:t>
            </w:r>
          </w:p>
        </w:tc>
        <w:tc>
          <w:tcPr>
            <w:tcW w:w="10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cena jedn.</w:t>
            </w:r>
            <w:r w:rsidR="00462ACD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 xml:space="preserve"> brutto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Wartość brutto</w:t>
            </w:r>
            <w:r w:rsidRPr="00FC55AA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br/>
              <w:t>[PLN]</w:t>
            </w: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Bęben do drukarki OKI B432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Bloczki samoprzylepne - zakładka 20x50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Bloczki samoprzylepne 76x76mm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Bloczki samoprzylepne 76x76mm kolorowe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Blok techniczny A4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Brulion A4 96 kartek w kratkę, twarda oprawa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Cienkopis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Długopis na sprężynie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Długopis zwykły na wymienne wkłady czarny, niebieski,</w:t>
            </w:r>
            <w:r w:rsidR="003A784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czerwony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Długopis żelowy (Niebieski, czarny)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Dziurkacz biurowy ciężki do 100 kart rozstaw dziurek 80mm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Dziurkacz biurowy do 20 kart rozstaw dziurek 80mm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Fastykuła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– dwie okładki tekturowe połączone tasiemkami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Folia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laminacyjna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A4 (100 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Gumka recepturka (500g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Gumka techniczna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Kalkulator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Karton archiwizacyjny  80/100x325x260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Karton archiwizacyjny 538x342x300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Klej biurowy w sztyfcie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Bantex</w:t>
            </w:r>
            <w:proofErr w:type="spellEnd"/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Klej w płynie 30ml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Rolln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Glue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Pentel</w:t>
            </w:r>
            <w:proofErr w:type="spellEnd"/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Klipsy biurowe do dokumentów 13mm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Klipsy biurowe do dokumentów 19mm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Koperta B5 rozmiar 176x250mm biała, samoklejąca, bez okna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1 500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Koperta C4 papierowa rozmiar 229x324 mm biała, samoklejąca, bez okna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szt.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Koperta C6 papierowa rozmiar 114x162mm biała, samoklejąca, bez okna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30 000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Koperta z rozszerzanymi bokami i dnem E4+ (300x458x40mm)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47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Kostka biała klejona 85x85mm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Koszulka A4 przeźroczysta pasująca do każdego segregatora pakowana po 100 szt.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35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Magnesy biurowe do tablic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Marker czarny tusz ekologiczny szybko schnący, okrągła końcówka  od1,0 do 3,0mm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29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Marker olejowy (biały, czarny)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Nożyczki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Ołówek HB 0,5 grubość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Papier A3 biurowy przeznaczony do drukarek i kserokopiarek gramatura 80g/m2, biały nie mniej niż CIE 146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ryza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239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Papier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kserogr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 594mm 175m gr.80g/m2 szeroki wałek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 rolek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Papier do plotera 610/110 gramatura 80g/2 (indeks PTP6108011 wąski lub szeroki wałek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 rolki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Papier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kserogr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 841 mm 175m gr.80g/m2 (indeks PTKO841175)-szeroki wałek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 rolek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Papier A4 biurowy przeznaczony do drukarek i kserokopiarek gramatura 80g/m2, biały nie mniej niż CIE 146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ryza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1 000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37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Papier A4 samoprzylepny (100szt.op.)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Papier A4 wizytówkowy (20szt.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Poduszka do stempli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Półka na dokumenty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Przybornik na biurko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szt.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Rolka do systemu kolejkowego "biletomat"80x80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Rolki do terminala 10szt./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</w:t>
            </w:r>
            <w:proofErr w:type="spellEnd"/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Segregator A4 ze wzmocnioną dolną krawędzią 50mm PCV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48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Segregator A4 ze wzmocnioną dolną krawędzią 70mm PCV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Skoroszyt karton A4 zawieszka metalowa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Skorowidz 1/2 - A4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Spinacze 25 mm (1000szt.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Spinacze 28 mm (1000szt. w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Spinacze 33mm (1000szt.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Spinacze 50 mm ( 100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w op. 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Taśma dwustronna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Taśma klejąca 18mm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Taśma klejąca 24mm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Teczka do podpisu 20 kartek grzbiet harmonijka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Teczka wiązana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Teczka z gumką A4 wykonana z mocnego kartonu o gramaturze 400n/m2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276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Temperówka podwójna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CP1515n oryginał czarny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CP1515n oryginał kolor (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magenta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yellow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cyan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8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1300 oryginał czarny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1320 oryginał czarny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2015 oryginał czarny typu Q7553A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27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4250tn oryginał czarny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P2055DN oryginał czarny typu CE505A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298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Toner do drukarki Lexmark C534n oryginał czarny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Toner do drukarki Lexmark C534n oryginał kolor (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magenta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yellow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cyan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Toner do drukarki Lexmark T640 oryginał czarny typu 64016HE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Toner do drukarki OKI B432 oryginał czarny wydajność 7000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Toner do drukarki Lase</w:t>
            </w:r>
            <w:r w:rsidR="00C0633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</w:t>
            </w: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Jet CF 226A czarny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 p2040dn Kyocera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ecosys</w:t>
            </w:r>
            <w:proofErr w:type="spellEnd"/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Konica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minolta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c35p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bizhub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- czarny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Tonery do drukarki Konica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Minolta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c35p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bizhub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magenta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yellow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cyan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268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M1522NF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Pro MFP M476dn oryginał czarny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437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PRO M 402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dne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9 000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Lser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Jet Pro MFP M476dn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oryginal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kolor ( magneta,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yellow,cyan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28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HP 400 MFP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82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Xerokx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Phaser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3610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dn</w:t>
            </w:r>
            <w:proofErr w:type="spellEnd"/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Tonery do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druarki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Laser Jet Enterprise M552 DN oryginał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magenta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yellow,cyan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) 9 500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6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C06333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Laser Jet Enterprise M 552DN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black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</w:t>
            </w:r>
          </w:p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12 500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89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HP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LaserJet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Pro M404DW - 10 000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drukarki Xerox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Phaser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3320 oryginał czarny - wydajność 11 000 stron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444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Tusz do stempli czerwony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Zakreślacz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za ściętą końcówką atrament pigmentowy kolory żółty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43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Zszywacz biurowy do zszywek 24/6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Zszywacz ciężki do zszywek 23/10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Zszywki 23/10 (1000 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Zszywki 24/6 (1000 szt. w op.)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kserokopiarki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KonicaMinolta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Laserklas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Drajwer C284E kolor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59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Toner do kserokopiarki Canon C3320i kolor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kserokopiarki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Bizhup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361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kserokopiarki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Bizhub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222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Toner do kserokopiarki Konica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Minolta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Bizhub</w:t>
            </w:r>
            <w:proofErr w:type="spellEnd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282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FC55AA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55AA" w:rsidRPr="00FC55AA" w:rsidTr="00462ACD">
        <w:trPr>
          <w:trHeight w:val="30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C55A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55AA" w:rsidRPr="00FC55AA" w:rsidRDefault="00462ACD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Toner do kserokopiarki OCE MP 1025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55AA" w:rsidRPr="00FC55AA" w:rsidRDefault="00462ACD" w:rsidP="00FC55A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C55AA" w:rsidRPr="00FC55AA" w:rsidRDefault="00462ACD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5AA" w:rsidRPr="00FC55AA" w:rsidRDefault="00FC55AA" w:rsidP="00FC55A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FC55AA" w:rsidRDefault="00FC55AA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</w:p>
    <w:p w:rsidR="00FC55AA" w:rsidRDefault="00FC55AA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Łącznie </w:t>
      </w:r>
    </w:p>
    <w:p w:rsidR="0032050E" w:rsidRPr="00B30972" w:rsidRDefault="00462ACD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cena</w:t>
      </w:r>
      <w:r w:rsidR="0032050E" w:rsidRPr="00B30972">
        <w:rPr>
          <w:rFonts w:ascii="Arial Narrow" w:eastAsia="MSTT31f16d5a04o187074S00" w:hAnsi="Arial Narrow" w:cs="MSTT31f16d5a04o187074S00"/>
        </w:rPr>
        <w:t xml:space="preserve"> netto: </w:t>
      </w:r>
      <w:r w:rsidR="0032050E">
        <w:rPr>
          <w:rFonts w:ascii="Arial Narrow" w:eastAsia="MSTT31f16d5a04o187074S00" w:hAnsi="Arial Narrow" w:cs="MSTT31f16d5a04o187074S00"/>
        </w:rPr>
        <w:t>…………………………..</w:t>
      </w:r>
      <w:r w:rsidR="0032050E" w:rsidRPr="00B30972">
        <w:rPr>
          <w:rFonts w:ascii="Arial Narrow" w:eastAsia="MSTT31f16d5a04o187074S00" w:hAnsi="Arial Narrow" w:cs="MSTT31f16d5a04o187074S00"/>
        </w:rPr>
        <w:t>....</w:t>
      </w:r>
      <w:r w:rsidR="0032050E">
        <w:rPr>
          <w:rFonts w:ascii="Arial Narrow" w:eastAsia="MSTT31f16d5a04o187074S00" w:hAnsi="Arial Narrow" w:cs="MSTT31f16d5a04o187074S00"/>
        </w:rPr>
        <w:t>zł.</w:t>
      </w:r>
      <w:r w:rsidR="0032050E" w:rsidRPr="00B30972">
        <w:rPr>
          <w:rFonts w:ascii="Arial Narrow" w:eastAsia="MSTT31f16d5a04o187074S00" w:hAnsi="Arial Narrow" w:cs="MSTT31f16d5a04o187074S00"/>
        </w:rPr>
        <w:t>:</w:t>
      </w:r>
    </w:p>
    <w:p w:rsidR="0032050E" w:rsidRPr="00B30972" w:rsidRDefault="0032050E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>słownie netto: .......................................................................................................................... zł.</w:t>
      </w:r>
    </w:p>
    <w:p w:rsidR="0032050E" w:rsidRPr="00B30972" w:rsidRDefault="00462ACD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cena</w:t>
      </w:r>
      <w:r w:rsidR="0032050E" w:rsidRPr="00B30972">
        <w:rPr>
          <w:rFonts w:ascii="Arial Narrow" w:eastAsia="MSTT31f16d5a04o187074S00" w:hAnsi="Arial Narrow" w:cs="MSTT31f16d5a04o187074S00"/>
        </w:rPr>
        <w:t xml:space="preserve"> brutto: ............................... zł.</w:t>
      </w:r>
    </w:p>
    <w:p w:rsidR="0032050E" w:rsidRPr="00B30972" w:rsidRDefault="0032050E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 xml:space="preserve">słownie brutto: </w:t>
      </w:r>
      <w:r w:rsidRPr="00B30972">
        <w:rPr>
          <w:rFonts w:ascii="Arial Narrow" w:eastAsia="MSTT31313b5af6o186074IS00" w:hAnsi="Arial Narrow" w:cs="MSTT319c623cc2o188067S00"/>
        </w:rPr>
        <w:t>............................</w:t>
      </w:r>
      <w:r w:rsidRPr="00B30972">
        <w:rPr>
          <w:rFonts w:ascii="Arial Narrow" w:eastAsia="MSTT31f16d5a04o187074S00" w:hAnsi="Arial Narrow" w:cs="MSTT31f16d5a04o187074S00"/>
        </w:rPr>
        <w:t>: ..............................................................................................zł.</w:t>
      </w:r>
    </w:p>
    <w:p w:rsidR="0032050E" w:rsidRDefault="0032050E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B30972">
        <w:rPr>
          <w:rFonts w:ascii="Arial Narrow" w:eastAsia="MSTT31f16d5a04o187074S00" w:hAnsi="Arial Narrow" w:cs="MSTT31f16d5a04o187074S00"/>
        </w:rPr>
        <w:t xml:space="preserve">podatek VAT: </w:t>
      </w:r>
      <w:r w:rsidRPr="00B30972">
        <w:rPr>
          <w:rFonts w:ascii="Arial Narrow" w:eastAsia="MSTT31313b5af6o186074IS00" w:hAnsi="Arial Narrow" w:cs="MSTT319c623cc2o188067S00"/>
        </w:rPr>
        <w:t xml:space="preserve">................................ </w:t>
      </w:r>
      <w:r w:rsidRPr="00B30972">
        <w:rPr>
          <w:rFonts w:ascii="Arial Narrow" w:eastAsia="MSTT31f16d5a04o187074S00" w:hAnsi="Arial Narrow" w:cs="MSTT31f16d5a04o187074S00"/>
        </w:rPr>
        <w:t>zł.</w:t>
      </w:r>
    </w:p>
    <w:p w:rsidR="0032050E" w:rsidRDefault="0032050E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</w:p>
    <w:p w:rsidR="0032050E" w:rsidRPr="00B30972" w:rsidRDefault="0032050E" w:rsidP="0032050E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</w:p>
    <w:p w:rsidR="0032050E" w:rsidRDefault="0032050E" w:rsidP="0032050E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VI</w:t>
      </w:r>
      <w:r w:rsidRPr="002729C3">
        <w:rPr>
          <w:rFonts w:ascii="Arial Narrow" w:eastAsia="MSTT31f16d5a04o187074S00" w:hAnsi="Arial Narrow" w:cs="MSTT31f16d5a04o187074S00"/>
          <w:b/>
        </w:rPr>
        <w:t>. Oświadczam, że: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 w:rsidRPr="00B30972"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 w:rsidRPr="00B30972">
        <w:rPr>
          <w:rFonts w:ascii="Arial Narrow" w:eastAsia="MSTT31f16d5a04o187074S00" w:hAnsi="Arial Narrow" w:cs="MSTT31f16d5a04o187074S00"/>
        </w:rPr>
        <w:t xml:space="preserve">W razie wybrania naszej oferty zobowiązujemy się do realizacji zamówienia na warunkach określonych w punkcie </w:t>
      </w:r>
      <w:r>
        <w:rPr>
          <w:rFonts w:ascii="Arial Narrow" w:eastAsia="MSTT31f16d5a04o187074S00" w:hAnsi="Arial Narrow" w:cs="MSTT31f16d5a04o187074S00"/>
        </w:rPr>
        <w:t>I – IV Zaproszenia do składania ofert</w:t>
      </w:r>
      <w:r w:rsidRPr="00B30972">
        <w:rPr>
          <w:rFonts w:ascii="Arial Narrow" w:eastAsia="MSTT31f16d5a04o187074S00" w:hAnsi="Arial Narrow" w:cs="MSTT31f16d5a04o187074S00"/>
        </w:rPr>
        <w:t>, w miejscu i terminie określonym przez zamawiającego.</w:t>
      </w:r>
      <w:r w:rsidRPr="0032050E"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</w:rPr>
        <w:t>Oświadczam, że wzór umowy został przez nas zaakceptowany i zobowiązujemy się w przypadku wyboru naszej oferty do zawarcia umowy na warunkach w nim określonych.</w:t>
      </w:r>
    </w:p>
    <w:p w:rsidR="0032050E" w:rsidRPr="0068338A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32050E" w:rsidRPr="00B30972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32050E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32050E" w:rsidRPr="00B30972" w:rsidRDefault="0032050E" w:rsidP="0032050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32050E" w:rsidRPr="00B30972" w:rsidRDefault="0032050E" w:rsidP="0032050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B30972">
        <w:rPr>
          <w:rFonts w:ascii="Arial Narrow" w:eastAsia="MSTT31313b5af6o186074IS00" w:hAnsi="Arial Narrow" w:cs="MSTT31313b5af6o186074IS00"/>
        </w:rPr>
        <w:t>(pieczęć wykonawcy)</w:t>
      </w:r>
    </w:p>
    <w:p w:rsidR="0032050E" w:rsidRDefault="0032050E" w:rsidP="0032050E">
      <w:pPr>
        <w:rPr>
          <w:rFonts w:ascii="Tahoma" w:hAnsi="Tahoma" w:cs="Tahoma"/>
          <w:sz w:val="18"/>
          <w:szCs w:val="18"/>
        </w:rPr>
      </w:pPr>
    </w:p>
    <w:p w:rsidR="0032050E" w:rsidRDefault="0032050E" w:rsidP="0032050E">
      <w:pPr>
        <w:rPr>
          <w:rFonts w:ascii="Tahoma" w:hAnsi="Tahoma" w:cs="Tahoma"/>
          <w:sz w:val="18"/>
          <w:szCs w:val="18"/>
        </w:rPr>
      </w:pPr>
    </w:p>
    <w:p w:rsidR="0032050E" w:rsidRDefault="0032050E" w:rsidP="0032050E">
      <w:pPr>
        <w:rPr>
          <w:rFonts w:ascii="Tahoma" w:hAnsi="Tahoma" w:cs="Tahoma"/>
          <w:sz w:val="18"/>
          <w:szCs w:val="18"/>
        </w:rPr>
      </w:pPr>
    </w:p>
    <w:p w:rsidR="0032050E" w:rsidRDefault="0032050E" w:rsidP="0032050E">
      <w:pPr>
        <w:rPr>
          <w:rFonts w:ascii="Tahoma" w:hAnsi="Tahoma" w:cs="Tahoma"/>
          <w:sz w:val="18"/>
          <w:szCs w:val="18"/>
        </w:rPr>
      </w:pPr>
    </w:p>
    <w:p w:rsidR="0032050E" w:rsidRDefault="0032050E" w:rsidP="0032050E">
      <w:pPr>
        <w:rPr>
          <w:rFonts w:ascii="Tahoma" w:hAnsi="Tahoma" w:cs="Tahoma"/>
          <w:sz w:val="18"/>
          <w:szCs w:val="18"/>
        </w:rPr>
      </w:pPr>
    </w:p>
    <w:p w:rsidR="0032050E" w:rsidRDefault="0032050E" w:rsidP="0032050E"/>
    <w:p w:rsidR="0032050E" w:rsidRDefault="0032050E" w:rsidP="0032050E"/>
    <w:p w:rsidR="0032050E" w:rsidRDefault="0032050E" w:rsidP="0032050E"/>
    <w:p w:rsidR="0032050E" w:rsidRDefault="0032050E" w:rsidP="0032050E"/>
    <w:p w:rsidR="0032050E" w:rsidRDefault="0032050E" w:rsidP="0032050E"/>
    <w:p w:rsidR="0032050E" w:rsidRDefault="0032050E" w:rsidP="0032050E"/>
    <w:p w:rsidR="00EA3C00" w:rsidRDefault="00EA3C00"/>
    <w:sectPr w:rsidR="00EA3C00" w:rsidSect="00FC55A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charset w:val="00"/>
    <w:family w:val="auto"/>
    <w:pitch w:val="variable"/>
  </w:font>
  <w:font w:name="MSTT31f16d5a04o204081S00">
    <w:charset w:val="EE"/>
    <w:family w:val="auto"/>
    <w:pitch w:val="variable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charset w:val="00"/>
    <w:family w:val="auto"/>
    <w:pitch w:val="variable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50E"/>
    <w:rsid w:val="000D781D"/>
    <w:rsid w:val="002017C9"/>
    <w:rsid w:val="0032050E"/>
    <w:rsid w:val="003A784F"/>
    <w:rsid w:val="00462ACD"/>
    <w:rsid w:val="007554E2"/>
    <w:rsid w:val="00C06333"/>
    <w:rsid w:val="00EA3C00"/>
    <w:rsid w:val="00FC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800BD-2BDA-4158-B20F-AE031CE2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050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3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EC1CE-AA2E-4006-B506-862A5E32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1037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4</cp:revision>
  <dcterms:created xsi:type="dcterms:W3CDTF">2021-12-16T10:23:00Z</dcterms:created>
  <dcterms:modified xsi:type="dcterms:W3CDTF">2021-12-17T11:37:00Z</dcterms:modified>
</cp:coreProperties>
</file>