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52E" w14:textId="77777777" w:rsidR="00121B79" w:rsidRPr="00B62AB1" w:rsidRDefault="00121B79" w:rsidP="00B62AB1">
      <w:pPr>
        <w:spacing w:after="0"/>
        <w:outlineLvl w:val="0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Regulamin Komitetu Rewitalizacji</w:t>
      </w:r>
    </w:p>
    <w:p w14:paraId="7F9AFB04" w14:textId="77777777" w:rsidR="00121B79" w:rsidRPr="00B62AB1" w:rsidRDefault="00121B79" w:rsidP="00B62AB1">
      <w:pPr>
        <w:spacing w:after="0"/>
        <w:jc w:val="center"/>
        <w:outlineLvl w:val="0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Rozdział 1</w:t>
      </w:r>
    </w:p>
    <w:p w14:paraId="779CC954" w14:textId="77777777" w:rsidR="00121B79" w:rsidRDefault="00121B79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Zadania Komitetu</w:t>
      </w:r>
    </w:p>
    <w:p w14:paraId="7696C558" w14:textId="77777777" w:rsidR="00B62AB1" w:rsidRPr="00B62AB1" w:rsidRDefault="00B62AB1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54E4858A" w14:textId="77777777" w:rsidR="00121B79" w:rsidRPr="00B62AB1" w:rsidRDefault="00121B79" w:rsidP="00B62AB1">
      <w:pPr>
        <w:spacing w:after="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§ 1.</w:t>
      </w:r>
    </w:p>
    <w:p w14:paraId="5DE3D9DF" w14:textId="77777777" w:rsidR="00121B79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Komitet Rewitalizacji stanowi forum współpracy i dialogu interesariuszy z organami gminy w sprawach dotyczących przygotowania, prowadzenia i oceny rewitalizacji oraz pełni funkcję opiniodawczo-doradczą Wójta.</w:t>
      </w:r>
    </w:p>
    <w:p w14:paraId="3EE17736" w14:textId="77777777" w:rsidR="00B62AB1" w:rsidRPr="00B62AB1" w:rsidRDefault="00B62AB1" w:rsidP="00B62AB1">
      <w:pPr>
        <w:spacing w:after="0"/>
        <w:jc w:val="both"/>
        <w:rPr>
          <w:rFonts w:ascii="Arial" w:hAnsi="Arial" w:cs="Arial"/>
          <w:lang w:val="pl-PL"/>
        </w:rPr>
      </w:pPr>
    </w:p>
    <w:p w14:paraId="092A1895" w14:textId="77777777" w:rsidR="00121B79" w:rsidRPr="00B62AB1" w:rsidRDefault="00121B79" w:rsidP="00B62AB1">
      <w:pPr>
        <w:spacing w:after="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§ 2.</w:t>
      </w:r>
    </w:p>
    <w:p w14:paraId="2EFDB411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1. Komitet Rewitalizacyjny w ramach swoich zadań uprawniony jest do wyrażania opinii oraz podejmowania inicjatyw rozwiązań odnoszących się do rewitalizacji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>.</w:t>
      </w:r>
    </w:p>
    <w:p w14:paraId="55F1C2E5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2. Komitet Rewitalizacji uczestniczy w opiniowaniu oraz przygotowaniu projektów uchwał Rady Gminy i zarządzeń Wójta związanych z zagadnieniem rewitalizacji.</w:t>
      </w:r>
    </w:p>
    <w:p w14:paraId="36CEB969" w14:textId="77777777" w:rsidR="00121B79" w:rsidRPr="00B62AB1" w:rsidRDefault="00121B79" w:rsidP="00B62AB1">
      <w:pPr>
        <w:spacing w:after="0"/>
        <w:rPr>
          <w:rFonts w:ascii="Arial" w:hAnsi="Arial" w:cs="Arial"/>
          <w:b/>
          <w:bCs/>
          <w:lang w:val="pl-PL"/>
        </w:rPr>
      </w:pPr>
    </w:p>
    <w:p w14:paraId="33ABD267" w14:textId="77777777" w:rsidR="00121B79" w:rsidRPr="00B62AB1" w:rsidRDefault="00121B79" w:rsidP="00B62AB1">
      <w:pPr>
        <w:spacing w:after="0"/>
        <w:jc w:val="center"/>
        <w:outlineLvl w:val="0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Rozdział 2</w:t>
      </w:r>
    </w:p>
    <w:p w14:paraId="61B38A6A" w14:textId="77777777" w:rsidR="00121B79" w:rsidRDefault="00121B79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Zasady wyznaczania składu Komitetu Rewitalizacji</w:t>
      </w:r>
    </w:p>
    <w:p w14:paraId="2BFC63AF" w14:textId="77777777" w:rsidR="00B62AB1" w:rsidRPr="00B62AB1" w:rsidRDefault="00B62AB1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3FD1EBE9" w14:textId="7E3C4EE1" w:rsidR="00121B79" w:rsidRPr="00B62AB1" w:rsidRDefault="00121B79" w:rsidP="00B62AB1">
      <w:pPr>
        <w:spacing w:after="0"/>
        <w:jc w:val="center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§ </w:t>
      </w:r>
      <w:r w:rsidR="00B62AB1">
        <w:rPr>
          <w:rFonts w:ascii="Arial" w:eastAsia="Times New Roman" w:hAnsi="Arial" w:cs="Arial"/>
          <w:lang w:val="pl-PL"/>
        </w:rPr>
        <w:t>3</w:t>
      </w:r>
      <w:r w:rsidRPr="00B62AB1">
        <w:rPr>
          <w:rFonts w:ascii="Arial" w:eastAsia="Times New Roman" w:hAnsi="Arial" w:cs="Arial"/>
          <w:lang w:val="pl-PL"/>
        </w:rPr>
        <w:t>.</w:t>
      </w:r>
    </w:p>
    <w:p w14:paraId="73541698" w14:textId="7FAB857F" w:rsidR="00121B79" w:rsidRPr="00B62AB1" w:rsidRDefault="00121B79" w:rsidP="00B62AB1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Członków Komitetu Rewitalizacji powołuje Wójt Gminy </w:t>
      </w:r>
      <w:r w:rsidR="00DD7593" w:rsidRPr="00B62AB1">
        <w:rPr>
          <w:rFonts w:ascii="Arial" w:eastAsia="Times New Roman" w:hAnsi="Arial" w:cs="Arial"/>
          <w:lang w:val="pl-PL"/>
        </w:rPr>
        <w:t>Wierzbica</w:t>
      </w:r>
      <w:r w:rsidRPr="00B62AB1">
        <w:rPr>
          <w:rFonts w:ascii="Arial" w:eastAsia="Times New Roman" w:hAnsi="Arial" w:cs="Arial"/>
          <w:lang w:val="pl-PL"/>
        </w:rPr>
        <w:t xml:space="preserve"> w drodze zarządzenia.</w:t>
      </w:r>
    </w:p>
    <w:p w14:paraId="3C6B6918" w14:textId="77777777" w:rsidR="00B62AB1" w:rsidRPr="00B62AB1" w:rsidRDefault="00B62AB1" w:rsidP="00B62AB1">
      <w:pPr>
        <w:pStyle w:val="Akapitzlist"/>
        <w:spacing w:after="0"/>
        <w:jc w:val="both"/>
        <w:rPr>
          <w:rFonts w:ascii="Arial" w:eastAsia="Times New Roman" w:hAnsi="Arial" w:cs="Arial"/>
          <w:lang w:val="pl-PL"/>
        </w:rPr>
      </w:pPr>
    </w:p>
    <w:p w14:paraId="7BF3B3F6" w14:textId="6B2AAE39" w:rsidR="00121B79" w:rsidRPr="00B62AB1" w:rsidRDefault="00121B79" w:rsidP="00B62AB1">
      <w:pPr>
        <w:spacing w:after="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§ </w:t>
      </w:r>
      <w:r w:rsidR="00B62AB1">
        <w:rPr>
          <w:rFonts w:ascii="Arial" w:hAnsi="Arial" w:cs="Arial"/>
          <w:lang w:val="pl-PL"/>
        </w:rPr>
        <w:t>4</w:t>
      </w:r>
      <w:r w:rsidRPr="00B62AB1">
        <w:rPr>
          <w:rFonts w:ascii="Arial" w:hAnsi="Arial" w:cs="Arial"/>
          <w:lang w:val="pl-PL"/>
        </w:rPr>
        <w:t>.</w:t>
      </w:r>
    </w:p>
    <w:p w14:paraId="4F4BD030" w14:textId="6497ABCD" w:rsidR="00121B79" w:rsidRPr="00B62AB1" w:rsidRDefault="00121B79" w:rsidP="00B62AB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W skład Komitetu Rewitalizacji wchodzą przedstawiciele interesariuszy rewitalizacji zgodnie z art. 2 ust 2. Ustawy o rewitalizacji z dnia 9 października 2015 r. </w:t>
      </w:r>
      <w:r w:rsidR="00B62AB1" w:rsidRPr="00B62AB1">
        <w:rPr>
          <w:rFonts w:ascii="Arial" w:hAnsi="Arial" w:cs="Arial"/>
          <w:lang w:val="pl-PL"/>
        </w:rPr>
        <w:t>(Dz.U. z 2021 r. poz. 485, z późn. zm.)</w:t>
      </w:r>
      <w:r w:rsidRPr="00B62AB1">
        <w:rPr>
          <w:rFonts w:ascii="Arial" w:hAnsi="Arial" w:cs="Arial"/>
          <w:lang w:val="pl-PL"/>
        </w:rPr>
        <w:t>.</w:t>
      </w:r>
    </w:p>
    <w:p w14:paraId="2011C3F7" w14:textId="77777777" w:rsidR="00B62AB1" w:rsidRPr="00B62AB1" w:rsidRDefault="00B62AB1" w:rsidP="00B62AB1">
      <w:pPr>
        <w:pStyle w:val="Akapitzlist"/>
        <w:spacing w:after="0"/>
        <w:jc w:val="both"/>
        <w:rPr>
          <w:rFonts w:ascii="Arial" w:eastAsia="Times New Roman" w:hAnsi="Arial" w:cs="Arial"/>
          <w:lang w:val="pl-PL"/>
        </w:rPr>
      </w:pPr>
    </w:p>
    <w:p w14:paraId="6946DDD3" w14:textId="77777777" w:rsidR="00B62AB1" w:rsidRDefault="00121B79" w:rsidP="00B62AB1">
      <w:pPr>
        <w:spacing w:after="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§ </w:t>
      </w:r>
      <w:r w:rsidR="00B62AB1">
        <w:rPr>
          <w:rFonts w:ascii="Arial" w:hAnsi="Arial" w:cs="Arial"/>
          <w:lang w:val="pl-PL"/>
        </w:rPr>
        <w:t>5</w:t>
      </w:r>
      <w:r w:rsidRPr="00B62AB1">
        <w:rPr>
          <w:rFonts w:ascii="Arial" w:hAnsi="Arial" w:cs="Arial"/>
          <w:lang w:val="pl-PL"/>
        </w:rPr>
        <w:t>.</w:t>
      </w:r>
    </w:p>
    <w:p w14:paraId="584B2B1E" w14:textId="6172B8EC" w:rsidR="00121B79" w:rsidRPr="00B62AB1" w:rsidRDefault="00121B79" w:rsidP="00B62AB1">
      <w:pPr>
        <w:pStyle w:val="Akapitzlist"/>
        <w:numPr>
          <w:ilvl w:val="0"/>
          <w:numId w:val="9"/>
        </w:numPr>
        <w:spacing w:after="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Komitet Rewitalizacji składa się z najwyżej 15 członków, w tym nie więcej niż:</w:t>
      </w:r>
    </w:p>
    <w:p w14:paraId="56C1F530" w14:textId="77777777" w:rsidR="00121B79" w:rsidRPr="00B62AB1" w:rsidRDefault="00DD7593" w:rsidP="00B62AB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2</w:t>
      </w:r>
      <w:r w:rsidR="00121B79" w:rsidRPr="00B62AB1">
        <w:rPr>
          <w:rFonts w:ascii="Arial" w:hAnsi="Arial" w:cs="Arial"/>
          <w:lang w:val="pl-PL"/>
        </w:rPr>
        <w:t xml:space="preserve"> przedstawicieli Rady Gminy </w:t>
      </w:r>
      <w:r w:rsidRPr="00B62AB1">
        <w:rPr>
          <w:rFonts w:ascii="Arial" w:hAnsi="Arial" w:cs="Arial"/>
          <w:lang w:val="pl-PL"/>
        </w:rPr>
        <w:t>Wierzbica</w:t>
      </w:r>
      <w:r w:rsidR="00121B79" w:rsidRPr="00B62AB1">
        <w:rPr>
          <w:rFonts w:ascii="Arial" w:hAnsi="Arial" w:cs="Arial"/>
          <w:lang w:val="pl-PL"/>
        </w:rPr>
        <w:t>,</w:t>
      </w:r>
    </w:p>
    <w:p w14:paraId="69E823BA" w14:textId="77777777" w:rsidR="00121B79" w:rsidRPr="00B62AB1" w:rsidRDefault="00DD7593" w:rsidP="00B62AB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2</w:t>
      </w:r>
      <w:r w:rsidR="00121B79" w:rsidRPr="00B62AB1">
        <w:rPr>
          <w:rFonts w:ascii="Arial" w:hAnsi="Arial" w:cs="Arial"/>
          <w:lang w:val="pl-PL"/>
        </w:rPr>
        <w:t xml:space="preserve"> przedstawicieli mieszkańców obszaru rewitalizacji, po 1 z każdego podobszaru (sołectwo </w:t>
      </w:r>
      <w:r w:rsidRPr="00B62AB1">
        <w:rPr>
          <w:rFonts w:ascii="Arial" w:hAnsi="Arial" w:cs="Arial"/>
          <w:lang w:val="pl-PL"/>
        </w:rPr>
        <w:t>Wierzbica Osiedle</w:t>
      </w:r>
      <w:r w:rsidR="00121B79" w:rsidRPr="00B62AB1">
        <w:rPr>
          <w:rFonts w:ascii="Arial" w:hAnsi="Arial" w:cs="Arial"/>
          <w:lang w:val="pl-PL"/>
        </w:rPr>
        <w:t xml:space="preserve">, </w:t>
      </w:r>
      <w:r w:rsidRPr="00B62AB1">
        <w:rPr>
          <w:rFonts w:ascii="Arial" w:hAnsi="Arial" w:cs="Arial"/>
          <w:lang w:val="pl-PL"/>
        </w:rPr>
        <w:t>Ochoża</w:t>
      </w:r>
      <w:r w:rsidR="00121B79" w:rsidRPr="00B62AB1">
        <w:rPr>
          <w:rFonts w:ascii="Arial" w:hAnsi="Arial" w:cs="Arial"/>
          <w:lang w:val="pl-PL"/>
        </w:rPr>
        <w:t>),</w:t>
      </w:r>
    </w:p>
    <w:p w14:paraId="09AF88FD" w14:textId="77777777" w:rsidR="00121B79" w:rsidRPr="00B62AB1" w:rsidRDefault="00121B79" w:rsidP="00B62AB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1 przedstawiciel mieszkańców gminy spoza obszaru rewitalizacji,</w:t>
      </w:r>
    </w:p>
    <w:p w14:paraId="2E271366" w14:textId="77777777" w:rsidR="00121B79" w:rsidRPr="00B62AB1" w:rsidRDefault="00DD7593" w:rsidP="00B62AB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1</w:t>
      </w:r>
      <w:r w:rsidR="00121B79" w:rsidRPr="00B62AB1">
        <w:rPr>
          <w:rFonts w:ascii="Arial" w:hAnsi="Arial" w:cs="Arial"/>
          <w:lang w:val="pl-PL"/>
        </w:rPr>
        <w:t xml:space="preserve"> przedstawicieli podmiotów prowadzących działalność gospodarczą na terenie obszaru rewitalizacji,</w:t>
      </w:r>
    </w:p>
    <w:p w14:paraId="2C200074" w14:textId="77777777" w:rsidR="00121B79" w:rsidRPr="00B62AB1" w:rsidRDefault="00121B79" w:rsidP="00B62AB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2 przedstawicieli podmiotów prowadzących na obszarze gminy działalność społeczną, w tym organizacji pozarządowych i grup nieformalnych,</w:t>
      </w:r>
    </w:p>
    <w:p w14:paraId="62BE3828" w14:textId="77777777" w:rsidR="00121B79" w:rsidRPr="00B62AB1" w:rsidRDefault="00121B79" w:rsidP="00B62AB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3 przedstawicieli Urzędu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 xml:space="preserve"> i jednostek organizacyjnych wskazanych przez Wójta.</w:t>
      </w:r>
    </w:p>
    <w:p w14:paraId="367D4474" w14:textId="78D73791" w:rsidR="00121B79" w:rsidRPr="00B62AB1" w:rsidRDefault="00B62AB1" w:rsidP="00B62AB1">
      <w:pPr>
        <w:spacing w:after="0"/>
        <w:ind w:firstLine="720"/>
        <w:outlineLvl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</w:t>
      </w:r>
      <w:r w:rsidR="00121B79" w:rsidRPr="00B62AB1">
        <w:rPr>
          <w:rFonts w:ascii="Arial" w:hAnsi="Arial" w:cs="Arial"/>
          <w:lang w:val="pl-PL"/>
        </w:rPr>
        <w:t>Członkiem Komitetu Rewitalizacji nie może być:</w:t>
      </w:r>
    </w:p>
    <w:p w14:paraId="7EB7DB85" w14:textId="77777777" w:rsidR="00121B79" w:rsidRPr="00B62AB1" w:rsidRDefault="00121B79" w:rsidP="00B62AB1">
      <w:pPr>
        <w:spacing w:after="0"/>
        <w:ind w:left="720" w:firstLine="414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a. osoba niepełnoletnia,</w:t>
      </w:r>
    </w:p>
    <w:p w14:paraId="6E6D8529" w14:textId="77777777" w:rsidR="00121B79" w:rsidRPr="00B62AB1" w:rsidRDefault="00121B79" w:rsidP="00B62AB1">
      <w:pPr>
        <w:spacing w:after="0"/>
        <w:ind w:left="1134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b. osoba skazana prawomocnym wyrokiem sądowym za przestępstwo z winy umyślnej lub wobec której sąd orzekł środek karny w postaci utraty praw publicznych. </w:t>
      </w:r>
    </w:p>
    <w:p w14:paraId="7A9A5BDE" w14:textId="77777777" w:rsidR="00121B79" w:rsidRPr="00B62AB1" w:rsidRDefault="00121B79" w:rsidP="00B62AB1">
      <w:pPr>
        <w:spacing w:after="0"/>
        <w:ind w:left="360"/>
        <w:jc w:val="center"/>
        <w:rPr>
          <w:rFonts w:ascii="Arial" w:hAnsi="Arial" w:cs="Arial"/>
          <w:lang w:val="pl-PL"/>
        </w:rPr>
      </w:pPr>
    </w:p>
    <w:p w14:paraId="0EC35C19" w14:textId="68EF6DA9" w:rsidR="00121B79" w:rsidRPr="00B62AB1" w:rsidRDefault="00121B79" w:rsidP="00B62AB1">
      <w:pPr>
        <w:spacing w:after="0"/>
        <w:ind w:left="36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§ </w:t>
      </w:r>
      <w:r w:rsidR="00B62AB1">
        <w:rPr>
          <w:rFonts w:ascii="Arial" w:hAnsi="Arial" w:cs="Arial"/>
          <w:lang w:val="pl-PL"/>
        </w:rPr>
        <w:t>6</w:t>
      </w:r>
      <w:r w:rsidRPr="00B62AB1">
        <w:rPr>
          <w:rFonts w:ascii="Arial" w:hAnsi="Arial" w:cs="Arial"/>
          <w:lang w:val="pl-PL"/>
        </w:rPr>
        <w:t>.</w:t>
      </w:r>
    </w:p>
    <w:p w14:paraId="77B0D5B7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Przedstawiciele interesariuszy wskazani w </w:t>
      </w:r>
      <w:r w:rsidRPr="00B62AB1">
        <w:rPr>
          <w:rFonts w:ascii="Arial" w:hAnsi="Arial" w:cs="Arial"/>
          <w:lang w:val="pl-PL"/>
        </w:rPr>
        <w:t xml:space="preserve">§ 6. Pkt 1 lit. a-e zostaną wybrani w drodze otwartej procedury naboru, natomiast przedstawiciele podmiotu wskazanego w § 6. Pkt 1 lit. f,  będą wskazani przez Wójta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>.</w:t>
      </w:r>
    </w:p>
    <w:p w14:paraId="5603B4E1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</w:p>
    <w:p w14:paraId="673F0F0D" w14:textId="1F56A39B" w:rsidR="00121B79" w:rsidRPr="00B62AB1" w:rsidRDefault="00121B79" w:rsidP="00B62AB1">
      <w:pPr>
        <w:spacing w:after="0"/>
        <w:ind w:left="36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§</w:t>
      </w:r>
      <w:r w:rsidR="00B62AB1">
        <w:rPr>
          <w:rFonts w:ascii="Arial" w:hAnsi="Arial" w:cs="Arial"/>
          <w:lang w:val="pl-PL"/>
        </w:rPr>
        <w:t>7</w:t>
      </w:r>
      <w:r w:rsidRPr="00B62AB1">
        <w:rPr>
          <w:rFonts w:ascii="Arial" w:hAnsi="Arial" w:cs="Arial"/>
          <w:lang w:val="pl-PL"/>
        </w:rPr>
        <w:t xml:space="preserve"> .</w:t>
      </w:r>
    </w:p>
    <w:p w14:paraId="79315477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lastRenderedPageBreak/>
        <w:t xml:space="preserve">1. Zgłoszenie chęci przystąpienia do Komitetu następuje na podstawie pisemnej deklaracji, której wzór stanowi załącznik nr 1 do niniejszego Regulaminu. </w:t>
      </w:r>
    </w:p>
    <w:p w14:paraId="748244E6" w14:textId="1DD53D6C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2. W przypadku zgłoszenia się większej liczby chętnych do członkostwa w Komitecie Rewitalizacji, niż limity określone dla grup poszczególnych interesariuszy wskazanych w § 6. </w:t>
      </w:r>
      <w:r w:rsidR="00B62AB1">
        <w:rPr>
          <w:rFonts w:ascii="Arial" w:hAnsi="Arial" w:cs="Arial"/>
          <w:lang w:val="pl-PL"/>
        </w:rPr>
        <w:t>p</w:t>
      </w:r>
      <w:r w:rsidRPr="00B62AB1">
        <w:rPr>
          <w:rFonts w:ascii="Arial" w:hAnsi="Arial" w:cs="Arial"/>
          <w:lang w:val="pl-PL"/>
        </w:rPr>
        <w:t xml:space="preserve">kt 1 lit. a-f, Wójt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 xml:space="preserve"> zorganizuje spotkanie, podczas którego składający deklarację wybiorą spośród zgłoszonych osób członków Komitetu Rewitalizacji, zgodnie </w:t>
      </w:r>
      <w:r w:rsidR="00B62AB1">
        <w:rPr>
          <w:rFonts w:ascii="Arial" w:hAnsi="Arial" w:cs="Arial"/>
          <w:lang w:val="pl-PL"/>
        </w:rPr>
        <w:br/>
      </w:r>
      <w:r w:rsidRPr="00B62AB1">
        <w:rPr>
          <w:rFonts w:ascii="Arial" w:hAnsi="Arial" w:cs="Arial"/>
          <w:lang w:val="pl-PL"/>
        </w:rPr>
        <w:t xml:space="preserve">z art. 7 ust 2 ustawy o rewitalizacji. </w:t>
      </w:r>
    </w:p>
    <w:p w14:paraId="449A2C82" w14:textId="78410D7D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3. W skład Komitetu nie muszą wchodzić przedstawiciele wszystkich grup interesariusz wskazanych w § 6. </w:t>
      </w:r>
      <w:r w:rsidR="00B62AB1">
        <w:rPr>
          <w:rFonts w:ascii="Arial" w:hAnsi="Arial" w:cs="Arial"/>
          <w:lang w:val="pl-PL"/>
        </w:rPr>
        <w:t>p</w:t>
      </w:r>
      <w:r w:rsidRPr="00B62AB1">
        <w:rPr>
          <w:rFonts w:ascii="Arial" w:hAnsi="Arial" w:cs="Arial"/>
          <w:lang w:val="pl-PL"/>
        </w:rPr>
        <w:t>kt 1 lit. a-f.</w:t>
      </w:r>
    </w:p>
    <w:p w14:paraId="69AA41EE" w14:textId="77777777" w:rsidR="00121B79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4. Informacja o naborze na członków Komitetu Rewitalizacji udostępniona będzie na stronie internetowej Urzędu Gminy oraz w Biuletynie Informacji Publicznej Urzędu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>.</w:t>
      </w:r>
    </w:p>
    <w:p w14:paraId="1D108544" w14:textId="77777777" w:rsidR="00B62AB1" w:rsidRPr="00B62AB1" w:rsidRDefault="00B62AB1" w:rsidP="00B62AB1">
      <w:pPr>
        <w:spacing w:after="0"/>
        <w:jc w:val="both"/>
        <w:rPr>
          <w:rFonts w:ascii="Arial" w:hAnsi="Arial" w:cs="Arial"/>
          <w:lang w:val="pl-PL"/>
        </w:rPr>
      </w:pPr>
    </w:p>
    <w:p w14:paraId="43B024F9" w14:textId="7DA8A352" w:rsidR="00121B79" w:rsidRPr="00B62AB1" w:rsidRDefault="00121B79" w:rsidP="00B62AB1">
      <w:pPr>
        <w:spacing w:after="0"/>
        <w:ind w:left="36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§ </w:t>
      </w:r>
      <w:r w:rsidR="00B62AB1">
        <w:rPr>
          <w:rFonts w:ascii="Arial" w:hAnsi="Arial" w:cs="Arial"/>
          <w:lang w:val="pl-PL"/>
        </w:rPr>
        <w:t>8</w:t>
      </w:r>
      <w:r w:rsidRPr="00B62AB1">
        <w:rPr>
          <w:rFonts w:ascii="Arial" w:hAnsi="Arial" w:cs="Arial"/>
          <w:lang w:val="pl-PL"/>
        </w:rPr>
        <w:t>.</w:t>
      </w:r>
    </w:p>
    <w:p w14:paraId="5787324E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1. Uczestnictwo w Komitecie Rewitalizacji ma charakter społeczny. </w:t>
      </w:r>
    </w:p>
    <w:p w14:paraId="78A1CFF8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2. Za udział w posiedzeniach i pracach Komitetu nie przysługuje wynagrodzenie, dieta ani zwrot kosztów podróży.</w:t>
      </w:r>
    </w:p>
    <w:p w14:paraId="72B46409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3. Kadencja Komitetu Rewitalizacji trwa 4 lata od daty powołania. </w:t>
      </w:r>
    </w:p>
    <w:p w14:paraId="0D6EB2B8" w14:textId="77777777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4. Na minimum 30 dni przed upływem kadencji Komitetu Rewitalizacji, Wójt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 xml:space="preserve"> ogłasza nabór na członków Komitetu Rewitalizacji na nową kadencję. Nabór członków prowadzony jest każdorazowo na tych samych zasadach. </w:t>
      </w:r>
    </w:p>
    <w:p w14:paraId="6ACB03A6" w14:textId="77777777" w:rsidR="00DD7593" w:rsidRPr="00B62AB1" w:rsidRDefault="00DD7593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5. Wprowadzenie zmian do Regulaminu Komitetu Rewitalizacji wymaga stosownej uchwały Rady Gminy Wierzbica.</w:t>
      </w:r>
    </w:p>
    <w:p w14:paraId="0957EA19" w14:textId="77777777" w:rsidR="00121B79" w:rsidRPr="00B62AB1" w:rsidRDefault="00121B79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0CBC7F0D" w14:textId="77777777" w:rsidR="00121B79" w:rsidRPr="00B62AB1" w:rsidRDefault="00121B79" w:rsidP="00B62AB1">
      <w:pPr>
        <w:spacing w:after="0"/>
        <w:jc w:val="center"/>
        <w:outlineLvl w:val="0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Rozdział 3</w:t>
      </w:r>
    </w:p>
    <w:p w14:paraId="3662D184" w14:textId="77777777" w:rsidR="00121B79" w:rsidRDefault="00121B79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  <w:r w:rsidRPr="00B62AB1">
        <w:rPr>
          <w:rFonts w:ascii="Arial" w:hAnsi="Arial" w:cs="Arial"/>
          <w:b/>
          <w:bCs/>
          <w:lang w:val="pl-PL"/>
        </w:rPr>
        <w:t>Tryb pracy oraz obsługa Komitetu</w:t>
      </w:r>
    </w:p>
    <w:p w14:paraId="626F1A2F" w14:textId="77777777" w:rsidR="00B62AB1" w:rsidRPr="00B62AB1" w:rsidRDefault="00B62AB1" w:rsidP="00B62AB1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080C8CD9" w14:textId="4DFA22DE" w:rsidR="00121B79" w:rsidRPr="00B62AB1" w:rsidRDefault="00121B79" w:rsidP="00B62AB1">
      <w:pPr>
        <w:spacing w:after="0"/>
        <w:ind w:left="360"/>
        <w:jc w:val="center"/>
        <w:rPr>
          <w:rFonts w:ascii="Arial" w:eastAsia="Times New Roman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§ </w:t>
      </w:r>
      <w:r w:rsidR="00B62AB1">
        <w:rPr>
          <w:rFonts w:ascii="Arial" w:hAnsi="Arial" w:cs="Arial"/>
          <w:lang w:val="pl-PL"/>
        </w:rPr>
        <w:t>9</w:t>
      </w:r>
      <w:r w:rsidRPr="00B62AB1">
        <w:rPr>
          <w:rFonts w:ascii="Arial" w:hAnsi="Arial" w:cs="Arial"/>
          <w:lang w:val="pl-PL"/>
        </w:rPr>
        <w:t>.</w:t>
      </w:r>
    </w:p>
    <w:p w14:paraId="648416C7" w14:textId="77777777" w:rsidR="00121B79" w:rsidRPr="00B62AB1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1. Pierwsze posiedzenie Komitetu nowej kadencji zwołuje wójt gminy </w:t>
      </w:r>
      <w:r w:rsidR="00DD7593" w:rsidRPr="00B62AB1">
        <w:rPr>
          <w:rFonts w:ascii="Arial" w:eastAsia="Times New Roman" w:hAnsi="Arial" w:cs="Arial"/>
          <w:lang w:val="pl-PL"/>
        </w:rPr>
        <w:t>Wierzbica</w:t>
      </w:r>
      <w:r w:rsidRPr="00B62AB1">
        <w:rPr>
          <w:rFonts w:ascii="Arial" w:eastAsia="Times New Roman" w:hAnsi="Arial" w:cs="Arial"/>
          <w:lang w:val="pl-PL"/>
        </w:rPr>
        <w:t xml:space="preserve"> w terminie nie dłuższym niż 30 dni od ogłoszenia wyników naboru.</w:t>
      </w:r>
    </w:p>
    <w:p w14:paraId="3A6AC81B" w14:textId="7F59102E" w:rsidR="00121B79" w:rsidRPr="00B62AB1" w:rsidRDefault="00121B79" w:rsidP="00B62AB1">
      <w:p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2. Podczas pierwszego posiedzenia Komitetu członkowie wybierają spośród siebie Przewodniczącego i jego Zastępcę. Do czasu wyboru Przewodniczącego posiedzenie prowadzi jeden z członków Komitetu, o którym mowa w </w:t>
      </w:r>
      <w:r w:rsidRPr="00B62AB1">
        <w:rPr>
          <w:rFonts w:ascii="Arial" w:hAnsi="Arial" w:cs="Arial"/>
          <w:lang w:val="pl-PL"/>
        </w:rPr>
        <w:t xml:space="preserve">§ 6. </w:t>
      </w:r>
      <w:r w:rsidR="00B62AB1">
        <w:rPr>
          <w:rFonts w:ascii="Arial" w:hAnsi="Arial" w:cs="Arial"/>
          <w:lang w:val="pl-PL"/>
        </w:rPr>
        <w:t>p</w:t>
      </w:r>
      <w:r w:rsidRPr="00B62AB1">
        <w:rPr>
          <w:rFonts w:ascii="Arial" w:hAnsi="Arial" w:cs="Arial"/>
          <w:lang w:val="pl-PL"/>
        </w:rPr>
        <w:t>kt 1 lit. f wybrany przez Wójta.</w:t>
      </w:r>
    </w:p>
    <w:p w14:paraId="2D8B784B" w14:textId="42C22A35" w:rsidR="00121B79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3. </w:t>
      </w:r>
      <w:r w:rsidRPr="00B62AB1">
        <w:rPr>
          <w:rFonts w:ascii="Arial" w:eastAsia="Times New Roman" w:hAnsi="Arial" w:cs="Arial"/>
          <w:lang w:val="pl-PL"/>
        </w:rPr>
        <w:t>Wybór Przewodniczącego i Zastępcy Przewodniczącego następuje w głosowaniu jawnym, zwykłą większością głosów przy obecności co najmniej połowy członków Komitetu Rewitalizacji</w:t>
      </w:r>
      <w:r w:rsidR="00B62AB1">
        <w:rPr>
          <w:rFonts w:ascii="Arial" w:eastAsia="Times New Roman" w:hAnsi="Arial" w:cs="Arial"/>
          <w:lang w:val="pl-PL"/>
        </w:rPr>
        <w:t>.</w:t>
      </w:r>
    </w:p>
    <w:p w14:paraId="1E58245F" w14:textId="77777777" w:rsidR="00B62AB1" w:rsidRPr="00B62AB1" w:rsidRDefault="00B62AB1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</w:p>
    <w:p w14:paraId="5A92AFD5" w14:textId="1599A7AC" w:rsidR="00121B79" w:rsidRPr="00B62AB1" w:rsidRDefault="00121B79" w:rsidP="00B62AB1">
      <w:pPr>
        <w:spacing w:after="0"/>
        <w:ind w:left="360"/>
        <w:jc w:val="center"/>
        <w:rPr>
          <w:rFonts w:ascii="Arial" w:eastAsia="Times New Roman" w:hAnsi="Arial" w:cs="Arial"/>
          <w:lang w:val="pl-PL"/>
        </w:rPr>
      </w:pPr>
      <w:r w:rsidRPr="00B62AB1">
        <w:rPr>
          <w:rFonts w:ascii="Arial" w:hAnsi="Arial" w:cs="Arial"/>
          <w:lang w:val="pl-PL"/>
        </w:rPr>
        <w:t>§ 1</w:t>
      </w:r>
      <w:r w:rsidR="00B62AB1">
        <w:rPr>
          <w:rFonts w:ascii="Arial" w:hAnsi="Arial" w:cs="Arial"/>
          <w:lang w:val="pl-PL"/>
        </w:rPr>
        <w:t>0</w:t>
      </w:r>
      <w:r w:rsidRPr="00B62AB1">
        <w:rPr>
          <w:rFonts w:ascii="Arial" w:hAnsi="Arial" w:cs="Arial"/>
          <w:lang w:val="pl-PL"/>
        </w:rPr>
        <w:t>.</w:t>
      </w:r>
    </w:p>
    <w:p w14:paraId="48706F5F" w14:textId="77777777" w:rsidR="00121B79" w:rsidRPr="00B62AB1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1. Pracami Komitetu Rewitalizacji kieruje Przewodniczący, a w przypadku jego nieobecności Zastępca Przewodniczącego. </w:t>
      </w:r>
    </w:p>
    <w:p w14:paraId="1C6D660E" w14:textId="77777777" w:rsidR="00121B79" w:rsidRPr="00B62AB1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2. Przewodniczący Komitetu Rewitalizacji zwołuje posiedzenia Komitetu, kieruje pracami Komitetu oraz reprezentuje Komitet na zewnątrz.  </w:t>
      </w:r>
    </w:p>
    <w:p w14:paraId="2BF0F90F" w14:textId="77777777" w:rsidR="00121B79" w:rsidRPr="00B62AB1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3. </w:t>
      </w:r>
      <w:r w:rsidRPr="00B62AB1">
        <w:rPr>
          <w:rFonts w:ascii="Arial" w:eastAsia="Times New Roman" w:hAnsi="Arial" w:cs="Arial"/>
          <w:lang w:val="pl-PL"/>
        </w:rPr>
        <w:t xml:space="preserve">Posiedzenia Komitetu Rewitalizacji zwołuje Przewodniczący nie rzadziej niż raz na pół roku. </w:t>
      </w:r>
    </w:p>
    <w:p w14:paraId="568F8359" w14:textId="77777777" w:rsidR="00121B79" w:rsidRPr="00B62AB1" w:rsidRDefault="00121B79" w:rsidP="00B62AB1">
      <w:pPr>
        <w:spacing w:after="0"/>
        <w:jc w:val="both"/>
        <w:rPr>
          <w:rFonts w:ascii="Arial" w:eastAsiaTheme="minorEastAsia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>4. Informacje na temat terminu, miejsca planowanego posiedzenia Komitetu Rewitalizacji, proponowany porządek posiedzenia oraz materiały, które będą przedmiotem obrad powinny być przekazane członkom Komitetu na minimum 5 dni przed posiedzeniem.</w:t>
      </w:r>
    </w:p>
    <w:p w14:paraId="5AAED16F" w14:textId="77777777" w:rsidR="00121B79" w:rsidRPr="00B62AB1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>5. Z posiedzenia Komitetu Rewitalizacji sporządzany jest protokół, w którym wpisuje się wszelkie ustalenia poczynione podczas posiedzenia Komitetu i każdorazowo sporządzana jest lista obecności.</w:t>
      </w:r>
    </w:p>
    <w:p w14:paraId="7FA582EF" w14:textId="77777777" w:rsidR="00121B79" w:rsidRPr="00B62AB1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lastRenderedPageBreak/>
        <w:t xml:space="preserve">6. Komitet Rewitalizacji podejmuje decyzje w drodze konsensusu, tj. uzgodnienia wspólnego stanowiska lub zwykłą większością głosów przy wymaganej obecności przynajmniej połowy członków Komitetu. </w:t>
      </w:r>
    </w:p>
    <w:p w14:paraId="0B9D1572" w14:textId="77777777" w:rsidR="00121B79" w:rsidRDefault="00121B79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  <w:r w:rsidRPr="00B62AB1">
        <w:rPr>
          <w:rFonts w:ascii="Arial" w:eastAsia="Times New Roman" w:hAnsi="Arial" w:cs="Arial"/>
          <w:lang w:val="pl-PL"/>
        </w:rPr>
        <w:t xml:space="preserve">7. W przypadku gdy Komitet Rewitalizacji zajmuje stanowisko w drodze głosowania, przedstawiciele gminy, gminnych jednostek organizacyjnych, w tym gminnych osób prawnych, nie biorą udziału w głosowaniu, jeżeli dotyczy ono projektów dokumentów, których opracowanie jest zadaniem wójta. </w:t>
      </w:r>
    </w:p>
    <w:p w14:paraId="376E595D" w14:textId="77777777" w:rsidR="00B62AB1" w:rsidRPr="00B62AB1" w:rsidRDefault="00B62AB1" w:rsidP="00B62AB1">
      <w:pPr>
        <w:spacing w:after="0"/>
        <w:jc w:val="both"/>
        <w:rPr>
          <w:rFonts w:ascii="Arial" w:eastAsia="Times New Roman" w:hAnsi="Arial" w:cs="Arial"/>
          <w:lang w:val="pl-PL"/>
        </w:rPr>
      </w:pPr>
    </w:p>
    <w:p w14:paraId="244C6B64" w14:textId="524B0F15" w:rsidR="00121B79" w:rsidRPr="00B62AB1" w:rsidRDefault="00121B79" w:rsidP="00B62AB1">
      <w:pPr>
        <w:spacing w:after="0"/>
        <w:ind w:left="360"/>
        <w:jc w:val="center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§ 1</w:t>
      </w:r>
      <w:r w:rsidR="00B62AB1">
        <w:rPr>
          <w:rFonts w:ascii="Arial" w:hAnsi="Arial" w:cs="Arial"/>
          <w:lang w:val="pl-PL"/>
        </w:rPr>
        <w:t>1</w:t>
      </w:r>
      <w:r w:rsidRPr="00B62AB1">
        <w:rPr>
          <w:rFonts w:ascii="Arial" w:hAnsi="Arial" w:cs="Arial"/>
          <w:lang w:val="pl-PL"/>
        </w:rPr>
        <w:t>.</w:t>
      </w:r>
    </w:p>
    <w:p w14:paraId="1506D0E2" w14:textId="418823E6" w:rsidR="00B62AB1" w:rsidRPr="00B62AB1" w:rsidRDefault="00121B79" w:rsidP="00B62AB1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Obsługę organizacyjną prac Komitetu Rewitalizacji zapewnia Wójt Gminy </w:t>
      </w:r>
      <w:r w:rsidR="00DD7593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 xml:space="preserve">, </w:t>
      </w:r>
    </w:p>
    <w:p w14:paraId="22C09EEA" w14:textId="1F36D144" w:rsidR="00121B79" w:rsidRPr="00B62AB1" w:rsidRDefault="00121B79" w:rsidP="00B62AB1">
      <w:pPr>
        <w:pStyle w:val="Akapitzlist"/>
        <w:spacing w:after="0"/>
        <w:ind w:left="284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w ramach której wykonywane są:</w:t>
      </w:r>
    </w:p>
    <w:p w14:paraId="529D4AB4" w14:textId="77777777" w:rsidR="00121B79" w:rsidRPr="00B62AB1" w:rsidRDefault="00121B79" w:rsidP="00B62AB1">
      <w:pPr>
        <w:spacing w:after="0"/>
        <w:ind w:left="716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a. obsługa organizacyjna Komitetu Rewitalizacji, w tym  powiadamianie członków Komitetu o terminie i tematyce posiedzenia,</w:t>
      </w:r>
    </w:p>
    <w:p w14:paraId="7747B11B" w14:textId="77777777" w:rsidR="00121B79" w:rsidRPr="00B62AB1" w:rsidRDefault="00121B79" w:rsidP="00B62AB1">
      <w:pPr>
        <w:spacing w:after="0"/>
        <w:ind w:firstLine="72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b. sporządzenie protokołów posiedzeń Komitetu Rewitalizacji,</w:t>
      </w:r>
    </w:p>
    <w:p w14:paraId="14625139" w14:textId="77777777" w:rsidR="00121B79" w:rsidRPr="00B62AB1" w:rsidRDefault="00121B79" w:rsidP="00B62AB1">
      <w:pPr>
        <w:spacing w:after="0"/>
        <w:ind w:left="72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c. gromadzenie i przechowywanie dokumentacji związanej z posiedzeniami Komitetu Rewitalizacji, </w:t>
      </w:r>
    </w:p>
    <w:p w14:paraId="1AD2A74A" w14:textId="77777777" w:rsidR="00121B79" w:rsidRPr="00B62AB1" w:rsidRDefault="00121B79" w:rsidP="00B62AB1">
      <w:pPr>
        <w:spacing w:after="0"/>
        <w:ind w:firstLine="72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d. informowanie opinii publicznej o działaniach Komitetu Rewitalizacji. </w:t>
      </w:r>
    </w:p>
    <w:p w14:paraId="1E688279" w14:textId="77777777" w:rsidR="00DD7593" w:rsidRPr="00B62AB1" w:rsidRDefault="00DD7593" w:rsidP="00B62AB1">
      <w:pPr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br w:type="page"/>
      </w:r>
    </w:p>
    <w:p w14:paraId="2A622577" w14:textId="77777777" w:rsidR="00DD7593" w:rsidRPr="00B62AB1" w:rsidRDefault="00DD7593" w:rsidP="00B62AB1">
      <w:pPr>
        <w:tabs>
          <w:tab w:val="left" w:pos="5529"/>
        </w:tabs>
        <w:spacing w:after="0"/>
        <w:ind w:left="4395"/>
        <w:rPr>
          <w:rFonts w:ascii="Arial" w:hAnsi="Arial" w:cs="Arial"/>
          <w:i/>
          <w:lang w:val="pl-PL"/>
        </w:rPr>
      </w:pPr>
      <w:r w:rsidRPr="00B62AB1">
        <w:rPr>
          <w:rFonts w:ascii="Arial" w:hAnsi="Arial" w:cs="Arial"/>
          <w:i/>
          <w:lang w:val="pl-PL"/>
        </w:rPr>
        <w:lastRenderedPageBreak/>
        <w:t>Załącznik 1. do Regulaminu Komitetu Rewitalizacji</w:t>
      </w:r>
    </w:p>
    <w:p w14:paraId="124400FA" w14:textId="77777777" w:rsidR="00DD7593" w:rsidRPr="00B62AB1" w:rsidRDefault="00DD7593" w:rsidP="00B62AB1">
      <w:pPr>
        <w:tabs>
          <w:tab w:val="left" w:pos="5245"/>
        </w:tabs>
        <w:spacing w:after="0"/>
        <w:jc w:val="center"/>
        <w:rPr>
          <w:rFonts w:ascii="Arial" w:hAnsi="Arial" w:cs="Arial"/>
          <w:b/>
          <w:lang w:val="pl-PL"/>
        </w:rPr>
      </w:pPr>
    </w:p>
    <w:p w14:paraId="55E639E1" w14:textId="77777777" w:rsidR="00DD7593" w:rsidRPr="00B62AB1" w:rsidRDefault="00DD7593" w:rsidP="00B62AB1">
      <w:pPr>
        <w:tabs>
          <w:tab w:val="left" w:pos="5245"/>
        </w:tabs>
        <w:spacing w:after="0"/>
        <w:jc w:val="center"/>
        <w:outlineLvl w:val="0"/>
        <w:rPr>
          <w:rFonts w:ascii="Arial" w:hAnsi="Arial" w:cs="Arial"/>
          <w:b/>
          <w:lang w:val="pl-PL"/>
        </w:rPr>
      </w:pPr>
      <w:r w:rsidRPr="00B62AB1">
        <w:rPr>
          <w:rFonts w:ascii="Arial" w:hAnsi="Arial" w:cs="Arial"/>
          <w:b/>
          <w:lang w:val="pl-PL"/>
        </w:rPr>
        <w:t>FORMULARZ ZGŁOSZENIOWY</w:t>
      </w:r>
    </w:p>
    <w:p w14:paraId="7C475C61" w14:textId="77777777" w:rsidR="00DD7593" w:rsidRPr="00B62AB1" w:rsidRDefault="00DD7593" w:rsidP="00B62AB1">
      <w:pPr>
        <w:spacing w:after="0"/>
        <w:jc w:val="center"/>
        <w:rPr>
          <w:rFonts w:ascii="Arial" w:hAnsi="Arial" w:cs="Arial"/>
          <w:b/>
          <w:lang w:val="pl-PL"/>
        </w:rPr>
      </w:pPr>
      <w:r w:rsidRPr="00B62AB1">
        <w:rPr>
          <w:rFonts w:ascii="Arial" w:hAnsi="Arial" w:cs="Arial"/>
          <w:b/>
          <w:lang w:val="pl-PL"/>
        </w:rPr>
        <w:t>NA CZŁONKA KOMITETU REWITALIZACJI</w:t>
      </w:r>
    </w:p>
    <w:p w14:paraId="58AFE7CD" w14:textId="77777777" w:rsidR="00DD7593" w:rsidRPr="00B62AB1" w:rsidRDefault="00DD7593" w:rsidP="00B62AB1">
      <w:pPr>
        <w:spacing w:after="0"/>
        <w:jc w:val="center"/>
        <w:rPr>
          <w:rFonts w:ascii="Arial" w:hAnsi="Arial" w:cs="Arial"/>
          <w:lang w:val="pl-PL"/>
        </w:rPr>
      </w:pPr>
    </w:p>
    <w:p w14:paraId="6F5C9955" w14:textId="77777777" w:rsidR="00DD7593" w:rsidRPr="00B62AB1" w:rsidRDefault="00DD7593" w:rsidP="00B62AB1">
      <w:pPr>
        <w:spacing w:after="0"/>
        <w:jc w:val="center"/>
        <w:outlineLvl w:val="0"/>
        <w:rPr>
          <w:rFonts w:ascii="Arial" w:hAnsi="Arial" w:cs="Arial"/>
          <w:b/>
          <w:lang w:val="pl-PL"/>
        </w:rPr>
      </w:pPr>
      <w:r w:rsidRPr="00B62AB1">
        <w:rPr>
          <w:rFonts w:ascii="Arial" w:hAnsi="Arial" w:cs="Arial"/>
          <w:b/>
          <w:lang w:val="pl-PL"/>
        </w:rPr>
        <w:t>CZĘŚĆ I. PODSTAWOWE DANE</w:t>
      </w:r>
    </w:p>
    <w:p w14:paraId="4E73475E" w14:textId="77777777" w:rsidR="00DD7593" w:rsidRPr="00B62AB1" w:rsidRDefault="00DD7593" w:rsidP="00B62AB1">
      <w:pPr>
        <w:pStyle w:val="Akapitzlist"/>
        <w:spacing w:after="0"/>
        <w:ind w:left="426"/>
        <w:rPr>
          <w:rFonts w:ascii="Arial" w:hAnsi="Arial" w:cs="Arial"/>
          <w:lang w:val="pl-PL"/>
        </w:rPr>
      </w:pPr>
    </w:p>
    <w:p w14:paraId="3785B3CC" w14:textId="77777777" w:rsidR="00DD7593" w:rsidRPr="00B62AB1" w:rsidRDefault="00DD7593" w:rsidP="00B62AB1">
      <w:pPr>
        <w:pStyle w:val="Akapitzlist"/>
        <w:spacing w:after="0"/>
        <w:ind w:left="284"/>
        <w:outlineLvl w:val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I.1. Imię i nazwisko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DD7593" w:rsidRPr="0021548A" w14:paraId="423C7104" w14:textId="77777777" w:rsidTr="003F2C4F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1F4F5A00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7714" w14:textId="77777777" w:rsidR="00DD7593" w:rsidRPr="00B62AB1" w:rsidRDefault="00DD7593" w:rsidP="00B62AB1">
      <w:pPr>
        <w:pStyle w:val="Akapitzlist"/>
        <w:spacing w:after="0"/>
        <w:ind w:left="357"/>
        <w:rPr>
          <w:rFonts w:ascii="Arial" w:hAnsi="Arial" w:cs="Arial"/>
          <w:lang w:val="pl-PL"/>
        </w:rPr>
      </w:pPr>
    </w:p>
    <w:p w14:paraId="5C8CFED3" w14:textId="77777777" w:rsidR="00DD7593" w:rsidRPr="00B62AB1" w:rsidRDefault="00DD7593" w:rsidP="00B62AB1">
      <w:pPr>
        <w:pStyle w:val="Akapitzlist"/>
        <w:spacing w:after="0"/>
        <w:ind w:left="284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I.2. Dane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DD7593" w:rsidRPr="00B62AB1" w14:paraId="0A3BBE8C" w14:textId="77777777" w:rsidTr="003F2C4F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2818C636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14:paraId="5978CC20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93" w:rsidRPr="00B62AB1" w14:paraId="40F1C304" w14:textId="77777777" w:rsidTr="003F2C4F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109A8F2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14:paraId="5AA32C92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93" w:rsidRPr="00B62AB1" w14:paraId="4F8356D8" w14:textId="77777777" w:rsidTr="003F2C4F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5D35276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670F42D2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76D2A" w14:textId="77777777" w:rsidR="00DD7593" w:rsidRPr="00B62AB1" w:rsidRDefault="00DD7593" w:rsidP="00B62AB1">
      <w:pPr>
        <w:spacing w:after="0"/>
        <w:rPr>
          <w:rFonts w:ascii="Arial" w:hAnsi="Arial" w:cs="Arial"/>
        </w:rPr>
      </w:pPr>
    </w:p>
    <w:p w14:paraId="3E13D626" w14:textId="77777777" w:rsidR="00DD7593" w:rsidRPr="00B62AB1" w:rsidRDefault="00DD7593" w:rsidP="00B62AB1">
      <w:pPr>
        <w:pStyle w:val="Akapitzlist"/>
        <w:spacing w:after="0"/>
        <w:ind w:left="284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I.3. Dane dotyczące reprezentacji grupy interesariuszy rewitalizacji</w:t>
      </w:r>
    </w:p>
    <w:p w14:paraId="1A0B4D3E" w14:textId="77777777" w:rsidR="00DD7593" w:rsidRPr="00B62AB1" w:rsidRDefault="00DD7593" w:rsidP="00B62AB1">
      <w:pPr>
        <w:pStyle w:val="Akapitzlist"/>
        <w:spacing w:after="0"/>
        <w:ind w:left="284"/>
        <w:rPr>
          <w:rFonts w:ascii="Arial" w:hAnsi="Arial" w:cs="Arial"/>
          <w:i/>
          <w:lang w:val="pl-PL"/>
        </w:rPr>
      </w:pPr>
      <w:r w:rsidRPr="00B62AB1">
        <w:rPr>
          <w:rFonts w:ascii="Arial" w:hAnsi="Arial" w:cs="Arial"/>
          <w:lang w:val="pl-PL"/>
        </w:rPr>
        <w:t xml:space="preserve">       </w:t>
      </w:r>
      <w:r w:rsidRPr="00B62AB1">
        <w:rPr>
          <w:rFonts w:ascii="Arial" w:hAnsi="Arial" w:cs="Arial"/>
          <w:i/>
          <w:lang w:val="pl-PL"/>
        </w:rPr>
        <w:t>(proszę wybrać i zaznaczyć co najmniej 1 odpowiedź)</w:t>
      </w:r>
    </w:p>
    <w:p w14:paraId="3E9F0A68" w14:textId="77777777" w:rsidR="00DD7593" w:rsidRPr="00B62AB1" w:rsidRDefault="00DD7593" w:rsidP="00B62AB1">
      <w:pPr>
        <w:pStyle w:val="Akapitzlist"/>
        <w:spacing w:after="0"/>
        <w:ind w:left="284"/>
        <w:rPr>
          <w:rFonts w:ascii="Arial" w:hAnsi="Arial" w:cs="Arial"/>
          <w:lang w:val="pl-PL"/>
        </w:rPr>
      </w:pPr>
    </w:p>
    <w:p w14:paraId="765F0B2C" w14:textId="77777777" w:rsidR="00DD7593" w:rsidRPr="00B62AB1" w:rsidRDefault="00265FD1" w:rsidP="00B62AB1">
      <w:pPr>
        <w:pStyle w:val="Akapitzlist"/>
        <w:spacing w:after="0"/>
        <w:ind w:left="284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7593" w:rsidRPr="00B62AB1">
        <w:rPr>
          <w:rFonts w:ascii="Arial" w:hAnsi="Arial" w:cs="Arial"/>
          <w:color w:val="000000"/>
          <w:lang w:val="pl-PL"/>
        </w:rPr>
        <w:instrText xml:space="preserve"> FORMCHECKBOX </w:instrText>
      </w:r>
      <w:r w:rsidR="00000000">
        <w:rPr>
          <w:rFonts w:ascii="Arial" w:hAnsi="Arial" w:cs="Arial"/>
          <w:color w:val="000000"/>
        </w:rPr>
      </w:r>
      <w:r w:rsidR="00000000">
        <w:rPr>
          <w:rFonts w:ascii="Arial" w:hAnsi="Arial" w:cs="Arial"/>
          <w:color w:val="000000"/>
        </w:rPr>
        <w:fldChar w:fldCharType="separate"/>
      </w:r>
      <w:r w:rsidRPr="00B62AB1">
        <w:rPr>
          <w:rFonts w:ascii="Arial" w:hAnsi="Arial" w:cs="Arial"/>
          <w:color w:val="000000"/>
        </w:rPr>
        <w:fldChar w:fldCharType="end"/>
      </w:r>
      <w:r w:rsidR="00DD7593" w:rsidRPr="00B62AB1">
        <w:rPr>
          <w:rFonts w:ascii="Arial" w:hAnsi="Arial" w:cs="Arial"/>
          <w:color w:val="000000"/>
          <w:lang w:val="pl-PL"/>
        </w:rPr>
        <w:t xml:space="preserve"> </w:t>
      </w:r>
      <w:r w:rsidR="00DD7593" w:rsidRPr="00B62AB1">
        <w:rPr>
          <w:rFonts w:ascii="Arial" w:hAnsi="Arial" w:cs="Arial"/>
          <w:lang w:val="pl-PL"/>
        </w:rPr>
        <w:t>mieszkaniec obszaru rewitalizacji i/lub właściciel, użytkownik wieczysty nieruchomości i/lub</w:t>
      </w:r>
      <w:r w:rsidR="00DD7593" w:rsidRPr="00B62AB1">
        <w:rPr>
          <w:rFonts w:ascii="Arial" w:hAnsi="Arial" w:cs="Arial"/>
          <w:lang w:val="pl-PL"/>
        </w:rPr>
        <w:br/>
        <w:t xml:space="preserve">       przedstawiciel podmiotu zarządzającego nieruchomością znajdującą się na tym obszarze, w tym</w:t>
      </w:r>
      <w:r w:rsidR="00DD7593" w:rsidRPr="00B62AB1">
        <w:rPr>
          <w:rFonts w:ascii="Arial" w:hAnsi="Arial" w:cs="Arial"/>
          <w:lang w:val="pl-PL"/>
        </w:rPr>
        <w:br/>
        <w:t xml:space="preserve">       spółdzielni mieszkaniowej, wspólnoty mieszkaniowej i/lub towarzystwa budownictwa społecznego.</w:t>
      </w:r>
    </w:p>
    <w:p w14:paraId="373C9D8E" w14:textId="77777777" w:rsidR="00DD7593" w:rsidRPr="00B62AB1" w:rsidRDefault="00DD7593" w:rsidP="00B62AB1">
      <w:pPr>
        <w:pStyle w:val="Akapitzlist"/>
        <w:spacing w:after="0"/>
        <w:ind w:left="426"/>
        <w:rPr>
          <w:rFonts w:ascii="Arial" w:hAnsi="Arial" w:cs="Arial"/>
          <w:lang w:val="pl-PL"/>
        </w:rPr>
      </w:pPr>
    </w:p>
    <w:p w14:paraId="2B75331E" w14:textId="77777777" w:rsidR="00DD7593" w:rsidRPr="00B62AB1" w:rsidRDefault="00265FD1" w:rsidP="00B62AB1">
      <w:pPr>
        <w:pStyle w:val="Akapitzlist"/>
        <w:spacing w:after="0"/>
        <w:ind w:left="284"/>
        <w:rPr>
          <w:rFonts w:ascii="Arial" w:hAnsi="Arial" w:cs="Arial"/>
          <w:color w:val="000000"/>
          <w:lang w:val="pl-PL"/>
        </w:rPr>
      </w:pPr>
      <w:r w:rsidRPr="00B62AB1">
        <w:rPr>
          <w:rFonts w:ascii="Arial" w:hAnsi="Arial" w:cs="Arial"/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DD7593" w:rsidRPr="00B62AB1">
        <w:rPr>
          <w:rFonts w:ascii="Arial" w:hAnsi="Arial" w:cs="Arial"/>
          <w:color w:val="000000"/>
          <w:lang w:val="pl-PL"/>
        </w:rPr>
        <w:instrText xml:space="preserve"> FORMCHECKBOX </w:instrText>
      </w:r>
      <w:r w:rsidR="00000000">
        <w:rPr>
          <w:rFonts w:ascii="Arial" w:hAnsi="Arial" w:cs="Arial"/>
          <w:color w:val="000000"/>
        </w:rPr>
      </w:r>
      <w:r w:rsidR="00000000">
        <w:rPr>
          <w:rFonts w:ascii="Arial" w:hAnsi="Arial" w:cs="Arial"/>
          <w:color w:val="000000"/>
        </w:rPr>
        <w:fldChar w:fldCharType="separate"/>
      </w:r>
      <w:r w:rsidRPr="00B62AB1">
        <w:rPr>
          <w:rFonts w:ascii="Arial" w:hAnsi="Arial" w:cs="Arial"/>
          <w:color w:val="000000"/>
        </w:rPr>
        <w:fldChar w:fldCharType="end"/>
      </w:r>
      <w:r w:rsidR="00DD7593" w:rsidRPr="00B62AB1">
        <w:rPr>
          <w:rFonts w:ascii="Arial" w:hAnsi="Arial" w:cs="Arial"/>
          <w:color w:val="000000"/>
          <w:lang w:val="pl-PL"/>
        </w:rPr>
        <w:t xml:space="preserve">  mieszkaniec gminy inny niż wymienieni powyżej.</w:t>
      </w:r>
    </w:p>
    <w:p w14:paraId="4A36DA44" w14:textId="77777777" w:rsidR="00DD7593" w:rsidRPr="00B62AB1" w:rsidRDefault="00DD7593" w:rsidP="00B62AB1">
      <w:pPr>
        <w:pStyle w:val="Akapitzlist"/>
        <w:spacing w:after="0"/>
        <w:ind w:left="426"/>
        <w:rPr>
          <w:rFonts w:ascii="Arial" w:hAnsi="Arial" w:cs="Arial"/>
          <w:color w:val="000000"/>
          <w:lang w:val="pl-PL"/>
        </w:rPr>
      </w:pPr>
    </w:p>
    <w:p w14:paraId="356050C6" w14:textId="77777777" w:rsidR="00DD7593" w:rsidRPr="00B62AB1" w:rsidRDefault="00265FD1" w:rsidP="00B62AB1">
      <w:pPr>
        <w:pStyle w:val="Akapitzlist"/>
        <w:spacing w:after="0"/>
        <w:ind w:left="284"/>
        <w:rPr>
          <w:rFonts w:ascii="Arial" w:hAnsi="Arial" w:cs="Arial"/>
          <w:color w:val="000000"/>
          <w:lang w:val="pl-PL"/>
        </w:rPr>
      </w:pPr>
      <w:r w:rsidRPr="00B62AB1">
        <w:rPr>
          <w:rFonts w:ascii="Arial" w:hAnsi="Arial" w:cs="Arial"/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DD7593" w:rsidRPr="00B62AB1">
        <w:rPr>
          <w:rFonts w:ascii="Arial" w:hAnsi="Arial" w:cs="Arial"/>
          <w:color w:val="000000"/>
          <w:lang w:val="pl-PL"/>
        </w:rPr>
        <w:instrText xml:space="preserve"> FORMCHECKBOX </w:instrText>
      </w:r>
      <w:r w:rsidR="00000000">
        <w:rPr>
          <w:rFonts w:ascii="Arial" w:hAnsi="Arial" w:cs="Arial"/>
          <w:color w:val="000000"/>
        </w:rPr>
      </w:r>
      <w:r w:rsidR="00000000">
        <w:rPr>
          <w:rFonts w:ascii="Arial" w:hAnsi="Arial" w:cs="Arial"/>
          <w:color w:val="000000"/>
        </w:rPr>
        <w:fldChar w:fldCharType="separate"/>
      </w:r>
      <w:r w:rsidRPr="00B62AB1">
        <w:rPr>
          <w:rFonts w:ascii="Arial" w:hAnsi="Arial" w:cs="Arial"/>
          <w:color w:val="000000"/>
        </w:rPr>
        <w:fldChar w:fldCharType="end"/>
      </w:r>
      <w:r w:rsidR="00DD7593" w:rsidRPr="00B62AB1">
        <w:rPr>
          <w:rFonts w:ascii="Arial" w:hAnsi="Arial" w:cs="Arial"/>
          <w:color w:val="000000"/>
          <w:lang w:val="pl-PL"/>
        </w:rPr>
        <w:t xml:space="preserve"> przedstawiciel podmiotu prowadzącego działalność gospodarczą.</w:t>
      </w:r>
    </w:p>
    <w:p w14:paraId="4B078F40" w14:textId="77777777" w:rsidR="00DD7593" w:rsidRPr="00B62AB1" w:rsidRDefault="00DD7593" w:rsidP="00B62AB1">
      <w:pPr>
        <w:pStyle w:val="Akapitzlist"/>
        <w:spacing w:after="0"/>
        <w:ind w:left="426"/>
        <w:rPr>
          <w:rFonts w:ascii="Arial" w:hAnsi="Arial" w:cs="Arial"/>
          <w:color w:val="000000"/>
          <w:lang w:val="pl-PL"/>
        </w:rPr>
      </w:pPr>
    </w:p>
    <w:p w14:paraId="7C0F637C" w14:textId="77777777" w:rsidR="00DD7593" w:rsidRPr="00B62AB1" w:rsidRDefault="00265FD1" w:rsidP="00B62AB1">
      <w:pPr>
        <w:pStyle w:val="Akapitzlist"/>
        <w:spacing w:after="0"/>
        <w:ind w:left="284"/>
        <w:rPr>
          <w:rFonts w:ascii="Arial" w:hAnsi="Arial" w:cs="Arial"/>
          <w:color w:val="000000"/>
          <w:lang w:val="pl-PL"/>
        </w:rPr>
      </w:pPr>
      <w:r w:rsidRPr="00B62AB1">
        <w:rPr>
          <w:rFonts w:ascii="Arial" w:hAnsi="Arial" w:cs="Arial"/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DD7593" w:rsidRPr="00B62AB1">
        <w:rPr>
          <w:rFonts w:ascii="Arial" w:hAnsi="Arial" w:cs="Arial"/>
          <w:color w:val="000000"/>
          <w:lang w:val="pl-PL"/>
        </w:rPr>
        <w:instrText xml:space="preserve"> FORMCHECKBOX </w:instrText>
      </w:r>
      <w:r w:rsidR="00000000">
        <w:rPr>
          <w:rFonts w:ascii="Arial" w:hAnsi="Arial" w:cs="Arial"/>
          <w:color w:val="000000"/>
        </w:rPr>
      </w:r>
      <w:r w:rsidR="00000000">
        <w:rPr>
          <w:rFonts w:ascii="Arial" w:hAnsi="Arial" w:cs="Arial"/>
          <w:color w:val="000000"/>
        </w:rPr>
        <w:fldChar w:fldCharType="separate"/>
      </w:r>
      <w:r w:rsidRPr="00B62AB1">
        <w:rPr>
          <w:rFonts w:ascii="Arial" w:hAnsi="Arial" w:cs="Arial"/>
          <w:color w:val="000000"/>
        </w:rPr>
        <w:fldChar w:fldCharType="end"/>
      </w:r>
      <w:r w:rsidR="00DD7593" w:rsidRPr="00B62AB1">
        <w:rPr>
          <w:rFonts w:ascii="Arial" w:hAnsi="Arial" w:cs="Arial"/>
          <w:color w:val="000000"/>
          <w:lang w:val="pl-PL"/>
        </w:rPr>
        <w:t xml:space="preserve"> przedstawiciel podmiotu prowadzącego działalność społeczną, w tym organizacji pozarządowej i grupy nieformalnej.</w:t>
      </w:r>
    </w:p>
    <w:p w14:paraId="7568990F" w14:textId="77777777" w:rsidR="00DD7593" w:rsidRPr="00B62AB1" w:rsidRDefault="00DD7593" w:rsidP="00B62AB1">
      <w:pPr>
        <w:pStyle w:val="Akapitzlist"/>
        <w:spacing w:after="0"/>
        <w:ind w:left="426"/>
        <w:rPr>
          <w:rFonts w:ascii="Arial" w:hAnsi="Arial" w:cs="Arial"/>
          <w:color w:val="000000"/>
          <w:lang w:val="pl-PL"/>
        </w:rPr>
      </w:pPr>
    </w:p>
    <w:p w14:paraId="48C4CEF5" w14:textId="77777777" w:rsidR="00DD7593" w:rsidRPr="00B62AB1" w:rsidRDefault="00265FD1" w:rsidP="00B62AB1">
      <w:pPr>
        <w:pStyle w:val="Akapitzlist"/>
        <w:spacing w:after="0"/>
        <w:ind w:left="284"/>
        <w:rPr>
          <w:rFonts w:ascii="Arial" w:hAnsi="Arial" w:cs="Arial"/>
          <w:color w:val="000000"/>
          <w:lang w:val="pl-PL"/>
        </w:rPr>
      </w:pPr>
      <w:r w:rsidRPr="00B62AB1">
        <w:rPr>
          <w:rFonts w:ascii="Arial" w:hAnsi="Arial" w:cs="Arial"/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DD7593" w:rsidRPr="00B62AB1">
        <w:rPr>
          <w:rFonts w:ascii="Arial" w:hAnsi="Arial" w:cs="Arial"/>
          <w:color w:val="000000"/>
          <w:lang w:val="pl-PL"/>
        </w:rPr>
        <w:instrText xml:space="preserve"> FORMCHECKBOX </w:instrText>
      </w:r>
      <w:r w:rsidR="00000000">
        <w:rPr>
          <w:rFonts w:ascii="Arial" w:hAnsi="Arial" w:cs="Arial"/>
          <w:color w:val="000000"/>
        </w:rPr>
      </w:r>
      <w:r w:rsidR="00000000">
        <w:rPr>
          <w:rFonts w:ascii="Arial" w:hAnsi="Arial" w:cs="Arial"/>
          <w:color w:val="000000"/>
        </w:rPr>
        <w:fldChar w:fldCharType="separate"/>
      </w:r>
      <w:r w:rsidRPr="00B62AB1">
        <w:rPr>
          <w:rFonts w:ascii="Arial" w:hAnsi="Arial" w:cs="Arial"/>
          <w:color w:val="000000"/>
        </w:rPr>
        <w:fldChar w:fldCharType="end"/>
      </w:r>
      <w:r w:rsidR="00DD7593" w:rsidRPr="00B62AB1">
        <w:rPr>
          <w:rFonts w:ascii="Arial" w:hAnsi="Arial" w:cs="Arial"/>
          <w:color w:val="000000"/>
          <w:lang w:val="pl-PL"/>
        </w:rPr>
        <w:t xml:space="preserve"> </w:t>
      </w:r>
      <w:r w:rsidR="00DD7593" w:rsidRPr="00B62AB1">
        <w:rPr>
          <w:rFonts w:ascii="Arial" w:hAnsi="Arial" w:cs="Arial"/>
          <w:lang w:val="pl-PL"/>
        </w:rPr>
        <w:t>przedstawiciel organów władzy publicznej i/lub innego podmiotu realizującego na obszarze</w:t>
      </w:r>
      <w:r w:rsidR="00DD7593" w:rsidRPr="00B62AB1">
        <w:rPr>
          <w:rFonts w:ascii="Arial" w:hAnsi="Arial" w:cs="Arial"/>
          <w:lang w:val="pl-PL"/>
        </w:rPr>
        <w:br/>
        <w:t xml:space="preserve">        rewitalizacji uprawnienia Skarbu Państwa.</w:t>
      </w:r>
    </w:p>
    <w:p w14:paraId="4144663E" w14:textId="77777777" w:rsidR="00DD7593" w:rsidRPr="00B62AB1" w:rsidRDefault="00DD7593" w:rsidP="00B62AB1">
      <w:pPr>
        <w:pStyle w:val="Akapitzlist"/>
        <w:spacing w:after="0"/>
        <w:ind w:left="284"/>
        <w:rPr>
          <w:rFonts w:ascii="Arial" w:hAnsi="Arial" w:cs="Arial"/>
          <w:lang w:val="pl-PL"/>
        </w:rPr>
      </w:pPr>
    </w:p>
    <w:p w14:paraId="78133F2C" w14:textId="77777777" w:rsidR="00DD7593" w:rsidRPr="00B62AB1" w:rsidRDefault="00DD7593" w:rsidP="00B62AB1">
      <w:pPr>
        <w:pStyle w:val="Akapitzlist"/>
        <w:spacing w:after="0"/>
        <w:ind w:left="284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I.4. Dane organizacji/instytucji/podmiotu/działalności, którą/który reprezentuje kandydat na</w:t>
      </w:r>
      <w:r w:rsidRPr="00B62AB1">
        <w:rPr>
          <w:rFonts w:ascii="Arial" w:hAnsi="Arial" w:cs="Arial"/>
          <w:lang w:val="pl-PL"/>
        </w:rPr>
        <w:br/>
        <w:t xml:space="preserve">      członka Komitetu Rewitalizacji </w:t>
      </w:r>
      <w:r w:rsidRPr="00B62AB1">
        <w:rPr>
          <w:rFonts w:ascii="Arial" w:hAnsi="Arial" w:cs="Arial"/>
          <w:i/>
          <w:lang w:val="pl-PL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DD7593" w:rsidRPr="0021548A" w14:paraId="408951F6" w14:textId="77777777" w:rsidTr="003F2C4F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156B7558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Nazwa organizacji/instytucji/ podmiotu/działalności</w:t>
            </w:r>
          </w:p>
        </w:tc>
        <w:tc>
          <w:tcPr>
            <w:tcW w:w="5954" w:type="dxa"/>
            <w:vAlign w:val="center"/>
          </w:tcPr>
          <w:p w14:paraId="56817C45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93" w:rsidRPr="0021548A" w14:paraId="026CB543" w14:textId="77777777" w:rsidTr="003F2C4F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6F1A1D9C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 xml:space="preserve">Stanowisko/Pełniona funkcja </w:t>
            </w:r>
            <w:r w:rsidRPr="00B62AB1">
              <w:rPr>
                <w:rFonts w:ascii="Arial" w:hAnsi="Arial" w:cs="Arial"/>
                <w:i/>
                <w:sz w:val="22"/>
                <w:szCs w:val="22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57EEE24E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93" w:rsidRPr="00B62AB1" w14:paraId="1F9E1DB7" w14:textId="77777777" w:rsidTr="003F2C4F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1F728689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lastRenderedPageBreak/>
              <w:t>Adres siedziby</w:t>
            </w:r>
          </w:p>
        </w:tc>
        <w:tc>
          <w:tcPr>
            <w:tcW w:w="5954" w:type="dxa"/>
            <w:vAlign w:val="center"/>
          </w:tcPr>
          <w:p w14:paraId="079FFC48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93" w:rsidRPr="00B62AB1" w14:paraId="6833F21A" w14:textId="77777777" w:rsidTr="003F2C4F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FE6BADE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14:paraId="219B91C5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93" w:rsidRPr="00B62AB1" w14:paraId="1CF8C276" w14:textId="77777777" w:rsidTr="003F2C4F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BDBD0D9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2AE7E2E9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8FD17" w14:textId="77777777" w:rsidR="00DD7593" w:rsidRPr="00B62AB1" w:rsidRDefault="00DD7593" w:rsidP="00B62AB1">
      <w:pPr>
        <w:spacing w:after="0"/>
        <w:jc w:val="center"/>
        <w:rPr>
          <w:rFonts w:ascii="Arial" w:hAnsi="Arial" w:cs="Arial"/>
          <w:b/>
        </w:rPr>
      </w:pPr>
      <w:r w:rsidRPr="00B62AB1">
        <w:rPr>
          <w:rFonts w:ascii="Arial" w:hAnsi="Arial" w:cs="Arial"/>
          <w:b/>
        </w:rPr>
        <w:t>CZĘŚĆ II. WYKAZ DOŚWIADCZENIA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6"/>
      </w:tblGrid>
      <w:tr w:rsidR="00DD7593" w:rsidRPr="00B62AB1" w14:paraId="678B31ED" w14:textId="77777777" w:rsidTr="003F2C4F">
        <w:trPr>
          <w:trHeight w:val="829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21221521" w14:textId="77777777" w:rsidR="00DD7593" w:rsidRPr="00B62AB1" w:rsidRDefault="00DD7593" w:rsidP="00B62AB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I. Doświadczenie w rewitalizacji, działalności społecznej, gospodarczej, publicznej, partnerstwach lokalnych lub/i realizacji projektów finansowanych ze źródeł zewnętrznych</w:t>
            </w:r>
          </w:p>
        </w:tc>
        <w:tc>
          <w:tcPr>
            <w:tcW w:w="3536" w:type="dxa"/>
            <w:vAlign w:val="center"/>
          </w:tcPr>
          <w:p w14:paraId="33914830" w14:textId="77777777" w:rsidR="00DD7593" w:rsidRPr="00B62AB1" w:rsidRDefault="00DD7593" w:rsidP="00B62AB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color w:val="000000"/>
                <w:sz w:val="22"/>
                <w:szCs w:val="22"/>
              </w:rPr>
              <w:t xml:space="preserve">TAK </w:t>
            </w:r>
            <w:r w:rsidR="00265FD1" w:rsidRPr="00B62AB1">
              <w:rPr>
                <w:rFonts w:ascii="Arial" w:hAnsi="Arial" w:cs="Arial"/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B62AB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="00265FD1" w:rsidRPr="00B62AB1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B62AB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NIE </w:t>
            </w:r>
            <w:r w:rsidR="00265FD1" w:rsidRPr="00B62AB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B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="00265FD1" w:rsidRPr="00B62AB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D7593" w:rsidRPr="0021548A" w14:paraId="781C1055" w14:textId="77777777" w:rsidTr="003F2C4F">
        <w:trPr>
          <w:trHeight w:val="829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2073ECA" w14:textId="77777777" w:rsidR="00DD7593" w:rsidRPr="00B62AB1" w:rsidRDefault="00DD7593" w:rsidP="00B62AB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sz w:val="22"/>
                <w:szCs w:val="22"/>
              </w:rPr>
              <w:t>Krótki opis doświadczenia</w:t>
            </w:r>
          </w:p>
          <w:p w14:paraId="4B00C896" w14:textId="77777777" w:rsidR="00DD7593" w:rsidRPr="00B62AB1" w:rsidRDefault="00DD7593" w:rsidP="00B62AB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AB1">
              <w:rPr>
                <w:rFonts w:ascii="Arial" w:hAnsi="Arial" w:cs="Arial"/>
                <w:i/>
                <w:sz w:val="22"/>
                <w:szCs w:val="22"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DD7593" w:rsidRPr="0021548A" w14:paraId="3CF3DD7F" w14:textId="77777777" w:rsidTr="003F2C4F">
        <w:trPr>
          <w:trHeight w:val="2837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7AB9805" w14:textId="77777777" w:rsidR="00DD7593" w:rsidRPr="00B62AB1" w:rsidRDefault="00DD7593" w:rsidP="00B62AB1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851744" w14:textId="77777777" w:rsidR="00DD7593" w:rsidRPr="00B62AB1" w:rsidRDefault="00DD7593" w:rsidP="00B62AB1">
      <w:pPr>
        <w:spacing w:after="0"/>
        <w:rPr>
          <w:rFonts w:ascii="Arial" w:hAnsi="Arial" w:cs="Arial"/>
          <w:lang w:val="pl-PL"/>
        </w:rPr>
      </w:pPr>
    </w:p>
    <w:p w14:paraId="76DA8C80" w14:textId="77777777" w:rsidR="00DD7593" w:rsidRPr="00B62AB1" w:rsidRDefault="00DD7593" w:rsidP="00B62AB1">
      <w:pPr>
        <w:spacing w:after="0"/>
        <w:jc w:val="center"/>
        <w:rPr>
          <w:rFonts w:ascii="Arial" w:hAnsi="Arial" w:cs="Arial"/>
          <w:b/>
          <w:lang w:val="pl-PL"/>
        </w:rPr>
      </w:pPr>
      <w:r w:rsidRPr="00B62AB1">
        <w:rPr>
          <w:rFonts w:ascii="Arial" w:hAnsi="Arial" w:cs="Arial"/>
          <w:b/>
          <w:lang w:val="pl-PL"/>
        </w:rPr>
        <w:t xml:space="preserve">CZĘŚĆ III. OŚWIADCZENIE KANDYDATA NA CZŁONKA </w:t>
      </w:r>
      <w:r w:rsidRPr="00B62AB1">
        <w:rPr>
          <w:rFonts w:ascii="Arial" w:hAnsi="Arial" w:cs="Arial"/>
          <w:b/>
          <w:lang w:val="pl-PL"/>
        </w:rPr>
        <w:br/>
        <w:t>KOMITETU REWITALIZACJI</w:t>
      </w:r>
    </w:p>
    <w:p w14:paraId="394D13FF" w14:textId="77777777" w:rsidR="00DD7593" w:rsidRPr="00B62AB1" w:rsidRDefault="00DD7593" w:rsidP="00B62AB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Ja, poniżej podpisany(a) oświadczam, iż:</w:t>
      </w:r>
    </w:p>
    <w:p w14:paraId="5D04DD19" w14:textId="77777777" w:rsidR="00DD7593" w:rsidRPr="00B62AB1" w:rsidRDefault="00DD7593" w:rsidP="00B62AB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Rewitalizacji;</w:t>
      </w:r>
    </w:p>
    <w:p w14:paraId="1EA30284" w14:textId="77777777" w:rsidR="00DD7593" w:rsidRPr="00B62AB1" w:rsidRDefault="00DD7593" w:rsidP="00B62AB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B62AB1">
        <w:rPr>
          <w:rFonts w:ascii="Arial" w:hAnsi="Arial" w:cs="Arial"/>
          <w:lang w:val="pl-PL"/>
        </w:rPr>
        <w:t xml:space="preserve">zapoznałem(am) się z Regulaminem dotyczącym zasad wyznaczania składu oraz zasad działania Komitetu Rewitalizacji przyjętym Uchwałą Nr </w:t>
      </w:r>
      <w:r w:rsidR="006F75BF" w:rsidRPr="00B62AB1">
        <w:rPr>
          <w:rFonts w:ascii="Arial" w:hAnsi="Arial" w:cs="Arial"/>
          <w:lang w:val="pl-PL"/>
        </w:rPr>
        <w:t>..............</w:t>
      </w:r>
      <w:r w:rsidRPr="00B62AB1">
        <w:rPr>
          <w:rFonts w:ascii="Arial" w:hAnsi="Arial" w:cs="Arial"/>
          <w:lang w:val="pl-PL"/>
        </w:rPr>
        <w:t xml:space="preserve"> </w:t>
      </w:r>
      <w:r w:rsidRPr="00B62AB1">
        <w:rPr>
          <w:rFonts w:ascii="Arial" w:hAnsi="Arial" w:cs="Arial"/>
        </w:rPr>
        <w:t xml:space="preserve">Rady Gminy </w:t>
      </w:r>
      <w:r w:rsidR="006F75BF" w:rsidRPr="00B62AB1">
        <w:rPr>
          <w:rFonts w:ascii="Arial" w:hAnsi="Arial" w:cs="Arial"/>
        </w:rPr>
        <w:t xml:space="preserve">Wierzbica </w:t>
      </w:r>
      <w:r w:rsidRPr="00B62AB1">
        <w:rPr>
          <w:rFonts w:ascii="Arial" w:hAnsi="Arial" w:cs="Arial"/>
        </w:rPr>
        <w:t xml:space="preserve">z dnia </w:t>
      </w:r>
      <w:r w:rsidR="006F75BF" w:rsidRPr="00B62AB1">
        <w:rPr>
          <w:rFonts w:ascii="Arial" w:hAnsi="Arial" w:cs="Arial"/>
        </w:rPr>
        <w:t>.......</w:t>
      </w:r>
      <w:r w:rsidRPr="00B62AB1">
        <w:rPr>
          <w:rFonts w:ascii="Arial" w:hAnsi="Arial" w:cs="Arial"/>
        </w:rPr>
        <w:t>.;</w:t>
      </w:r>
    </w:p>
    <w:p w14:paraId="6EA45426" w14:textId="77777777" w:rsidR="00DD7593" w:rsidRPr="00B62AB1" w:rsidRDefault="00DD7593" w:rsidP="00B62AB1">
      <w:pPr>
        <w:pStyle w:val="Akapitzlist"/>
        <w:numPr>
          <w:ilvl w:val="0"/>
          <w:numId w:val="2"/>
        </w:numPr>
        <w:spacing w:after="0"/>
        <w:ind w:left="426" w:right="142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119.1 ) – tzw. RODO; do celów związanych z naborem, a następnie pracami Komitetu Rewitalizacji przez Urząd Gminy </w:t>
      </w:r>
      <w:r w:rsidR="006F75BF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 xml:space="preserve">, w tym umieszczenie na stronie www oraz BIP Gminy </w:t>
      </w:r>
      <w:r w:rsidR="006F75BF" w:rsidRPr="00B62AB1">
        <w:rPr>
          <w:rFonts w:ascii="Arial" w:hAnsi="Arial" w:cs="Arial"/>
          <w:lang w:val="pl-PL"/>
        </w:rPr>
        <w:t>Wierzbica</w:t>
      </w:r>
      <w:r w:rsidRPr="00B62AB1">
        <w:rPr>
          <w:rFonts w:ascii="Arial" w:hAnsi="Arial" w:cs="Arial"/>
          <w:lang w:val="pl-PL"/>
        </w:rPr>
        <w:t xml:space="preserve"> mojego imienia, nazwiska i informacji o dotychczasowej działalności oraz nazwy reprezentowanej przeze mnie grupy interesariuszy.</w:t>
      </w:r>
    </w:p>
    <w:p w14:paraId="313D199C" w14:textId="77777777" w:rsidR="00DD7593" w:rsidRPr="00B62AB1" w:rsidRDefault="00DD7593" w:rsidP="00B62AB1">
      <w:pPr>
        <w:pStyle w:val="Akapitzlist"/>
        <w:spacing w:after="0"/>
        <w:ind w:left="426" w:right="142"/>
        <w:rPr>
          <w:rFonts w:ascii="Arial" w:hAnsi="Arial" w:cs="Arial"/>
          <w:lang w:val="pl-PL"/>
        </w:rPr>
      </w:pPr>
    </w:p>
    <w:p w14:paraId="100C4D6B" w14:textId="77777777" w:rsidR="00DD7593" w:rsidRPr="00B62AB1" w:rsidRDefault="00DD7593" w:rsidP="00B62AB1">
      <w:pPr>
        <w:pStyle w:val="Akapitzlist"/>
        <w:numPr>
          <w:ilvl w:val="0"/>
          <w:numId w:val="3"/>
        </w:numPr>
        <w:spacing w:after="0"/>
        <w:ind w:right="142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Ponadto oświadczam, że zostałem poinformowany o tym, że:</w:t>
      </w:r>
    </w:p>
    <w:p w14:paraId="4302A9E2" w14:textId="77777777" w:rsidR="00DD7593" w:rsidRPr="00B62AB1" w:rsidRDefault="00DD7593" w:rsidP="00B62AB1">
      <w:pPr>
        <w:numPr>
          <w:ilvl w:val="0"/>
          <w:numId w:val="4"/>
        </w:numPr>
        <w:spacing w:after="0"/>
        <w:ind w:left="426" w:right="142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zapoznałem się z treścią klauzuli informacyjnej, w tym z informacją o celu i sposobach przetwarzania danych osobowych oraz o prawach jakie mi przysługują w zawiązku z przetwarzaniem danych osobowych;</w:t>
      </w:r>
    </w:p>
    <w:p w14:paraId="583C1CCA" w14:textId="77777777" w:rsidR="00DD7593" w:rsidRPr="00B62AB1" w:rsidRDefault="00DD7593" w:rsidP="00B62AB1">
      <w:pPr>
        <w:numPr>
          <w:ilvl w:val="0"/>
          <w:numId w:val="4"/>
        </w:numPr>
        <w:spacing w:after="0"/>
        <w:ind w:left="426" w:right="142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lastRenderedPageBreak/>
        <w:t>zostałem poinformowany, że moje dane osobowe przetwarzane wyłącznie w calach związanych z naborem, a w przypadkach kandydata na Członka Komitetu Rewitalizacji, także w związku z pracami i działalnością komitetu;</w:t>
      </w:r>
    </w:p>
    <w:p w14:paraId="15295B7C" w14:textId="77777777" w:rsidR="00DD7593" w:rsidRPr="00B62AB1" w:rsidRDefault="00DD7593" w:rsidP="00B62AB1">
      <w:pPr>
        <w:numPr>
          <w:ilvl w:val="0"/>
          <w:numId w:val="4"/>
        </w:numPr>
        <w:spacing w:after="0"/>
        <w:ind w:left="426" w:right="142"/>
        <w:jc w:val="both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 xml:space="preserve">zostałem poinformowany, że podanie danych osobowych jest dobrowolne.  </w:t>
      </w:r>
    </w:p>
    <w:p w14:paraId="6EA75F50" w14:textId="77777777" w:rsidR="00DD7593" w:rsidRPr="00B62AB1" w:rsidRDefault="00DD7593" w:rsidP="00B62AB1">
      <w:pPr>
        <w:spacing w:after="0"/>
        <w:rPr>
          <w:rFonts w:ascii="Arial" w:hAnsi="Arial" w:cs="Arial"/>
          <w:lang w:val="pl-PL"/>
        </w:rPr>
      </w:pPr>
    </w:p>
    <w:p w14:paraId="260073E7" w14:textId="77777777" w:rsidR="00DD7593" w:rsidRPr="00B62AB1" w:rsidRDefault="00DD7593" w:rsidP="00B62AB1">
      <w:pPr>
        <w:spacing w:after="0"/>
        <w:rPr>
          <w:rFonts w:ascii="Arial" w:hAnsi="Arial" w:cs="Arial"/>
          <w:lang w:val="pl-PL"/>
        </w:rPr>
      </w:pPr>
    </w:p>
    <w:p w14:paraId="7A6B37DC" w14:textId="77777777" w:rsidR="00DD7593" w:rsidRPr="00B62AB1" w:rsidRDefault="00DD7593" w:rsidP="00B62AB1">
      <w:pPr>
        <w:spacing w:after="0"/>
        <w:rPr>
          <w:rFonts w:ascii="Arial" w:hAnsi="Arial" w:cs="Arial"/>
          <w:lang w:val="pl-PL"/>
        </w:rPr>
      </w:pPr>
    </w:p>
    <w:p w14:paraId="7E4AF60B" w14:textId="77777777" w:rsidR="00DD7593" w:rsidRPr="00B62AB1" w:rsidRDefault="00DD7593" w:rsidP="00B62AB1">
      <w:pPr>
        <w:tabs>
          <w:tab w:val="left" w:pos="5529"/>
        </w:tabs>
        <w:spacing w:after="0"/>
        <w:rPr>
          <w:rFonts w:ascii="Arial" w:hAnsi="Arial" w:cs="Arial"/>
          <w:lang w:val="pl-PL"/>
        </w:rPr>
      </w:pPr>
      <w:r w:rsidRPr="00B62AB1">
        <w:rPr>
          <w:rFonts w:ascii="Arial" w:hAnsi="Arial" w:cs="Arial"/>
          <w:lang w:val="pl-PL"/>
        </w:rPr>
        <w:t>…………………………………………</w:t>
      </w:r>
      <w:r w:rsidRPr="00B62AB1">
        <w:rPr>
          <w:rFonts w:ascii="Arial" w:hAnsi="Arial" w:cs="Arial"/>
          <w:lang w:val="pl-PL"/>
        </w:rPr>
        <w:tab/>
        <w:t>…………………………………………</w:t>
      </w:r>
    </w:p>
    <w:p w14:paraId="1CCDFF68" w14:textId="77777777" w:rsidR="00DD7593" w:rsidRPr="00B62AB1" w:rsidRDefault="00DD7593" w:rsidP="00B62AB1">
      <w:pPr>
        <w:tabs>
          <w:tab w:val="left" w:pos="5529"/>
        </w:tabs>
        <w:spacing w:after="0"/>
        <w:rPr>
          <w:rFonts w:ascii="Arial" w:hAnsi="Arial" w:cs="Arial"/>
          <w:i/>
          <w:lang w:val="pl-PL"/>
        </w:rPr>
      </w:pPr>
      <w:r w:rsidRPr="00B62AB1">
        <w:rPr>
          <w:rFonts w:ascii="Arial" w:hAnsi="Arial" w:cs="Arial"/>
          <w:lang w:val="pl-PL"/>
        </w:rPr>
        <w:t xml:space="preserve">             </w:t>
      </w:r>
      <w:r w:rsidRPr="00B62AB1">
        <w:rPr>
          <w:rFonts w:ascii="Arial" w:hAnsi="Arial" w:cs="Arial"/>
          <w:i/>
          <w:lang w:val="pl-PL"/>
        </w:rPr>
        <w:t>(Miejscowość i data)</w:t>
      </w:r>
      <w:r w:rsidRPr="00B62AB1">
        <w:rPr>
          <w:rFonts w:ascii="Arial" w:hAnsi="Arial" w:cs="Arial"/>
          <w:lang w:val="pl-PL"/>
        </w:rPr>
        <w:tab/>
      </w:r>
      <w:r w:rsidRPr="00B62AB1">
        <w:rPr>
          <w:rFonts w:ascii="Arial" w:hAnsi="Arial" w:cs="Arial"/>
          <w:i/>
          <w:lang w:val="pl-PL"/>
        </w:rPr>
        <w:t xml:space="preserve">         (Czytelny podpis kandydata)</w:t>
      </w:r>
    </w:p>
    <w:p w14:paraId="25CBF28E" w14:textId="77777777" w:rsidR="00DD7593" w:rsidRPr="00B62AB1" w:rsidRDefault="00DD7593" w:rsidP="00B62AB1">
      <w:pPr>
        <w:spacing w:after="0"/>
        <w:rPr>
          <w:rFonts w:ascii="Arial" w:hAnsi="Arial" w:cs="Arial"/>
          <w:i/>
          <w:lang w:val="pl-PL"/>
        </w:rPr>
      </w:pPr>
      <w:r w:rsidRPr="00B62AB1">
        <w:rPr>
          <w:rFonts w:ascii="Arial" w:hAnsi="Arial" w:cs="Arial"/>
          <w:i/>
          <w:lang w:val="pl-PL"/>
        </w:rPr>
        <w:br w:type="page"/>
      </w:r>
    </w:p>
    <w:p w14:paraId="56B8A277" w14:textId="77777777" w:rsidR="0021548A" w:rsidRPr="0021548A" w:rsidRDefault="0021548A" w:rsidP="0021548A">
      <w:pPr>
        <w:jc w:val="both"/>
        <w:rPr>
          <w:rFonts w:ascii="Arial" w:hAnsi="Arial" w:cs="Arial"/>
          <w:b/>
          <w:lang w:val="pl-PL"/>
        </w:rPr>
      </w:pPr>
      <w:bookmarkStart w:id="1" w:name="_Hlk7432589"/>
      <w:r w:rsidRPr="0021548A">
        <w:rPr>
          <w:rFonts w:ascii="Arial" w:hAnsi="Arial" w:cs="Arial"/>
          <w:b/>
          <w:lang w:val="pl-PL"/>
        </w:rPr>
        <w:lastRenderedPageBreak/>
        <w:t>KLAUZULA RODO</w:t>
      </w:r>
    </w:p>
    <w:p w14:paraId="043D8D6B" w14:textId="77777777" w:rsidR="0021548A" w:rsidRPr="0021548A" w:rsidRDefault="0021548A" w:rsidP="0021548A">
      <w:pPr>
        <w:jc w:val="both"/>
        <w:rPr>
          <w:rFonts w:ascii="Arial" w:hAnsi="Arial" w:cs="Arial"/>
          <w:b/>
          <w:lang w:val="pl-PL"/>
        </w:rPr>
      </w:pPr>
    </w:p>
    <w:p w14:paraId="486701B6" w14:textId="77777777" w:rsidR="0021548A" w:rsidRPr="0021548A" w:rsidRDefault="0021548A" w:rsidP="0021548A">
      <w:pPr>
        <w:jc w:val="both"/>
        <w:rPr>
          <w:rFonts w:ascii="Arial" w:hAnsi="Arial" w:cs="Arial"/>
        </w:rPr>
      </w:pPr>
      <w:r w:rsidRPr="0021548A">
        <w:rPr>
          <w:rFonts w:ascii="Arial" w:hAnsi="Arial" w:cs="Arial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</w:t>
      </w:r>
      <w:r w:rsidRPr="0021548A">
        <w:rPr>
          <w:rFonts w:ascii="Arial" w:hAnsi="Arial" w:cs="Arial"/>
        </w:rPr>
        <w:t>Nr 119, s.1 ze zm.) - dalej: „RODO” informuję, że:</w:t>
      </w:r>
    </w:p>
    <w:p w14:paraId="32B973AB" w14:textId="77777777" w:rsidR="0021548A" w:rsidRPr="0021548A" w:rsidRDefault="0021548A" w:rsidP="002154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30"/>
        <w:jc w:val="both"/>
        <w:rPr>
          <w:rFonts w:ascii="Arial" w:hAnsi="Arial" w:cs="Arial"/>
          <w:b/>
          <w:lang w:val="pl-PL"/>
        </w:rPr>
      </w:pPr>
      <w:bookmarkStart w:id="2" w:name="_Hlk268865"/>
      <w:r w:rsidRPr="0021548A">
        <w:rPr>
          <w:rFonts w:ascii="Arial" w:hAnsi="Arial" w:cs="Arial"/>
          <w:lang w:val="pl-PL"/>
        </w:rPr>
        <w:t xml:space="preserve">Administratorem Państwa danych jest </w:t>
      </w:r>
      <w:bookmarkStart w:id="3" w:name="_Hlk63671297"/>
      <w:bookmarkStart w:id="4" w:name="_Hlk141176227"/>
      <w:r w:rsidRPr="0021548A">
        <w:rPr>
          <w:rFonts w:ascii="Arial" w:hAnsi="Arial" w:cs="Arial"/>
          <w:lang w:val="pl-PL"/>
        </w:rPr>
        <w:t xml:space="preserve">Urząd Gminy w Wierzbicy reprezentowany przez Wójta (22-150 Wierzbica-Osiedle, poczta Wierzbica, ul/ Włodawska 1, e-mail: </w:t>
      </w:r>
      <w:hyperlink r:id="rId5" w:history="1">
        <w:r w:rsidRPr="0021548A">
          <w:rPr>
            <w:rStyle w:val="Hipercze"/>
            <w:rFonts w:ascii="Arial" w:hAnsi="Arial" w:cs="Arial"/>
            <w:lang w:val="pl-PL"/>
          </w:rPr>
          <w:t>ugwierzbica@ugwierzbica.pl</w:t>
        </w:r>
      </w:hyperlink>
      <w:r w:rsidRPr="0021548A">
        <w:rPr>
          <w:rFonts w:ascii="Arial" w:hAnsi="Arial" w:cs="Arial"/>
          <w:lang w:val="pl-PL"/>
        </w:rPr>
        <w:t>, tel. 82-569-32-32</w:t>
      </w:r>
      <w:bookmarkEnd w:id="3"/>
      <w:r w:rsidRPr="0021548A">
        <w:rPr>
          <w:rFonts w:ascii="Arial" w:hAnsi="Arial" w:cs="Arial"/>
          <w:b/>
          <w:lang w:val="pl-PL"/>
        </w:rPr>
        <w:t>.</w:t>
      </w:r>
    </w:p>
    <w:p w14:paraId="0F9724B7" w14:textId="77777777" w:rsidR="0021548A" w:rsidRPr="0021548A" w:rsidRDefault="0021548A" w:rsidP="002154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30"/>
        <w:jc w:val="both"/>
        <w:rPr>
          <w:rFonts w:ascii="Arial" w:hAnsi="Arial" w:cs="Arial"/>
          <w:b/>
          <w:lang w:val="pl-PL"/>
        </w:rPr>
      </w:pPr>
      <w:r w:rsidRPr="0021548A">
        <w:rPr>
          <w:rFonts w:ascii="Arial" w:hAnsi="Arial" w:cs="Arial"/>
          <w:lang w:val="pl-PL"/>
        </w:rPr>
        <w:t xml:space="preserve">W sprawach z zakresu ochrony danych osobowych może się Pani/Pan kontaktować się z Inspektorem Ochrony Danych pod adresem e-mail: </w:t>
      </w:r>
      <w:hyperlink r:id="rId6" w:history="1">
        <w:r w:rsidRPr="0021548A">
          <w:rPr>
            <w:rStyle w:val="Hipercze"/>
            <w:rFonts w:ascii="Arial" w:hAnsi="Arial" w:cs="Arial"/>
            <w:lang w:val="pl-PL"/>
          </w:rPr>
          <w:t>inspektor@cbi24.pl</w:t>
        </w:r>
      </w:hyperlink>
      <w:r w:rsidRPr="0021548A">
        <w:rPr>
          <w:rFonts w:ascii="Arial" w:hAnsi="Arial" w:cs="Arial"/>
          <w:lang w:val="pl-PL"/>
        </w:rPr>
        <w:t xml:space="preserve"> lub pisemnie na adres Administratora.</w:t>
      </w:r>
    </w:p>
    <w:bookmarkEnd w:id="4"/>
    <w:p w14:paraId="34683FCC" w14:textId="249884BA" w:rsidR="0021548A" w:rsidRPr="0021548A" w:rsidRDefault="0021548A" w:rsidP="002154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hAnsi="Arial" w:cs="Arial"/>
          <w:color w:val="000000"/>
          <w:lang w:val="pl-PL"/>
        </w:rPr>
      </w:pPr>
      <w:r w:rsidRPr="0021548A">
        <w:rPr>
          <w:rFonts w:ascii="Arial" w:hAnsi="Arial" w:cs="Arial"/>
          <w:lang w:val="pl-PL"/>
        </w:rPr>
        <w:t>Państwa dane osobowe przetwarzane będą w cel</w:t>
      </w:r>
      <w:r>
        <w:rPr>
          <w:rFonts w:ascii="Arial" w:hAnsi="Arial" w:cs="Arial"/>
          <w:lang w:val="pl-PL"/>
        </w:rPr>
        <w:t xml:space="preserve">ach </w:t>
      </w:r>
      <w:r w:rsidRPr="00B62AB1">
        <w:rPr>
          <w:rFonts w:ascii="Arial" w:hAnsi="Arial" w:cs="Arial"/>
          <w:lang w:val="pl-PL"/>
        </w:rPr>
        <w:t>związanych z naborem, a następnie pracami Komitetu Rewitalizacji przez Urząd Gminy Wierzbica</w:t>
      </w:r>
      <w:r w:rsidRPr="0021548A">
        <w:rPr>
          <w:rFonts w:ascii="Arial" w:hAnsi="Arial" w:cs="Arial"/>
          <w:lang w:val="pl-PL"/>
        </w:rPr>
        <w:t>, na podstawie art. 6 pkt 1 lit. c, e RODO oraz w zw. z art. 5 ust. 2 pkt. 3 ustawy z dnia 24 kwietnia 2003 r. o działalności pożytku publicznego i o wolontariacie (t. j. Dz. U. z 2023 r. poz. 571), w zw. z art. 18 pkt. 15 art. 40 ust.1 ustawy z dnia 8 marca 1990 r. o samorządzie gminnym (t. j. Dz. U. z 2023 r. poz. 40 ze zm.) oraz w zw. z uchwałą nr XIII-59/07 Rady Gminy Wierzbica z dnia 28 grudnia 2007 r. w sprawie określenia zasad i trybu przeprowadzania konsultacji z mieszkańcami gminy.</w:t>
      </w:r>
    </w:p>
    <w:p w14:paraId="1E643B3F" w14:textId="77777777" w:rsidR="0021548A" w:rsidRPr="0021548A" w:rsidRDefault="0021548A" w:rsidP="0021548A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 xml:space="preserve">Państwa dane osobowe będą przetwarzane przez okres niezbędny do realizacji celu, o którym mowa w pkt. 3 z uwzględnieniem okresów przechowywania określonych w przepisach szczególnych, w tym przepisów archiwalnych. </w:t>
      </w:r>
    </w:p>
    <w:bookmarkEnd w:id="2"/>
    <w:p w14:paraId="064193F7" w14:textId="77777777" w:rsidR="0021548A" w:rsidRPr="0021548A" w:rsidRDefault="0021548A" w:rsidP="0021548A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Państwa dane będą przetwarzane w sposób zautomatyzowany, lecz nie będą podlegać zautomatyzowanemu podejmowaniu decyzji w tym profilowaniu.</w:t>
      </w:r>
    </w:p>
    <w:p w14:paraId="1CD6276D" w14:textId="77777777" w:rsidR="0021548A" w:rsidRPr="0021548A" w:rsidRDefault="0021548A" w:rsidP="0021548A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Państwa dane osobowych nie będą przekazywane poza Europejski Obszar Gospodarczy (obejmujący Unię Europejską, Norwegię, Liechtenstein i Islandię).</w:t>
      </w:r>
    </w:p>
    <w:p w14:paraId="5EB33904" w14:textId="77777777" w:rsidR="0021548A" w:rsidRPr="0021548A" w:rsidRDefault="0021548A" w:rsidP="0021548A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W związku z przetwarzaniem Państwa danych osobowych, przysługują Państwu następujące prawa:</w:t>
      </w:r>
    </w:p>
    <w:p w14:paraId="1C9F460B" w14:textId="77777777" w:rsidR="0021548A" w:rsidRPr="0021548A" w:rsidRDefault="0021548A" w:rsidP="0021548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prawo dostępu do swoich danych oraz otrzymania ich kopii;</w:t>
      </w:r>
    </w:p>
    <w:p w14:paraId="254EC394" w14:textId="77777777" w:rsidR="0021548A" w:rsidRPr="0021548A" w:rsidRDefault="0021548A" w:rsidP="0021548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prawo do sprostowania (poprawiania) swoich danych osobowych;</w:t>
      </w:r>
    </w:p>
    <w:p w14:paraId="59B1C55A" w14:textId="77777777" w:rsidR="0021548A" w:rsidRPr="0021548A" w:rsidRDefault="0021548A" w:rsidP="0021548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prawo do ograniczenia przetwarzania danych osobowych;</w:t>
      </w:r>
    </w:p>
    <w:p w14:paraId="13ECFD91" w14:textId="77777777" w:rsidR="0021548A" w:rsidRPr="0021548A" w:rsidRDefault="0021548A" w:rsidP="0021548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05C85E6C" w14:textId="77777777" w:rsidR="0021548A" w:rsidRPr="0021548A" w:rsidRDefault="0021548A" w:rsidP="0021548A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lang w:val="pl-PL"/>
        </w:rPr>
      </w:pPr>
      <w:r w:rsidRPr="0021548A">
        <w:rPr>
          <w:rFonts w:ascii="Arial" w:hAnsi="Arial" w:cs="Arial"/>
          <w:lang w:val="pl-PL"/>
        </w:rPr>
        <w:t>Podanie przez Państwa danych osobowych jest obowiązkowe. Nieprzekazanie danych skutkować będzie brakiem realizacji celu, o którym mowa w punkcie 3</w:t>
      </w:r>
      <w:bookmarkEnd w:id="1"/>
      <w:r w:rsidRPr="0021548A">
        <w:rPr>
          <w:rFonts w:ascii="Arial" w:hAnsi="Arial" w:cs="Arial"/>
          <w:lang w:val="pl-PL"/>
        </w:rPr>
        <w:t>.</w:t>
      </w:r>
    </w:p>
    <w:p w14:paraId="1E5C3EE1" w14:textId="598C8EC0" w:rsidR="00C672CB" w:rsidRPr="0021548A" w:rsidRDefault="0021548A" w:rsidP="00B62AB1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="Arial" w:hAnsi="Arial" w:cs="Arial"/>
          <w:lang w:val="pl-PL"/>
        </w:rPr>
      </w:pPr>
      <w:r w:rsidRPr="0021548A">
        <w:rPr>
          <w:rStyle w:val="cf01"/>
          <w:rFonts w:ascii="Arial" w:hAnsi="Arial" w:cs="Arial"/>
          <w:sz w:val="22"/>
          <w:szCs w:val="22"/>
          <w:lang w:val="pl-P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  <w:r>
        <w:rPr>
          <w:rStyle w:val="cf01"/>
          <w:rFonts w:ascii="Arial" w:hAnsi="Arial" w:cs="Arial"/>
          <w:sz w:val="22"/>
          <w:szCs w:val="22"/>
          <w:lang w:val="pl-PL"/>
        </w:rPr>
        <w:t>.</w:t>
      </w:r>
    </w:p>
    <w:p w14:paraId="53E503F2" w14:textId="77777777" w:rsidR="00C672CB" w:rsidRPr="00B62AB1" w:rsidRDefault="00C672CB" w:rsidP="00B62AB1">
      <w:pPr>
        <w:spacing w:after="0"/>
        <w:rPr>
          <w:rFonts w:ascii="Arial" w:eastAsia="SimSun" w:hAnsi="Arial" w:cs="Arial"/>
          <w:bCs/>
          <w:color w:val="000000"/>
          <w:kern w:val="3"/>
          <w:lang w:val="pl-PL" w:eastAsia="zh-CN" w:bidi="hi-IN"/>
        </w:rPr>
      </w:pPr>
    </w:p>
    <w:p w14:paraId="13D53C53" w14:textId="77777777" w:rsidR="00C672CB" w:rsidRPr="00B62AB1" w:rsidRDefault="00C672CB" w:rsidP="00B62AB1">
      <w:pPr>
        <w:pStyle w:val="Default"/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62AB1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14:paraId="7677F4B8" w14:textId="77777777" w:rsidR="00C672CB" w:rsidRPr="00B62AB1" w:rsidRDefault="00C672CB" w:rsidP="00B62AB1">
      <w:pPr>
        <w:pStyle w:val="Default"/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F43C5D" w14:textId="77777777" w:rsidR="00C672CB" w:rsidRPr="00B62AB1" w:rsidRDefault="00C672CB" w:rsidP="00B62AB1">
      <w:pPr>
        <w:pStyle w:val="Default"/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1EBCB000" w14:textId="77777777" w:rsidR="00C672CB" w:rsidRPr="00B62AB1" w:rsidRDefault="00C672CB" w:rsidP="00B62AB1">
      <w:pPr>
        <w:pStyle w:val="Default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62AB1">
        <w:rPr>
          <w:rFonts w:ascii="Arial" w:hAnsi="Arial" w:cs="Arial"/>
          <w:sz w:val="22"/>
          <w:szCs w:val="22"/>
        </w:rPr>
        <w:t>Zgodnie z Ustawą z dnia 9 października 2015 r. o rewitalizacji, Komitet Rewitalizacji stanowi forum współpracy i dialogu interesariuszy z organami gminy w sprawach dotyczących przygotowania, prowadzenia i oceny rewitalizacji oraz pełni funkcję opiniodawczo-doradczą Wójta. Funkcjonowanie Komitetu jest jednym z istotnych elementów partycypacji społecznej, związanych z wdrażaniem zapisów Gminnego Programu Rewitalizacji, którego celem jest wyprowadzanie ze stanu kryzysowego obszarów zdegradowanych. Zasady wyznaczania składu oraz zasady działania Komitetu Rewitalizacji określa, w drodze uchwały, Rada Gminy. Rolą Komitetu Rewitalizacji jest zatem wspieranie procesu rewitalizacji w gminie poprzez opiniowanie, doradzanie, a także zapewnienie czynnego udziału lokalnych środowisk społecznych, gospodarczych, mieszkańców gminy, organizacji pozarządowych oraz innych grup w zaplanowanym procesie.</w:t>
      </w:r>
    </w:p>
    <w:p w14:paraId="47B8BF59" w14:textId="03910FBB" w:rsidR="00C672CB" w:rsidRPr="00B62AB1" w:rsidRDefault="00C672CB" w:rsidP="00B62AB1">
      <w:pPr>
        <w:pStyle w:val="Textbody"/>
        <w:widowControl/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B62AB1">
        <w:rPr>
          <w:rFonts w:ascii="Arial" w:hAnsi="Arial" w:cs="Arial"/>
          <w:sz w:val="22"/>
          <w:szCs w:val="22"/>
        </w:rPr>
        <w:t>Niniejsza uchwała została poddana konsultacjom społecznym w dniach</w:t>
      </w:r>
      <w:r w:rsidR="00B62AB1">
        <w:rPr>
          <w:rFonts w:ascii="Arial" w:hAnsi="Arial" w:cs="Arial"/>
          <w:sz w:val="22"/>
          <w:szCs w:val="22"/>
        </w:rPr>
        <w:t xml:space="preserve"> 11.12.</w:t>
      </w:r>
      <w:r w:rsidRPr="00B62AB1">
        <w:rPr>
          <w:rFonts w:ascii="Arial" w:hAnsi="Arial" w:cs="Arial"/>
          <w:sz w:val="22"/>
          <w:szCs w:val="22"/>
        </w:rPr>
        <w:t>2023 -</w:t>
      </w:r>
      <w:r w:rsidR="00B62AB1">
        <w:rPr>
          <w:rFonts w:ascii="Arial" w:hAnsi="Arial" w:cs="Arial"/>
          <w:sz w:val="22"/>
          <w:szCs w:val="22"/>
        </w:rPr>
        <w:t>17.01.2024</w:t>
      </w:r>
      <w:r w:rsidRPr="00B62AB1">
        <w:rPr>
          <w:rFonts w:ascii="Arial" w:hAnsi="Arial" w:cs="Arial"/>
          <w:sz w:val="22"/>
          <w:szCs w:val="22"/>
        </w:rPr>
        <w:t xml:space="preserve"> r.</w:t>
      </w:r>
    </w:p>
    <w:p w14:paraId="1591A0E3" w14:textId="77777777" w:rsidR="00C672CB" w:rsidRPr="00B62AB1" w:rsidRDefault="00C672CB" w:rsidP="00B62AB1">
      <w:pPr>
        <w:spacing w:after="0"/>
        <w:rPr>
          <w:rFonts w:ascii="Arial" w:eastAsia="SimSun" w:hAnsi="Arial" w:cs="Arial"/>
          <w:bCs/>
          <w:color w:val="000000"/>
          <w:kern w:val="3"/>
          <w:lang w:val="pl-PL" w:eastAsia="zh-CN" w:bidi="hi-IN"/>
        </w:rPr>
      </w:pPr>
    </w:p>
    <w:sectPr w:rsidR="00C672CB" w:rsidRPr="00B62AB1" w:rsidSect="009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C40"/>
    <w:multiLevelType w:val="hybridMultilevel"/>
    <w:tmpl w:val="103ABD12"/>
    <w:lvl w:ilvl="0" w:tplc="71D22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BE48B7"/>
    <w:multiLevelType w:val="hybridMultilevel"/>
    <w:tmpl w:val="D7C2E4AC"/>
    <w:lvl w:ilvl="0" w:tplc="607E4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3" w15:restartNumberingAfterBreak="0">
    <w:nsid w:val="29FA18D1"/>
    <w:multiLevelType w:val="hybridMultilevel"/>
    <w:tmpl w:val="7A0A5E8E"/>
    <w:lvl w:ilvl="0" w:tplc="71D22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96237"/>
    <w:multiLevelType w:val="hybridMultilevel"/>
    <w:tmpl w:val="E4064B50"/>
    <w:lvl w:ilvl="0" w:tplc="CFF23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2168"/>
    <w:multiLevelType w:val="multilevel"/>
    <w:tmpl w:val="B15499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4E0B"/>
    <w:multiLevelType w:val="hybridMultilevel"/>
    <w:tmpl w:val="4EF8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A549D"/>
    <w:multiLevelType w:val="hybridMultilevel"/>
    <w:tmpl w:val="57F4C8B2"/>
    <w:lvl w:ilvl="0" w:tplc="F6D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E18E0"/>
    <w:multiLevelType w:val="hybridMultilevel"/>
    <w:tmpl w:val="45D2FB9E"/>
    <w:lvl w:ilvl="0" w:tplc="8416C6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15E3"/>
    <w:multiLevelType w:val="hybridMultilevel"/>
    <w:tmpl w:val="32A2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41391">
    <w:abstractNumId w:val="7"/>
  </w:num>
  <w:num w:numId="2" w16cid:durableId="1953048994">
    <w:abstractNumId w:val="0"/>
  </w:num>
  <w:num w:numId="3" w16cid:durableId="21249752">
    <w:abstractNumId w:val="10"/>
  </w:num>
  <w:num w:numId="4" w16cid:durableId="402947701">
    <w:abstractNumId w:val="3"/>
  </w:num>
  <w:num w:numId="5" w16cid:durableId="1364091248">
    <w:abstractNumId w:val="2"/>
  </w:num>
  <w:num w:numId="6" w16cid:durableId="1503661381">
    <w:abstractNumId w:val="1"/>
  </w:num>
  <w:num w:numId="7" w16cid:durableId="1852375191">
    <w:abstractNumId w:val="9"/>
  </w:num>
  <w:num w:numId="8" w16cid:durableId="64958122">
    <w:abstractNumId w:val="8"/>
  </w:num>
  <w:num w:numId="9" w16cid:durableId="1504928800">
    <w:abstractNumId w:val="4"/>
  </w:num>
  <w:num w:numId="10" w16cid:durableId="1610312878">
    <w:abstractNumId w:val="6"/>
  </w:num>
  <w:num w:numId="11" w16cid:durableId="1985767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B79"/>
    <w:rsid w:val="0006786F"/>
    <w:rsid w:val="000C7C25"/>
    <w:rsid w:val="000E5A5F"/>
    <w:rsid w:val="00121B79"/>
    <w:rsid w:val="001F3A27"/>
    <w:rsid w:val="0021548A"/>
    <w:rsid w:val="00265FD1"/>
    <w:rsid w:val="004B2CFF"/>
    <w:rsid w:val="006F75BF"/>
    <w:rsid w:val="008D4010"/>
    <w:rsid w:val="00967EC4"/>
    <w:rsid w:val="00987313"/>
    <w:rsid w:val="009C695C"/>
    <w:rsid w:val="00A40465"/>
    <w:rsid w:val="00A41CAF"/>
    <w:rsid w:val="00AE48A1"/>
    <w:rsid w:val="00B62AB1"/>
    <w:rsid w:val="00C623B9"/>
    <w:rsid w:val="00C672CB"/>
    <w:rsid w:val="00CD5C92"/>
    <w:rsid w:val="00D9132E"/>
    <w:rsid w:val="00DD7593"/>
    <w:rsid w:val="00EA403B"/>
    <w:rsid w:val="00F02E11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D091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1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10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7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75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D75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DD7593"/>
    <w:rPr>
      <w:b/>
      <w:bCs/>
    </w:rPr>
  </w:style>
  <w:style w:type="paragraph" w:customStyle="1" w:styleId="Default">
    <w:name w:val="Default"/>
    <w:rsid w:val="00AE4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rsid w:val="0021548A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548A"/>
  </w:style>
  <w:style w:type="character" w:customStyle="1" w:styleId="cf01">
    <w:name w:val="cf01"/>
    <w:basedOn w:val="Domylnaczcionkaakapitu"/>
    <w:rsid w:val="00215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wierzbica@ugwierz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2009</Words>
  <Characters>12055</Characters>
  <Application>Microsoft Office Word</Application>
  <DocSecurity>0</DocSecurity>
  <Lines>100</Lines>
  <Paragraphs>28</Paragraphs>
  <ScaleCrop>false</ScaleCrop>
  <Company>Microsoft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Dębowska</dc:creator>
  <cp:lastModifiedBy>Joanna Stepaniuk</cp:lastModifiedBy>
  <cp:revision>8</cp:revision>
  <cp:lastPrinted>2023-12-08T11:51:00Z</cp:lastPrinted>
  <dcterms:created xsi:type="dcterms:W3CDTF">2023-12-05T11:30:00Z</dcterms:created>
  <dcterms:modified xsi:type="dcterms:W3CDTF">2023-12-08T11:55:00Z</dcterms:modified>
</cp:coreProperties>
</file>