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5949DB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2158156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995CEE">
        <w:rPr>
          <w:rFonts w:ascii="Arial" w:eastAsia="Bookman Old Style" w:hAnsi="Arial" w:cs="Arial"/>
          <w:sz w:val="24"/>
          <w:szCs w:val="24"/>
        </w:rPr>
        <w:t>dnia 16.08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5949DB">
        <w:rPr>
          <w:rFonts w:ascii="Arial" w:hAnsi="Arial" w:cs="Arial"/>
          <w:b/>
          <w:sz w:val="24"/>
          <w:szCs w:val="24"/>
        </w:rPr>
        <w:t>.700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995CEE">
        <w:rPr>
          <w:rFonts w:ascii="Arial" w:hAnsi="Arial"/>
          <w:bCs/>
          <w:sz w:val="24"/>
          <w:szCs w:val="24"/>
        </w:rPr>
        <w:t>z dnia 26.07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5949DB">
        <w:rPr>
          <w:rFonts w:ascii="Arial" w:hAnsi="Arial"/>
          <w:sz w:val="24"/>
          <w:szCs w:val="24"/>
        </w:rPr>
        <w:t>na Mateusza Chrzanowskiego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995CEE">
        <w:rPr>
          <w:rFonts w:ascii="Arial" w:hAnsi="Arial"/>
          <w:bCs/>
          <w:sz w:val="24"/>
          <w:szCs w:val="24"/>
        </w:rPr>
        <w:t>BUDOWY</w:t>
      </w:r>
      <w:r w:rsidR="005949DB">
        <w:rPr>
          <w:rFonts w:ascii="Arial" w:hAnsi="Arial"/>
          <w:bCs/>
          <w:sz w:val="24"/>
          <w:szCs w:val="24"/>
        </w:rPr>
        <w:t xml:space="preserve"> PRZYŁĄCZA GAZU PŁYNNEGO Z PODZIEMNYM ZBIORNIKIEM GAZU</w:t>
      </w:r>
      <w:bookmarkStart w:id="0" w:name="_GoBack"/>
      <w:bookmarkEnd w:id="0"/>
      <w:r w:rsidR="005949DB">
        <w:rPr>
          <w:rFonts w:ascii="Arial" w:hAnsi="Arial"/>
          <w:bCs/>
          <w:sz w:val="24"/>
          <w:szCs w:val="24"/>
        </w:rPr>
        <w:t xml:space="preserve"> o poj. 2700 l  NA DZIAŁCE NR 71/2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5949DB">
        <w:rPr>
          <w:rFonts w:ascii="Arial" w:hAnsi="Arial"/>
          <w:bCs/>
          <w:sz w:val="24"/>
          <w:szCs w:val="24"/>
        </w:rPr>
        <w:t>POŁOŻONEJ W MIEJSCOWOŚCI PIASKI</w:t>
      </w:r>
      <w:r w:rsidR="00DA61E3">
        <w:rPr>
          <w:rFonts w:ascii="Arial" w:hAnsi="Arial"/>
          <w:bCs/>
          <w:sz w:val="24"/>
          <w:szCs w:val="24"/>
        </w:rPr>
        <w:t xml:space="preserve">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20CC9"/>
    <w:rsid w:val="00152B55"/>
    <w:rsid w:val="002F49E0"/>
    <w:rsid w:val="003600FE"/>
    <w:rsid w:val="00412B50"/>
    <w:rsid w:val="005949DB"/>
    <w:rsid w:val="00607B56"/>
    <w:rsid w:val="00657696"/>
    <w:rsid w:val="00734891"/>
    <w:rsid w:val="007D531C"/>
    <w:rsid w:val="008322E4"/>
    <w:rsid w:val="008C7FA1"/>
    <w:rsid w:val="00917C16"/>
    <w:rsid w:val="0097658C"/>
    <w:rsid w:val="00995CEE"/>
    <w:rsid w:val="00A43F55"/>
    <w:rsid w:val="00A977BF"/>
    <w:rsid w:val="00B83EA2"/>
    <w:rsid w:val="00C2041E"/>
    <w:rsid w:val="00C717C6"/>
    <w:rsid w:val="00D47ED1"/>
    <w:rsid w:val="00DA61E3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19</cp:revision>
  <cp:lastPrinted>2021-12-13T15:01:00Z</cp:lastPrinted>
  <dcterms:created xsi:type="dcterms:W3CDTF">2021-01-26T11:24:00Z</dcterms:created>
  <dcterms:modified xsi:type="dcterms:W3CDTF">2022-08-16T10:30:00Z</dcterms:modified>
</cp:coreProperties>
</file>