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38F0E" w14:textId="77777777" w:rsidR="004E77CD" w:rsidRDefault="004E77CD" w:rsidP="004E77CD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2333F2F7" w14:textId="384F5017" w:rsidR="004E77CD" w:rsidRDefault="004E77CD" w:rsidP="004E77CD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</w:t>
      </w:r>
      <w:r>
        <w:rPr>
          <w:b/>
        </w:rPr>
        <w:t>I</w:t>
      </w:r>
      <w:r>
        <w:rPr>
          <w:b/>
        </w:rPr>
        <w:t xml:space="preserve"> półrocze 2020 r.</w:t>
      </w:r>
    </w:p>
    <w:p w14:paraId="1AFCB045" w14:textId="77777777" w:rsidR="004E77CD" w:rsidRDefault="004E77CD" w:rsidP="004E77CD">
      <w:pPr>
        <w:pStyle w:val="Standard"/>
        <w:jc w:val="center"/>
      </w:pPr>
    </w:p>
    <w:p w14:paraId="6B0305EE" w14:textId="77777777" w:rsidR="004E77CD" w:rsidRDefault="004E77CD" w:rsidP="004E77CD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4E77CD" w14:paraId="3DBBA94D" w14:textId="77777777" w:rsidTr="004E77CD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076482" w14:textId="77777777" w:rsidR="004E77CD" w:rsidRDefault="004E77CD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A7C28B" w14:textId="77777777" w:rsidR="004E77CD" w:rsidRDefault="004E77CD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DF16F4" w14:textId="77777777" w:rsidR="004E77CD" w:rsidRDefault="004E77CD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805AEC" w14:textId="77777777" w:rsidR="004E77CD" w:rsidRDefault="004E77CD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2CBFC4" w14:textId="77777777" w:rsidR="004E77CD" w:rsidRDefault="004E77CD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C5863E" w14:textId="77777777" w:rsidR="004E77CD" w:rsidRDefault="004E77CD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4E77CD" w:rsidRPr="009D66D9" w14:paraId="20AB2AF2" w14:textId="77777777" w:rsidTr="004E77CD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5AD253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43B4D0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OPTIMAL Sławomir Różacki</w:t>
            </w:r>
          </w:p>
          <w:p w14:paraId="767C504C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00011411</w:t>
            </w: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20418" w14:textId="77777777" w:rsidR="004E77CD" w:rsidRPr="009D66D9" w:rsidRDefault="004E77CD">
            <w:pPr>
              <w:pStyle w:val="TableContents"/>
              <w:spacing w:line="256" w:lineRule="auto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9D66D9">
              <w:rPr>
                <w:rFonts w:ascii="Times New Roman" w:hAnsi="Times New Roman"/>
                <w:sz w:val="22"/>
                <w:szCs w:val="22"/>
              </w:rPr>
              <w:t>A</w:t>
            </w:r>
          </w:p>
          <w:p w14:paraId="1A21716B" w14:textId="1BE9D5D9" w:rsidR="004E77CD" w:rsidRPr="009D66D9" w:rsidRDefault="004E77CD">
            <w:pPr>
              <w:pStyle w:val="TableContents"/>
              <w:spacing w:line="256" w:lineRule="auto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9D66D9">
              <w:rPr>
                <w:rFonts w:ascii="Times New Roman" w:hAnsi="Times New Roman"/>
                <w:sz w:val="22"/>
                <w:szCs w:val="22"/>
              </w:rPr>
              <w:t xml:space="preserve">B </w:t>
            </w:r>
          </w:p>
          <w:p w14:paraId="1008C873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 xml:space="preserve">BE </w:t>
            </w:r>
          </w:p>
          <w:p w14:paraId="3BFEAE8E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C</w:t>
            </w:r>
          </w:p>
          <w:p w14:paraId="347B6211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CE</w:t>
            </w:r>
          </w:p>
          <w:p w14:paraId="7C6DEFE7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T</w:t>
            </w:r>
          </w:p>
          <w:p w14:paraId="209966EF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0E304F" w14:textId="666009C2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100,00%</w:t>
            </w:r>
          </w:p>
          <w:p w14:paraId="33390710" w14:textId="0D634720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55,77%</w:t>
            </w:r>
          </w:p>
          <w:p w14:paraId="08B14ECB" w14:textId="34AC3C7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100,00%</w:t>
            </w:r>
          </w:p>
          <w:p w14:paraId="39D52019" w14:textId="4E9870A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42,86%</w:t>
            </w:r>
          </w:p>
          <w:p w14:paraId="0C9D2D49" w14:textId="4926A530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60,00%</w:t>
            </w:r>
          </w:p>
          <w:p w14:paraId="0CDBBECD" w14:textId="6A9BF934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40,00%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3146CB" w14:textId="7CB426C4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100,00%</w:t>
            </w:r>
          </w:p>
          <w:p w14:paraId="4B67B25B" w14:textId="2640161B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65,31%</w:t>
            </w:r>
          </w:p>
          <w:p w14:paraId="5C061AA0" w14:textId="039CC8AD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0,00%</w:t>
            </w:r>
          </w:p>
          <w:p w14:paraId="167005A6" w14:textId="30CB5789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80,00%</w:t>
            </w:r>
          </w:p>
          <w:p w14:paraId="30DDC83D" w14:textId="03E9EF93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0,00%</w:t>
            </w:r>
          </w:p>
          <w:p w14:paraId="05EFB833" w14:textId="409894D9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66,67%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F36678" w14:textId="38931662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100,00%</w:t>
            </w:r>
          </w:p>
          <w:p w14:paraId="196946F5" w14:textId="6B03E7C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60,40%</w:t>
            </w:r>
          </w:p>
          <w:p w14:paraId="2284BBE2" w14:textId="0FDFB88E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100,00%</w:t>
            </w:r>
          </w:p>
          <w:p w14:paraId="0025655D" w14:textId="14B7CB6C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58,33%</w:t>
            </w:r>
          </w:p>
          <w:p w14:paraId="7D82A4D8" w14:textId="6A03ABAC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60,00%</w:t>
            </w:r>
          </w:p>
          <w:p w14:paraId="58CBE208" w14:textId="29DDE397" w:rsidR="004E77CD" w:rsidRPr="009D66D9" w:rsidRDefault="004E77CD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66D9">
              <w:rPr>
                <w:rFonts w:ascii="Times New Roman" w:hAnsi="Times New Roman"/>
                <w:sz w:val="22"/>
                <w:szCs w:val="22"/>
              </w:rPr>
              <w:t>50,00%</w:t>
            </w:r>
          </w:p>
        </w:tc>
      </w:tr>
      <w:tr w:rsidR="004E77CD" w:rsidRPr="009D66D9" w14:paraId="0C53CABE" w14:textId="77777777" w:rsidTr="004E77CD">
        <w:trPr>
          <w:trHeight w:val="1980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9B37D1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2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BB8BC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Auto Szkoła</w:t>
            </w:r>
          </w:p>
          <w:p w14:paraId="729ADEE2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Tadeusz Chojnowski</w:t>
            </w:r>
          </w:p>
          <w:p w14:paraId="3A657518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00041411</w:t>
            </w:r>
          </w:p>
          <w:p w14:paraId="2DCA098D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B0279" w14:textId="13D95E10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</w:t>
            </w:r>
            <w:r w:rsidRPr="009D66D9">
              <w:rPr>
                <w:sz w:val="22"/>
                <w:szCs w:val="22"/>
              </w:rPr>
              <w:t>M</w:t>
            </w:r>
          </w:p>
          <w:p w14:paraId="14FA577E" w14:textId="0BC9798B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A1</w:t>
            </w:r>
          </w:p>
          <w:p w14:paraId="4B487C4C" w14:textId="7FC662A3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A2</w:t>
            </w:r>
          </w:p>
          <w:p w14:paraId="78C2F2A9" w14:textId="69E42984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</w:t>
            </w:r>
          </w:p>
          <w:p w14:paraId="020ACB14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  <w:p w14:paraId="4DC93EDE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C</w:t>
            </w:r>
          </w:p>
          <w:p w14:paraId="598D44B9" w14:textId="1E197DB5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CE</w:t>
            </w: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B98785" w14:textId="625AC338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100,00</w:t>
            </w:r>
            <w:r w:rsidR="00B83DD2">
              <w:rPr>
                <w:sz w:val="22"/>
                <w:szCs w:val="22"/>
              </w:rPr>
              <w:t>%</w:t>
            </w:r>
          </w:p>
          <w:p w14:paraId="164C8E42" w14:textId="4F001721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100,00</w:t>
            </w:r>
            <w:r w:rsidR="00B83DD2">
              <w:rPr>
                <w:sz w:val="22"/>
                <w:szCs w:val="22"/>
              </w:rPr>
              <w:t>%</w:t>
            </w:r>
          </w:p>
          <w:p w14:paraId="5EDFC9A0" w14:textId="51843A62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100,00</w:t>
            </w:r>
            <w:r w:rsidR="00B83DD2">
              <w:rPr>
                <w:sz w:val="22"/>
                <w:szCs w:val="22"/>
              </w:rPr>
              <w:t>%</w:t>
            </w:r>
          </w:p>
          <w:p w14:paraId="4E39A389" w14:textId="58C0A2EF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55AFEE75" w14:textId="713782CA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57,69</w:t>
            </w:r>
            <w:r w:rsidR="00B83DD2">
              <w:rPr>
                <w:sz w:val="22"/>
                <w:szCs w:val="22"/>
              </w:rPr>
              <w:t>%</w:t>
            </w:r>
          </w:p>
          <w:p w14:paraId="0720051C" w14:textId="79A162A9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57,14</w:t>
            </w:r>
            <w:r w:rsidR="00B83DD2">
              <w:rPr>
                <w:sz w:val="22"/>
                <w:szCs w:val="22"/>
              </w:rPr>
              <w:t>%</w:t>
            </w:r>
          </w:p>
          <w:p w14:paraId="5657A20C" w14:textId="3F52E129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AE223" w14:textId="6994ADCB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33,33</w:t>
            </w:r>
            <w:r w:rsidR="00B83DD2">
              <w:rPr>
                <w:sz w:val="22"/>
                <w:szCs w:val="22"/>
              </w:rPr>
              <w:t>%</w:t>
            </w:r>
          </w:p>
          <w:p w14:paraId="116E13AC" w14:textId="07DC4507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2C19CF74" w14:textId="2850CFD2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22CACB21" w14:textId="3F41808F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74C7671E" w14:textId="4EEDBC8C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57,69</w:t>
            </w:r>
            <w:r w:rsidR="00B83DD2">
              <w:rPr>
                <w:sz w:val="22"/>
                <w:szCs w:val="22"/>
              </w:rPr>
              <w:t>%</w:t>
            </w:r>
          </w:p>
          <w:p w14:paraId="36D4A742" w14:textId="11673575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57,14</w:t>
            </w:r>
            <w:r w:rsidR="00B83DD2">
              <w:rPr>
                <w:sz w:val="22"/>
                <w:szCs w:val="22"/>
              </w:rPr>
              <w:t>%</w:t>
            </w:r>
          </w:p>
          <w:p w14:paraId="6BB467E0" w14:textId="3F7A80E0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53209" w14:textId="59AEF421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50,00</w:t>
            </w:r>
            <w:r w:rsidR="00B83DD2">
              <w:rPr>
                <w:sz w:val="22"/>
                <w:szCs w:val="22"/>
              </w:rPr>
              <w:t>%</w:t>
            </w:r>
          </w:p>
          <w:p w14:paraId="67A325B7" w14:textId="27D87F44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100,00</w:t>
            </w:r>
            <w:r w:rsidR="00B83DD2">
              <w:rPr>
                <w:sz w:val="22"/>
                <w:szCs w:val="22"/>
              </w:rPr>
              <w:t>%</w:t>
            </w:r>
          </w:p>
          <w:p w14:paraId="621D2B4C" w14:textId="37970F0C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100,00</w:t>
            </w:r>
            <w:r w:rsidR="00B83DD2">
              <w:rPr>
                <w:sz w:val="22"/>
                <w:szCs w:val="22"/>
              </w:rPr>
              <w:t>%</w:t>
            </w:r>
          </w:p>
          <w:p w14:paraId="659B8558" w14:textId="392913CE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50,00</w:t>
            </w:r>
            <w:r w:rsidR="00B83DD2">
              <w:rPr>
                <w:sz w:val="22"/>
                <w:szCs w:val="22"/>
              </w:rPr>
              <w:t>%</w:t>
            </w:r>
          </w:p>
          <w:p w14:paraId="2661E190" w14:textId="77E99482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50,78</w:t>
            </w:r>
            <w:r w:rsidR="00B83DD2">
              <w:rPr>
                <w:sz w:val="22"/>
                <w:szCs w:val="22"/>
              </w:rPr>
              <w:t>%</w:t>
            </w:r>
          </w:p>
          <w:p w14:paraId="7355C6E4" w14:textId="56F334CA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62,50</w:t>
            </w:r>
            <w:r w:rsidR="00B83DD2">
              <w:rPr>
                <w:sz w:val="22"/>
                <w:szCs w:val="22"/>
              </w:rPr>
              <w:t>%</w:t>
            </w:r>
          </w:p>
          <w:p w14:paraId="7D0A39AE" w14:textId="4B3D0312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66,67</w:t>
            </w:r>
            <w:r w:rsidR="00B83DD2">
              <w:rPr>
                <w:sz w:val="22"/>
                <w:szCs w:val="22"/>
              </w:rPr>
              <w:t>%</w:t>
            </w:r>
          </w:p>
        </w:tc>
      </w:tr>
      <w:tr w:rsidR="004E77CD" w:rsidRPr="009D66D9" w14:paraId="1C8BFEC3" w14:textId="77777777" w:rsidTr="004E77CD">
        <w:trPr>
          <w:trHeight w:val="948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958F41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3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579CB" w14:textId="20C96429" w:rsidR="004E77CD" w:rsidRPr="009D66D9" w:rsidRDefault="004E77CD" w:rsidP="004E77CD">
            <w:pPr>
              <w:pStyle w:val="TableContents"/>
              <w:spacing w:line="256" w:lineRule="auto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 xml:space="preserve">            </w:t>
            </w:r>
            <w:r w:rsidRPr="009D66D9">
              <w:rPr>
                <w:sz w:val="22"/>
                <w:szCs w:val="22"/>
              </w:rPr>
              <w:t>Auto Kurs</w:t>
            </w:r>
          </w:p>
          <w:p w14:paraId="16FE4394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Arkadiusz Gójski</w:t>
            </w:r>
          </w:p>
          <w:p w14:paraId="1285744B" w14:textId="52F847C5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00071411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EF36E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B1</w:t>
            </w:r>
          </w:p>
          <w:p w14:paraId="6EDA5444" w14:textId="764DA078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D2E30" w14:textId="7EABB3A2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100,00</w:t>
            </w:r>
            <w:r w:rsidR="00B83DD2">
              <w:rPr>
                <w:sz w:val="22"/>
                <w:szCs w:val="22"/>
              </w:rPr>
              <w:t>%</w:t>
            </w:r>
          </w:p>
          <w:p w14:paraId="3D02E431" w14:textId="1C1755D9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52,94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79170" w14:textId="6C518DB1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66,67</w:t>
            </w:r>
            <w:r w:rsidR="00B83DD2">
              <w:rPr>
                <w:sz w:val="22"/>
                <w:szCs w:val="22"/>
              </w:rPr>
              <w:t>%</w:t>
            </w:r>
          </w:p>
          <w:p w14:paraId="6F432D1F" w14:textId="0FB5A761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79,17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E2C66" w14:textId="46E2F341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80,00</w:t>
            </w:r>
            <w:r w:rsidR="00B83DD2">
              <w:rPr>
                <w:sz w:val="22"/>
                <w:szCs w:val="22"/>
              </w:rPr>
              <w:t>%</w:t>
            </w:r>
          </w:p>
          <w:p w14:paraId="20A95E1B" w14:textId="0B9AD53D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63,79</w:t>
            </w:r>
            <w:r w:rsidR="00B83DD2">
              <w:rPr>
                <w:sz w:val="22"/>
                <w:szCs w:val="22"/>
              </w:rPr>
              <w:t>%</w:t>
            </w:r>
          </w:p>
        </w:tc>
      </w:tr>
      <w:tr w:rsidR="004E77CD" w:rsidRPr="009D66D9" w14:paraId="7BC23198" w14:textId="77777777" w:rsidTr="004E77CD">
        <w:trPr>
          <w:trHeight w:val="1035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B94739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4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B3828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NOWA Szkoła Jazdy Zbigniew Bański</w:t>
            </w:r>
          </w:p>
          <w:p w14:paraId="0FAFB1DB" w14:textId="67262D4C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00101411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4A020D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AM</w:t>
            </w:r>
          </w:p>
          <w:p w14:paraId="7C3D843C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A1</w:t>
            </w:r>
          </w:p>
          <w:p w14:paraId="5F06F7FE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</w:t>
            </w:r>
          </w:p>
          <w:p w14:paraId="2964B167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B1</w:t>
            </w:r>
          </w:p>
          <w:p w14:paraId="16F68600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  <w:p w14:paraId="0A7F6FB7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BE</w:t>
            </w:r>
          </w:p>
          <w:p w14:paraId="55ED7E6B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C</w:t>
            </w:r>
          </w:p>
          <w:p w14:paraId="1317BEE4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CE</w:t>
            </w:r>
          </w:p>
          <w:p w14:paraId="51C39724" w14:textId="1102F983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T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F350A" w14:textId="46453362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100,00</w:t>
            </w:r>
            <w:r w:rsidR="00B83DD2">
              <w:rPr>
                <w:sz w:val="22"/>
                <w:szCs w:val="22"/>
              </w:rPr>
              <w:t>%</w:t>
            </w:r>
          </w:p>
          <w:p w14:paraId="60A0FC9D" w14:textId="67D1105D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50,00</w:t>
            </w:r>
            <w:r w:rsidR="00B83DD2">
              <w:rPr>
                <w:sz w:val="22"/>
                <w:szCs w:val="22"/>
              </w:rPr>
              <w:t>%</w:t>
            </w:r>
          </w:p>
          <w:p w14:paraId="380DF2ED" w14:textId="5A6DB0DA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66,67</w:t>
            </w:r>
            <w:r w:rsidR="00B83DD2">
              <w:rPr>
                <w:sz w:val="22"/>
                <w:szCs w:val="22"/>
              </w:rPr>
              <w:t>%</w:t>
            </w:r>
          </w:p>
          <w:p w14:paraId="09E956C5" w14:textId="3D2678B5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62,50</w:t>
            </w:r>
            <w:r w:rsidR="00B83DD2">
              <w:rPr>
                <w:sz w:val="22"/>
                <w:szCs w:val="22"/>
              </w:rPr>
              <w:t>%</w:t>
            </w:r>
          </w:p>
          <w:p w14:paraId="7D6E54E1" w14:textId="07F1859C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47,06</w:t>
            </w:r>
            <w:r w:rsidR="00B83DD2">
              <w:rPr>
                <w:sz w:val="22"/>
                <w:szCs w:val="22"/>
              </w:rPr>
              <w:t>%</w:t>
            </w:r>
          </w:p>
          <w:p w14:paraId="53DB5475" w14:textId="579F5A95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75,00</w:t>
            </w:r>
            <w:r w:rsidR="00B83DD2">
              <w:rPr>
                <w:sz w:val="22"/>
                <w:szCs w:val="22"/>
              </w:rPr>
              <w:t>%</w:t>
            </w:r>
          </w:p>
          <w:p w14:paraId="1CF34437" w14:textId="1762E6B7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50,00</w:t>
            </w:r>
            <w:r w:rsidR="00B83DD2">
              <w:rPr>
                <w:sz w:val="22"/>
                <w:szCs w:val="22"/>
              </w:rPr>
              <w:t>%</w:t>
            </w:r>
          </w:p>
          <w:p w14:paraId="6C56752F" w14:textId="4839B320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50,00</w:t>
            </w:r>
            <w:r w:rsidR="00B83DD2">
              <w:rPr>
                <w:sz w:val="22"/>
                <w:szCs w:val="22"/>
              </w:rPr>
              <w:t>%</w:t>
            </w:r>
          </w:p>
          <w:p w14:paraId="67000A54" w14:textId="6899B8C0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60,00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BE5F7E" w14:textId="4DF349B8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02011BE4" w14:textId="095FF967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0D6CDAD1" w14:textId="41EFAAED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80,00</w:t>
            </w:r>
            <w:r w:rsidR="00B83DD2">
              <w:rPr>
                <w:sz w:val="22"/>
                <w:szCs w:val="22"/>
              </w:rPr>
              <w:t>%</w:t>
            </w:r>
          </w:p>
          <w:p w14:paraId="34870CEB" w14:textId="227D1D04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54,55</w:t>
            </w:r>
            <w:r w:rsidR="00B83DD2">
              <w:rPr>
                <w:sz w:val="22"/>
                <w:szCs w:val="22"/>
              </w:rPr>
              <w:t>%</w:t>
            </w:r>
          </w:p>
          <w:p w14:paraId="659D3516" w14:textId="34CEF0E7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50,00</w:t>
            </w:r>
            <w:r w:rsidR="00B83DD2">
              <w:rPr>
                <w:sz w:val="22"/>
                <w:szCs w:val="22"/>
              </w:rPr>
              <w:t>%</w:t>
            </w:r>
          </w:p>
          <w:p w14:paraId="1041848F" w14:textId="01FCAE94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63900B89" w14:textId="55C22361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62,50</w:t>
            </w:r>
            <w:r w:rsidR="00B83DD2">
              <w:rPr>
                <w:sz w:val="22"/>
                <w:szCs w:val="22"/>
              </w:rPr>
              <w:t>%</w:t>
            </w:r>
          </w:p>
          <w:p w14:paraId="3BC90BD2" w14:textId="13D42240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177E91EE" w14:textId="4C32ABD8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33,33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5C632" w14:textId="4EF758F5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100,00</w:t>
            </w:r>
            <w:r w:rsidR="00B83DD2">
              <w:rPr>
                <w:sz w:val="22"/>
                <w:szCs w:val="22"/>
              </w:rPr>
              <w:t>%</w:t>
            </w:r>
          </w:p>
          <w:p w14:paraId="4D95BFBB" w14:textId="021C8088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50,00</w:t>
            </w:r>
            <w:r w:rsidR="00B83DD2">
              <w:rPr>
                <w:sz w:val="22"/>
                <w:szCs w:val="22"/>
              </w:rPr>
              <w:t>%</w:t>
            </w:r>
          </w:p>
          <w:p w14:paraId="081A6A7F" w14:textId="1A7B8680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70,00</w:t>
            </w:r>
            <w:r w:rsidR="00B83DD2">
              <w:rPr>
                <w:sz w:val="22"/>
                <w:szCs w:val="22"/>
              </w:rPr>
              <w:t>%</w:t>
            </w:r>
          </w:p>
          <w:p w14:paraId="1F223731" w14:textId="0FE38C9C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57,89</w:t>
            </w:r>
            <w:r w:rsidR="00B83DD2">
              <w:rPr>
                <w:sz w:val="22"/>
                <w:szCs w:val="22"/>
              </w:rPr>
              <w:t>%</w:t>
            </w:r>
          </w:p>
          <w:p w14:paraId="4CF30E11" w14:textId="2795F851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48,39</w:t>
            </w:r>
            <w:r w:rsidR="00B83DD2">
              <w:rPr>
                <w:sz w:val="22"/>
                <w:szCs w:val="22"/>
              </w:rPr>
              <w:t>%</w:t>
            </w:r>
          </w:p>
          <w:p w14:paraId="6DAF37F1" w14:textId="3F640561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75,00</w:t>
            </w:r>
            <w:r w:rsidR="00B83DD2">
              <w:rPr>
                <w:sz w:val="22"/>
                <w:szCs w:val="22"/>
              </w:rPr>
              <w:t>%</w:t>
            </w:r>
          </w:p>
          <w:p w14:paraId="6633B4E6" w14:textId="7B2F3ECA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55,56</w:t>
            </w:r>
            <w:r w:rsidR="00B83DD2">
              <w:rPr>
                <w:sz w:val="22"/>
                <w:szCs w:val="22"/>
              </w:rPr>
              <w:t>%</w:t>
            </w:r>
          </w:p>
          <w:p w14:paraId="31F080D8" w14:textId="5E88C271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50,00</w:t>
            </w:r>
            <w:r w:rsidR="00B83DD2">
              <w:rPr>
                <w:sz w:val="22"/>
                <w:szCs w:val="22"/>
              </w:rPr>
              <w:t>%</w:t>
            </w:r>
          </w:p>
          <w:p w14:paraId="3E05B374" w14:textId="3F985B04" w:rsidR="009D66D9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45,45</w:t>
            </w:r>
            <w:r w:rsidR="00B83DD2">
              <w:rPr>
                <w:sz w:val="22"/>
                <w:szCs w:val="22"/>
              </w:rPr>
              <w:t>%</w:t>
            </w:r>
          </w:p>
        </w:tc>
      </w:tr>
      <w:tr w:rsidR="004E77CD" w:rsidRPr="009D66D9" w14:paraId="52DA80B8" w14:textId="77777777" w:rsidTr="004E77CD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F586DB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3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CAC9C8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OCKK</w:t>
            </w:r>
          </w:p>
          <w:p w14:paraId="71ABBB2B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Paweł Łuczyński</w:t>
            </w:r>
          </w:p>
          <w:p w14:paraId="010AB335" w14:textId="643865B1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00141411</w:t>
            </w: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66665" w14:textId="397B827F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</w:p>
          <w:p w14:paraId="54C2F8EC" w14:textId="01D8062C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E855D" w14:textId="1A89EDE6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60,42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F0E4F" w14:textId="387846BB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61,36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77905" w14:textId="793E33EB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60,87</w:t>
            </w:r>
            <w:r w:rsidR="00B83DD2">
              <w:rPr>
                <w:sz w:val="22"/>
                <w:szCs w:val="22"/>
              </w:rPr>
              <w:t>%</w:t>
            </w:r>
          </w:p>
        </w:tc>
      </w:tr>
      <w:tr w:rsidR="004E77CD" w:rsidRPr="009D66D9" w14:paraId="610F2C47" w14:textId="77777777" w:rsidTr="004E77CD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88ECC2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4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63EA27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OSK RAFAL AUTO</w:t>
            </w:r>
          </w:p>
          <w:p w14:paraId="181AB1E9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Rafał Piętka</w:t>
            </w:r>
          </w:p>
          <w:p w14:paraId="4C4BE338" w14:textId="53280605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00171411</w:t>
            </w: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58C9F1" w14:textId="3634D6B9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7D9EC" w14:textId="2235D747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78,57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0157D" w14:textId="0690751F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70,00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545B0" w14:textId="6EE9CDD2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73,53</w:t>
            </w:r>
            <w:r w:rsidR="00B83DD2">
              <w:rPr>
                <w:sz w:val="22"/>
                <w:szCs w:val="22"/>
              </w:rPr>
              <w:t>%</w:t>
            </w:r>
          </w:p>
        </w:tc>
      </w:tr>
      <w:tr w:rsidR="004E77CD" w:rsidRPr="009D66D9" w14:paraId="3F56EA5A" w14:textId="77777777" w:rsidTr="004E77CD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229A9A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977D58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 xml:space="preserve">OSK WRC </w:t>
            </w:r>
          </w:p>
          <w:p w14:paraId="0EB0743C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Andrzej Grabowski</w:t>
            </w:r>
          </w:p>
          <w:p w14:paraId="5F9004FB" w14:textId="2267DE6A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00181411</w:t>
            </w: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1BF451" w14:textId="71CD9FDF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886D0" w14:textId="7CF96099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58,33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8CD06" w14:textId="05FBD85A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25,00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3E5BDC" w14:textId="29A7B775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45,00</w:t>
            </w:r>
            <w:r w:rsidR="00B83DD2">
              <w:rPr>
                <w:sz w:val="22"/>
                <w:szCs w:val="22"/>
              </w:rPr>
              <w:t>%</w:t>
            </w:r>
          </w:p>
        </w:tc>
      </w:tr>
      <w:tr w:rsidR="004E77CD" w:rsidRPr="009D66D9" w14:paraId="4B25F01D" w14:textId="77777777" w:rsidTr="004E77CD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6959F6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6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4562D0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FIRMA SZKOLENIOWO-USŁUGOWA</w:t>
            </w:r>
          </w:p>
          <w:p w14:paraId="55EC9D4D" w14:textId="77777777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Wiesław Świętorecki</w:t>
            </w:r>
          </w:p>
          <w:p w14:paraId="5CFBF221" w14:textId="715B87B5" w:rsidR="004E77CD" w:rsidRPr="009D66D9" w:rsidRDefault="004E77CD" w:rsidP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00191411</w:t>
            </w: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84B1A2" w14:textId="5E98F3C1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F5EEF" w14:textId="19D5E3F6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25,64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9AA73" w14:textId="3D971BA0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54,55</w:t>
            </w:r>
            <w:r w:rsidR="00B83DD2">
              <w:rPr>
                <w:sz w:val="22"/>
                <w:szCs w:val="22"/>
              </w:rPr>
              <w:t>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CDD64" w14:textId="690B98FF" w:rsidR="004E77CD" w:rsidRPr="009D66D9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36,07</w:t>
            </w:r>
            <w:r w:rsidR="00B83DD2">
              <w:rPr>
                <w:sz w:val="22"/>
                <w:szCs w:val="22"/>
              </w:rPr>
              <w:t>%</w:t>
            </w:r>
          </w:p>
        </w:tc>
      </w:tr>
      <w:tr w:rsidR="004E77CD" w:rsidRPr="009D66D9" w14:paraId="436AFB02" w14:textId="77777777" w:rsidTr="004E77CD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795783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004D7C" w14:textId="4BF01048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V-MAX Dariusz Siemiątkowski</w:t>
            </w:r>
          </w:p>
          <w:p w14:paraId="114DBA14" w14:textId="30ED816D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00201411</w:t>
            </w: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A4DC49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A2</w:t>
            </w:r>
          </w:p>
          <w:p w14:paraId="0BB083D7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A</w:t>
            </w:r>
          </w:p>
          <w:p w14:paraId="6DE84291" w14:textId="0DBE7ED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34102" w14:textId="77777777" w:rsidR="004E77CD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386B8F63" w14:textId="77777777" w:rsidR="00B83DD2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  <w:p w14:paraId="024EA273" w14:textId="1168A820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7D4DA" w14:textId="77777777" w:rsidR="004E77CD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5D2A8412" w14:textId="77777777" w:rsidR="00B83DD2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  <w:p w14:paraId="1DBACD4D" w14:textId="43199954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8B39F" w14:textId="77777777" w:rsidR="004E77CD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  <w:r w:rsidR="00B83DD2">
              <w:rPr>
                <w:sz w:val="22"/>
                <w:szCs w:val="22"/>
              </w:rPr>
              <w:t>%</w:t>
            </w:r>
          </w:p>
          <w:p w14:paraId="4634F285" w14:textId="77777777" w:rsidR="00B83DD2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  <w:p w14:paraId="2262CD4E" w14:textId="7848BF0A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</w:tc>
      </w:tr>
      <w:tr w:rsidR="004E77CD" w:rsidRPr="009D66D9" w14:paraId="44847C7B" w14:textId="77777777" w:rsidTr="004E77CD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2C551D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8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CA2E20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Warsztaty ZS w Różanie</w:t>
            </w:r>
          </w:p>
          <w:p w14:paraId="14584D61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011411/SZ</w:t>
            </w: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9D4E38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B</w:t>
            </w:r>
          </w:p>
          <w:p w14:paraId="1FCE74DD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T</w:t>
            </w: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CB221" w14:textId="5F911583" w:rsidR="004E77CD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46,67</w:t>
            </w:r>
            <w:r w:rsidR="00B83DD2">
              <w:rPr>
                <w:sz w:val="22"/>
                <w:szCs w:val="22"/>
              </w:rPr>
              <w:t>%</w:t>
            </w:r>
          </w:p>
          <w:p w14:paraId="3D85B27B" w14:textId="1A44E1A4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0A425" w14:textId="5BF320A0" w:rsidR="004E77CD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42,86</w:t>
            </w:r>
            <w:r w:rsidR="00B83DD2">
              <w:rPr>
                <w:sz w:val="22"/>
                <w:szCs w:val="22"/>
              </w:rPr>
              <w:t>%</w:t>
            </w:r>
          </w:p>
          <w:p w14:paraId="685A89D4" w14:textId="19377265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C3361" w14:textId="7F2C3F1D" w:rsidR="004E77CD" w:rsidRDefault="009D66D9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44,44</w:t>
            </w:r>
            <w:r w:rsidR="00B83DD2">
              <w:rPr>
                <w:sz w:val="22"/>
                <w:szCs w:val="22"/>
              </w:rPr>
              <w:t>%</w:t>
            </w:r>
          </w:p>
          <w:p w14:paraId="17EEF046" w14:textId="5F7E451A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100,00%</w:t>
            </w:r>
          </w:p>
        </w:tc>
      </w:tr>
      <w:tr w:rsidR="004E77CD" w:rsidRPr="009D66D9" w14:paraId="09013A4F" w14:textId="77777777" w:rsidTr="004E77CD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A8465D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9</w:t>
            </w:r>
          </w:p>
        </w:tc>
        <w:tc>
          <w:tcPr>
            <w:tcW w:w="264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A022CC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ZS Maków Mazowiecki</w:t>
            </w:r>
          </w:p>
          <w:p w14:paraId="1563AAC1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031411/SZ</w:t>
            </w:r>
          </w:p>
        </w:tc>
        <w:tc>
          <w:tcPr>
            <w:tcW w:w="109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A5BE5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 xml:space="preserve">B </w:t>
            </w:r>
          </w:p>
          <w:p w14:paraId="5BC4395B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 w:rsidRPr="009D66D9">
              <w:rPr>
                <w:sz w:val="22"/>
                <w:szCs w:val="22"/>
              </w:rPr>
              <w:t>T</w:t>
            </w:r>
          </w:p>
          <w:p w14:paraId="11D937BF" w14:textId="77777777" w:rsidR="004E77CD" w:rsidRPr="009D66D9" w:rsidRDefault="004E77CD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5BCC4" w14:textId="77777777" w:rsidR="004E77CD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14,29%</w:t>
            </w:r>
          </w:p>
          <w:p w14:paraId="483954E8" w14:textId="340306F0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</w:tc>
        <w:tc>
          <w:tcPr>
            <w:tcW w:w="1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4BC3E" w14:textId="77777777" w:rsidR="004E77CD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100,00%</w:t>
            </w:r>
          </w:p>
          <w:p w14:paraId="439071A3" w14:textId="67D99704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</w:tc>
        <w:tc>
          <w:tcPr>
            <w:tcW w:w="13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D2343C" w14:textId="77777777" w:rsidR="004E77CD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40,00%</w:t>
            </w:r>
          </w:p>
          <w:p w14:paraId="7EEDEF46" w14:textId="17AE717F" w:rsidR="00B83DD2" w:rsidRPr="009D66D9" w:rsidRDefault="00B83DD2">
            <w:pPr>
              <w:pStyle w:val="TableContents"/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0,00%</w:t>
            </w:r>
          </w:p>
        </w:tc>
      </w:tr>
    </w:tbl>
    <w:p w14:paraId="0F268F24" w14:textId="77777777" w:rsidR="004E77CD" w:rsidRPr="009D66D9" w:rsidRDefault="004E77CD" w:rsidP="004E77CD">
      <w:pPr>
        <w:pStyle w:val="Standard"/>
        <w:rPr>
          <w:sz w:val="22"/>
          <w:szCs w:val="22"/>
        </w:rPr>
      </w:pPr>
    </w:p>
    <w:p w14:paraId="554E1285" w14:textId="77777777" w:rsidR="004E77CD" w:rsidRPr="009D66D9" w:rsidRDefault="004E77CD" w:rsidP="004E77CD">
      <w:pPr>
        <w:rPr>
          <w:sz w:val="22"/>
          <w:szCs w:val="22"/>
        </w:rPr>
      </w:pPr>
    </w:p>
    <w:p w14:paraId="2F296C3B" w14:textId="77777777" w:rsidR="0079515D" w:rsidRPr="009D66D9" w:rsidRDefault="0079515D">
      <w:pPr>
        <w:rPr>
          <w:sz w:val="22"/>
          <w:szCs w:val="22"/>
        </w:rPr>
      </w:pPr>
    </w:p>
    <w:sectPr w:rsidR="0079515D" w:rsidRPr="009D6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7CD"/>
    <w:rsid w:val="004E77CD"/>
    <w:rsid w:val="0079515D"/>
    <w:rsid w:val="009D66D9"/>
    <w:rsid w:val="00B8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7331A"/>
  <w15:chartTrackingRefBased/>
  <w15:docId w15:val="{2A4D1DDF-71BC-4CA4-92AD-9A09A06D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7CD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E77CD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4E77C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4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1</cp:revision>
  <dcterms:created xsi:type="dcterms:W3CDTF">2021-04-14T08:39:00Z</dcterms:created>
  <dcterms:modified xsi:type="dcterms:W3CDTF">2021-04-14T09:05:00Z</dcterms:modified>
</cp:coreProperties>
</file>