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55"/>
        <w:gridCol w:w="4960"/>
      </w:tblGrid>
      <w:tr w:rsidR="00411F53" w:rsidRPr="004D1611" w14:paraId="2AD8A0D8" w14:textId="77777777" w:rsidTr="008C579C">
        <w:trPr>
          <w:trHeight w:val="1531"/>
        </w:trPr>
        <w:tc>
          <w:tcPr>
            <w:tcW w:w="4674" w:type="dxa"/>
            <w:vAlign w:val="center"/>
          </w:tcPr>
          <w:p w14:paraId="39DC5AAD" w14:textId="77777777" w:rsidR="008C579C" w:rsidRDefault="00411F53" w:rsidP="008C579C">
            <w:pPr>
              <w:pStyle w:val="TableParagraph"/>
              <w:ind w:right="403"/>
              <w:jc w:val="center"/>
              <w:rPr>
                <w:b/>
                <w:sz w:val="24"/>
                <w:lang w:val="pl-PL"/>
              </w:rPr>
            </w:pPr>
            <w:r w:rsidRPr="004D1611">
              <w:rPr>
                <w:b/>
                <w:sz w:val="24"/>
                <w:lang w:val="pl-PL"/>
              </w:rPr>
              <w:t>DEKLARACJA O WYSOKOŚCI</w:t>
            </w:r>
          </w:p>
          <w:p w14:paraId="1093FACB" w14:textId="46A81938" w:rsidR="00411F53" w:rsidRPr="004D1611" w:rsidRDefault="00411F53" w:rsidP="008C579C">
            <w:pPr>
              <w:pStyle w:val="TableParagraph"/>
              <w:ind w:right="403"/>
              <w:jc w:val="center"/>
              <w:rPr>
                <w:b/>
                <w:sz w:val="24"/>
                <w:lang w:val="pl-PL"/>
              </w:rPr>
            </w:pPr>
            <w:r w:rsidRPr="004D1611">
              <w:rPr>
                <w:b/>
                <w:sz w:val="24"/>
                <w:lang w:val="pl-PL"/>
              </w:rPr>
              <w:t>OPŁATY</w:t>
            </w:r>
            <w:r w:rsidR="008C579C">
              <w:rPr>
                <w:b/>
                <w:sz w:val="24"/>
                <w:lang w:val="pl-PL"/>
              </w:rPr>
              <w:t xml:space="preserve"> </w:t>
            </w:r>
            <w:r w:rsidRPr="004D1611">
              <w:rPr>
                <w:b/>
                <w:sz w:val="24"/>
                <w:lang w:val="pl-PL"/>
              </w:rPr>
              <w:t>ZA</w:t>
            </w:r>
            <w:r w:rsidRPr="004D1611">
              <w:rPr>
                <w:b/>
                <w:spacing w:val="-8"/>
                <w:sz w:val="24"/>
                <w:lang w:val="pl-PL"/>
              </w:rPr>
              <w:t xml:space="preserve"> </w:t>
            </w:r>
            <w:r w:rsidRPr="004D1611">
              <w:rPr>
                <w:b/>
                <w:sz w:val="24"/>
                <w:lang w:val="pl-PL"/>
              </w:rPr>
              <w:t>GOSPODAROWANIE</w:t>
            </w:r>
            <w:r w:rsidR="008C579C">
              <w:rPr>
                <w:b/>
                <w:sz w:val="24"/>
                <w:lang w:val="pl-PL"/>
              </w:rPr>
              <w:t xml:space="preserve"> </w:t>
            </w:r>
            <w:r w:rsidRPr="004D1611">
              <w:rPr>
                <w:b/>
                <w:sz w:val="24"/>
                <w:lang w:val="pl-PL"/>
              </w:rPr>
              <w:t>ODPADAMI</w:t>
            </w:r>
            <w:r w:rsidRPr="004D1611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4D1611">
              <w:rPr>
                <w:b/>
                <w:sz w:val="24"/>
                <w:lang w:val="pl-PL"/>
              </w:rPr>
              <w:t>KOMUNALNYMI</w:t>
            </w:r>
          </w:p>
        </w:tc>
        <w:tc>
          <w:tcPr>
            <w:tcW w:w="4679" w:type="dxa"/>
            <w:shd w:val="clear" w:color="auto" w:fill="D9D9D9"/>
          </w:tcPr>
          <w:p w14:paraId="1808F62B" w14:textId="77777777" w:rsidR="00411F53" w:rsidRPr="004D1611" w:rsidRDefault="00411F53" w:rsidP="008C579C">
            <w:pPr>
              <w:pStyle w:val="TableParagraph"/>
              <w:spacing w:before="1"/>
              <w:jc w:val="center"/>
              <w:rPr>
                <w:b/>
                <w:i/>
                <w:sz w:val="16"/>
                <w:lang w:val="pl-PL"/>
              </w:rPr>
            </w:pPr>
            <w:r w:rsidRPr="008C579C">
              <w:rPr>
                <w:b/>
                <w:i/>
                <w:sz w:val="18"/>
                <w:szCs w:val="24"/>
                <w:lang w:val="pl-PL"/>
              </w:rPr>
              <w:t>Data</w:t>
            </w:r>
            <w:r w:rsidRPr="008C579C">
              <w:rPr>
                <w:b/>
                <w:i/>
                <w:spacing w:val="-5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wpływu</w:t>
            </w:r>
            <w:r w:rsidRPr="008C579C">
              <w:rPr>
                <w:b/>
                <w:i/>
                <w:spacing w:val="-5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do</w:t>
            </w:r>
            <w:r w:rsidRPr="008C579C">
              <w:rPr>
                <w:b/>
                <w:i/>
                <w:spacing w:val="-4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Urzędu/nr</w:t>
            </w:r>
            <w:r w:rsidRPr="008C579C">
              <w:rPr>
                <w:b/>
                <w:i/>
                <w:spacing w:val="-3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dokumentu</w:t>
            </w:r>
            <w:r w:rsidRPr="008C579C">
              <w:rPr>
                <w:b/>
                <w:i/>
                <w:spacing w:val="-4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(wypełnia</w:t>
            </w:r>
            <w:r w:rsidRPr="008C579C">
              <w:rPr>
                <w:b/>
                <w:i/>
                <w:spacing w:val="-2"/>
                <w:sz w:val="18"/>
                <w:szCs w:val="24"/>
                <w:lang w:val="pl-PL"/>
              </w:rPr>
              <w:t xml:space="preserve"> </w:t>
            </w:r>
            <w:r w:rsidRPr="008C579C">
              <w:rPr>
                <w:b/>
                <w:i/>
                <w:sz w:val="18"/>
                <w:szCs w:val="24"/>
                <w:lang w:val="pl-PL"/>
              </w:rPr>
              <w:t>Organ)</w:t>
            </w:r>
          </w:p>
        </w:tc>
      </w:tr>
      <w:tr w:rsidR="00411F53" w:rsidRPr="004D1611" w14:paraId="2CA72302" w14:textId="77777777" w:rsidTr="003C0FE6">
        <w:tc>
          <w:tcPr>
            <w:tcW w:w="9353" w:type="dxa"/>
            <w:gridSpan w:val="2"/>
            <w:shd w:val="clear" w:color="auto" w:fill="D9D9D9"/>
          </w:tcPr>
          <w:p w14:paraId="22762719" w14:textId="3CDEB8C5" w:rsidR="00411F53" w:rsidRPr="008C579C" w:rsidRDefault="00C54469" w:rsidP="00AE3CBC">
            <w:pPr>
              <w:pStyle w:val="TableParagraph"/>
              <w:ind w:left="110"/>
              <w:rPr>
                <w:sz w:val="16"/>
                <w:szCs w:val="16"/>
                <w:lang w:val="pl-PL"/>
              </w:rPr>
            </w:pPr>
            <w:r w:rsidRPr="008C579C">
              <w:rPr>
                <w:b/>
                <w:sz w:val="16"/>
                <w:szCs w:val="16"/>
                <w:lang w:val="pl-PL"/>
              </w:rPr>
              <w:t>Podstawa prawna</w:t>
            </w:r>
            <w:r w:rsidR="00411F53" w:rsidRPr="008C579C">
              <w:rPr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–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ustawa</w:t>
            </w:r>
            <w:r w:rsidR="00411F53" w:rsidRPr="008C579C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z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dnia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13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września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1996r. o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utrzymaniu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czystości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i</w:t>
            </w:r>
            <w:r w:rsidR="00411F53"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porządku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w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gminach</w:t>
            </w:r>
            <w:r w:rsidR="00411F53"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(</w:t>
            </w:r>
            <w:proofErr w:type="spellStart"/>
            <w:r w:rsidR="00411F53" w:rsidRPr="008C579C">
              <w:rPr>
                <w:sz w:val="16"/>
                <w:szCs w:val="16"/>
                <w:lang w:val="pl-PL"/>
              </w:rPr>
              <w:t>t.j</w:t>
            </w:r>
            <w:proofErr w:type="spellEnd"/>
            <w:r w:rsidR="00411F53" w:rsidRPr="008C579C">
              <w:rPr>
                <w:sz w:val="16"/>
                <w:szCs w:val="16"/>
                <w:lang w:val="pl-PL"/>
              </w:rPr>
              <w:t>.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Dz.U.</w:t>
            </w:r>
            <w:r w:rsidR="00411F53"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z</w:t>
            </w:r>
            <w:r w:rsidR="00411F53"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2021r., poz.</w:t>
            </w:r>
            <w:r w:rsidR="00411F53" w:rsidRPr="008C579C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="00411F53" w:rsidRPr="008C579C">
              <w:rPr>
                <w:sz w:val="16"/>
                <w:szCs w:val="16"/>
                <w:lang w:val="pl-PL"/>
              </w:rPr>
              <w:t>888, 1648, 2151)</w:t>
            </w:r>
          </w:p>
          <w:p w14:paraId="3C646B3A" w14:textId="77777777" w:rsidR="008C579C" w:rsidRDefault="00411F53" w:rsidP="00AE3CBC">
            <w:pPr>
              <w:pStyle w:val="TableParagraph"/>
              <w:spacing w:before="2"/>
              <w:ind w:left="110"/>
              <w:rPr>
                <w:sz w:val="16"/>
                <w:szCs w:val="16"/>
                <w:vertAlign w:val="superscript"/>
                <w:lang w:val="pl-PL"/>
              </w:rPr>
            </w:pPr>
            <w:r w:rsidRPr="008C579C">
              <w:rPr>
                <w:b/>
                <w:sz w:val="16"/>
                <w:szCs w:val="16"/>
                <w:lang w:val="pl-PL"/>
              </w:rPr>
              <w:t xml:space="preserve">Składający deklarację </w:t>
            </w:r>
            <w:r w:rsidRPr="008C579C">
              <w:rPr>
                <w:sz w:val="16"/>
                <w:szCs w:val="16"/>
                <w:lang w:val="pl-PL"/>
              </w:rPr>
              <w:t>– Właściciel nieruchomości zamieszkałej, w rozumieniu art. 2 ust. 1 pkt 4 ustawy o utrzymaniu czystości i porządku w gminach</w:t>
            </w:r>
            <w:r w:rsidRPr="008C579C">
              <w:rPr>
                <w:sz w:val="16"/>
                <w:szCs w:val="16"/>
                <w:vertAlign w:val="superscript"/>
                <w:lang w:val="pl-PL"/>
              </w:rPr>
              <w:t>1)</w:t>
            </w:r>
          </w:p>
          <w:p w14:paraId="29C6B397" w14:textId="06A9D531" w:rsidR="00411F53" w:rsidRPr="008C579C" w:rsidRDefault="00411F53" w:rsidP="00AE3CBC">
            <w:pPr>
              <w:pStyle w:val="TableParagraph"/>
              <w:spacing w:before="2"/>
              <w:ind w:left="110"/>
              <w:rPr>
                <w:sz w:val="16"/>
                <w:szCs w:val="16"/>
                <w:lang w:val="pl-PL"/>
              </w:rPr>
            </w:pPr>
            <w:r w:rsidRPr="008C579C">
              <w:rPr>
                <w:b/>
                <w:sz w:val="16"/>
                <w:szCs w:val="16"/>
                <w:lang w:val="pl-PL"/>
              </w:rPr>
              <w:t>Termin</w:t>
            </w:r>
            <w:r w:rsidRPr="008C579C">
              <w:rPr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składania</w:t>
            </w:r>
            <w:r w:rsidRPr="008C579C">
              <w:rPr>
                <w:b/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deklaracji</w:t>
            </w:r>
            <w:r w:rsidRPr="008C579C">
              <w:rPr>
                <w:b/>
                <w:spacing w:val="5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–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W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terminie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14</w:t>
            </w:r>
            <w:r w:rsidRPr="008C579C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dni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od</w:t>
            </w:r>
            <w:r w:rsidRPr="008C579C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dnia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zamieszkania</w:t>
            </w:r>
            <w:r w:rsidRPr="008C579C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na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nieruchomości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pierwszego</w:t>
            </w:r>
            <w:r w:rsidRPr="008C579C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mieszkańca.</w:t>
            </w:r>
            <w:r w:rsidRPr="008C579C">
              <w:rPr>
                <w:spacing w:val="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W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przypadku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zmiany</w:t>
            </w:r>
            <w:r w:rsidRPr="008C579C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danych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będących</w:t>
            </w:r>
            <w:r w:rsidRPr="008C579C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podstawą ustalenia wysokości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należnej opłaty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w</w:t>
            </w:r>
            <w:r w:rsidRPr="008C579C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terminie do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10 dnia miesiąca następującego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po miesiącu,</w:t>
            </w:r>
            <w:r w:rsidRPr="008C579C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w którym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nastąpiła</w:t>
            </w:r>
            <w:r w:rsidRPr="008C579C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zmiana.</w:t>
            </w:r>
          </w:p>
          <w:p w14:paraId="46E46299" w14:textId="77777777" w:rsidR="00411F53" w:rsidRPr="008C579C" w:rsidRDefault="00411F53" w:rsidP="00AE3CBC">
            <w:pPr>
              <w:pStyle w:val="TableParagraph"/>
              <w:spacing w:before="3"/>
              <w:ind w:left="110"/>
              <w:rPr>
                <w:sz w:val="16"/>
                <w:szCs w:val="16"/>
                <w:lang w:val="pl-PL"/>
              </w:rPr>
            </w:pPr>
            <w:r w:rsidRPr="008C579C">
              <w:rPr>
                <w:b/>
                <w:sz w:val="16"/>
                <w:szCs w:val="16"/>
                <w:lang w:val="pl-PL"/>
              </w:rPr>
              <w:t>Deklarację</w:t>
            </w:r>
            <w:r w:rsidRPr="008C579C">
              <w:rPr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należy</w:t>
            </w:r>
            <w:r w:rsidRPr="008C579C">
              <w:rPr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dostarczyć</w:t>
            </w:r>
            <w:r w:rsidRPr="008C579C">
              <w:rPr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-</w:t>
            </w:r>
            <w:r w:rsidRPr="008C579C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osobiście,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listownie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lub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za</w:t>
            </w:r>
            <w:r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pomocą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środków</w:t>
            </w:r>
            <w:r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komunikacji</w:t>
            </w:r>
            <w:r w:rsidRPr="008C579C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elektronicznej.</w:t>
            </w:r>
          </w:p>
          <w:p w14:paraId="42A77102" w14:textId="77777777" w:rsidR="00411F53" w:rsidRPr="004D1611" w:rsidRDefault="00411F53" w:rsidP="00AE3CBC">
            <w:pPr>
              <w:pStyle w:val="TableParagraph"/>
              <w:spacing w:before="1"/>
              <w:ind w:left="110"/>
              <w:rPr>
                <w:sz w:val="14"/>
                <w:lang w:val="pl-PL"/>
              </w:rPr>
            </w:pPr>
            <w:r w:rsidRPr="008C579C">
              <w:rPr>
                <w:b/>
                <w:sz w:val="16"/>
                <w:szCs w:val="16"/>
                <w:lang w:val="pl-PL"/>
              </w:rPr>
              <w:t>Nazwa</w:t>
            </w:r>
            <w:r w:rsidRPr="008C579C">
              <w:rPr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i</w:t>
            </w:r>
            <w:r w:rsidRPr="008C579C">
              <w:rPr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adres</w:t>
            </w:r>
            <w:r w:rsidRPr="008C579C">
              <w:rPr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siedziby</w:t>
            </w:r>
            <w:r w:rsidRPr="008C579C">
              <w:rPr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organu,</w:t>
            </w:r>
            <w:r w:rsidRPr="008C579C">
              <w:rPr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do</w:t>
            </w:r>
            <w:r w:rsidRPr="008C579C">
              <w:rPr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którego</w:t>
            </w:r>
            <w:r w:rsidRPr="008C579C">
              <w:rPr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należy</w:t>
            </w:r>
            <w:r w:rsidRPr="008C579C">
              <w:rPr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>złożyć</w:t>
            </w:r>
            <w:r w:rsidRPr="008C579C">
              <w:rPr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b/>
                <w:sz w:val="16"/>
                <w:szCs w:val="16"/>
                <w:lang w:val="pl-PL"/>
              </w:rPr>
              <w:t xml:space="preserve">deklarację </w:t>
            </w:r>
            <w:r w:rsidRPr="008C579C">
              <w:rPr>
                <w:sz w:val="16"/>
                <w:szCs w:val="16"/>
                <w:lang w:val="pl-PL"/>
              </w:rPr>
              <w:t>–</w:t>
            </w:r>
            <w:r w:rsidRPr="008C579C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Wójt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Gminy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Łęczyce;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Urząd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Gminy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Łęczyce,</w:t>
            </w:r>
            <w:r w:rsidRPr="008C579C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ul.</w:t>
            </w:r>
            <w:r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Długa</w:t>
            </w:r>
            <w:r w:rsidRPr="008C579C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53,</w:t>
            </w:r>
            <w:r w:rsidRPr="008C579C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84-218</w:t>
            </w:r>
            <w:r w:rsidRPr="008C579C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8C579C">
              <w:rPr>
                <w:sz w:val="16"/>
                <w:szCs w:val="16"/>
                <w:lang w:val="pl-PL"/>
              </w:rPr>
              <w:t>Łęczyce.</w:t>
            </w:r>
          </w:p>
        </w:tc>
      </w:tr>
      <w:tr w:rsidR="00411F53" w:rsidRPr="004D1611" w14:paraId="7193ACE2" w14:textId="77777777" w:rsidTr="003C0FE6">
        <w:tc>
          <w:tcPr>
            <w:tcW w:w="9353" w:type="dxa"/>
            <w:gridSpan w:val="2"/>
            <w:shd w:val="clear" w:color="auto" w:fill="D9D9D9"/>
          </w:tcPr>
          <w:p w14:paraId="22F6CFEE" w14:textId="77777777" w:rsidR="00411F53" w:rsidRPr="004D1611" w:rsidRDefault="00411F53" w:rsidP="00C70ED3">
            <w:pPr>
              <w:pStyle w:val="TableParagraph"/>
              <w:ind w:left="426" w:hanging="284"/>
              <w:rPr>
                <w:sz w:val="10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A.</w:t>
            </w:r>
            <w:r w:rsidRPr="004D1611">
              <w:rPr>
                <w:b/>
                <w:sz w:val="18"/>
                <w:szCs w:val="24"/>
                <w:lang w:val="pl-PL"/>
              </w:rPr>
              <w:tab/>
              <w:t>OKOLICZNOŚCI</w:t>
            </w:r>
            <w:r w:rsidRPr="004D1611">
              <w:rPr>
                <w:b/>
                <w:spacing w:val="-5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POWODUJĄCE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OBOWIĄZEK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ZŁOŻENIA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DEKLARACJI</w:t>
            </w:r>
            <w:r w:rsidRPr="004D1611">
              <w:rPr>
                <w:b/>
                <w:spacing w:val="1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sz w:val="14"/>
                <w:szCs w:val="28"/>
                <w:lang w:val="pl-PL"/>
              </w:rPr>
              <w:t>(proszę</w:t>
            </w:r>
            <w:r w:rsidRPr="004D1611">
              <w:rPr>
                <w:spacing w:val="-3"/>
                <w:sz w:val="14"/>
                <w:szCs w:val="28"/>
                <w:lang w:val="pl-PL"/>
              </w:rPr>
              <w:t xml:space="preserve"> </w:t>
            </w:r>
            <w:r w:rsidRPr="004D1611">
              <w:rPr>
                <w:sz w:val="14"/>
                <w:szCs w:val="28"/>
                <w:lang w:val="pl-PL"/>
              </w:rPr>
              <w:t>zaznaczyć</w:t>
            </w:r>
            <w:r w:rsidRPr="004D1611">
              <w:rPr>
                <w:spacing w:val="-2"/>
                <w:sz w:val="14"/>
                <w:szCs w:val="28"/>
                <w:lang w:val="pl-PL"/>
              </w:rPr>
              <w:t xml:space="preserve"> </w:t>
            </w:r>
            <w:r w:rsidRPr="004D1611">
              <w:rPr>
                <w:sz w:val="14"/>
                <w:szCs w:val="28"/>
                <w:lang w:val="pl-PL"/>
              </w:rPr>
              <w:t>znakiem</w:t>
            </w:r>
            <w:r w:rsidRPr="004D1611">
              <w:rPr>
                <w:spacing w:val="-3"/>
                <w:sz w:val="14"/>
                <w:szCs w:val="28"/>
                <w:lang w:val="pl-PL"/>
              </w:rPr>
              <w:t xml:space="preserve"> </w:t>
            </w:r>
            <w:r w:rsidRPr="004D1611">
              <w:rPr>
                <w:sz w:val="14"/>
                <w:szCs w:val="28"/>
                <w:lang w:val="pl-PL"/>
              </w:rPr>
              <w:t>„X” właściwy</w:t>
            </w:r>
            <w:r w:rsidRPr="004D1611">
              <w:rPr>
                <w:spacing w:val="-4"/>
                <w:sz w:val="14"/>
                <w:szCs w:val="28"/>
                <w:lang w:val="pl-PL"/>
              </w:rPr>
              <w:t xml:space="preserve"> </w:t>
            </w:r>
            <w:r w:rsidRPr="004D1611">
              <w:rPr>
                <w:sz w:val="14"/>
                <w:szCs w:val="28"/>
                <w:lang w:val="pl-PL"/>
              </w:rPr>
              <w:t>kwadrat)</w:t>
            </w:r>
          </w:p>
        </w:tc>
      </w:tr>
      <w:tr w:rsidR="00411F53" w:rsidRPr="004D1611" w14:paraId="5B4E4BCA" w14:textId="77777777" w:rsidTr="003C0FE6">
        <w:tc>
          <w:tcPr>
            <w:tcW w:w="9353" w:type="dxa"/>
            <w:gridSpan w:val="2"/>
          </w:tcPr>
          <w:p w14:paraId="495C489F" w14:textId="41BBB7F6" w:rsidR="00411F53" w:rsidRPr="004D1611" w:rsidRDefault="00AE3CBC" w:rsidP="00B50BFB">
            <w:pPr>
              <w:pStyle w:val="TableParagraph"/>
              <w:tabs>
                <w:tab w:val="left" w:leader="dot" w:pos="4311"/>
              </w:tabs>
              <w:spacing w:before="120"/>
              <w:ind w:left="558"/>
              <w:rPr>
                <w:szCs w:val="24"/>
                <w:lang w:val="pl-PL"/>
              </w:rPr>
            </w:pP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CB0E61" wp14:editId="4072555D">
                      <wp:simplePos x="0" y="0"/>
                      <wp:positionH relativeFrom="page">
                        <wp:posOffset>141605</wp:posOffset>
                      </wp:positionH>
                      <wp:positionV relativeFrom="page">
                        <wp:posOffset>114935</wp:posOffset>
                      </wp:positionV>
                      <wp:extent cx="95885" cy="90805"/>
                      <wp:effectExtent l="0" t="0" r="18415" b="23495"/>
                      <wp:wrapNone/>
                      <wp:docPr id="15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C7E36" id="docshape1" o:spid="_x0000_s1026" style="position:absolute;margin-left:11.15pt;margin-top:9.05pt;width:7.5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fzsc+9wAAAAH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="00411F53" w:rsidRPr="004D1611">
              <w:rPr>
                <w:szCs w:val="24"/>
                <w:lang w:val="pl-PL"/>
              </w:rPr>
              <w:t>pierwsza</w:t>
            </w:r>
            <w:r w:rsidR="00411F53" w:rsidRPr="004D1611">
              <w:rPr>
                <w:spacing w:val="-3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deklaracja</w:t>
            </w:r>
            <w:r w:rsidR="00411F53" w:rsidRPr="004D1611">
              <w:rPr>
                <w:szCs w:val="24"/>
                <w:lang w:val="pl-PL"/>
              </w:rPr>
              <w:tab/>
              <w:t>(data</w:t>
            </w:r>
            <w:r w:rsidR="00411F53" w:rsidRPr="004D1611">
              <w:rPr>
                <w:spacing w:val="-1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zamieszkania)</w:t>
            </w:r>
          </w:p>
          <w:p w14:paraId="745AD29A" w14:textId="598D1D3A" w:rsidR="00411F53" w:rsidRPr="004D1611" w:rsidRDefault="00B50BFB" w:rsidP="00993939">
            <w:pPr>
              <w:pStyle w:val="TableParagraph"/>
              <w:tabs>
                <w:tab w:val="left" w:leader="dot" w:pos="7832"/>
              </w:tabs>
              <w:spacing w:before="120" w:after="60"/>
              <w:ind w:left="558"/>
              <w:rPr>
                <w:szCs w:val="24"/>
                <w:lang w:val="pl-PL"/>
              </w:rPr>
            </w:pP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3F8CE" wp14:editId="582B8AF5">
                      <wp:simplePos x="0" y="0"/>
                      <wp:positionH relativeFrom="page">
                        <wp:posOffset>141605</wp:posOffset>
                      </wp:positionH>
                      <wp:positionV relativeFrom="page">
                        <wp:posOffset>340995</wp:posOffset>
                      </wp:positionV>
                      <wp:extent cx="95885" cy="90805"/>
                      <wp:effectExtent l="0" t="0" r="18415" b="23495"/>
                      <wp:wrapNone/>
                      <wp:docPr id="1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14B6" id="docshape2" o:spid="_x0000_s1026" style="position:absolute;margin-left:11.15pt;margin-top:26.85pt;width:7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mveGftwAAAAH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="00411F53" w:rsidRPr="004D1611">
              <w:rPr>
                <w:szCs w:val="24"/>
                <w:lang w:val="pl-PL"/>
              </w:rPr>
              <w:t>zmiana</w:t>
            </w:r>
            <w:r w:rsidR="00411F53" w:rsidRPr="004D1611">
              <w:rPr>
                <w:spacing w:val="-3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danych</w:t>
            </w:r>
            <w:r w:rsidR="00411F53" w:rsidRPr="004D1611">
              <w:rPr>
                <w:spacing w:val="-3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będących</w:t>
            </w:r>
            <w:r w:rsidR="00411F53" w:rsidRPr="004D1611">
              <w:rPr>
                <w:spacing w:val="-1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podstawą</w:t>
            </w:r>
            <w:r w:rsidR="00411F53" w:rsidRPr="004D1611">
              <w:rPr>
                <w:spacing w:val="-2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ustalenia</w:t>
            </w:r>
            <w:r w:rsidR="00411F53" w:rsidRPr="004D1611">
              <w:rPr>
                <w:spacing w:val="-2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wysokości</w:t>
            </w:r>
            <w:r w:rsidR="00411F53" w:rsidRPr="004D1611">
              <w:rPr>
                <w:spacing w:val="-2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opłaty</w:t>
            </w:r>
            <w:r w:rsidR="00411F53" w:rsidRPr="004D1611">
              <w:rPr>
                <w:szCs w:val="24"/>
                <w:lang w:val="pl-PL"/>
              </w:rPr>
              <w:tab/>
              <w:t>(data</w:t>
            </w:r>
            <w:r w:rsidR="00411F53" w:rsidRPr="004D1611">
              <w:rPr>
                <w:spacing w:val="-1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zmiany)</w:t>
            </w:r>
          </w:p>
        </w:tc>
      </w:tr>
      <w:tr w:rsidR="00411F53" w:rsidRPr="004D1611" w14:paraId="54DAEF3D" w14:textId="77777777" w:rsidTr="003C0FE6">
        <w:tc>
          <w:tcPr>
            <w:tcW w:w="9353" w:type="dxa"/>
            <w:gridSpan w:val="2"/>
            <w:shd w:val="clear" w:color="auto" w:fill="D9D9D9"/>
          </w:tcPr>
          <w:p w14:paraId="65BE694F" w14:textId="284F212C" w:rsidR="00411F53" w:rsidRPr="004D1611" w:rsidRDefault="00411F53" w:rsidP="00C70ED3">
            <w:pPr>
              <w:pStyle w:val="TableParagraph"/>
              <w:ind w:left="426" w:hanging="284"/>
              <w:rPr>
                <w:sz w:val="1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B.</w:t>
            </w:r>
            <w:r w:rsidRPr="004D1611">
              <w:rPr>
                <w:b/>
                <w:sz w:val="16"/>
                <w:lang w:val="pl-PL"/>
              </w:rPr>
              <w:tab/>
            </w:r>
            <w:r w:rsidRPr="004D1611">
              <w:rPr>
                <w:b/>
                <w:sz w:val="18"/>
                <w:szCs w:val="24"/>
                <w:lang w:val="pl-PL"/>
              </w:rPr>
              <w:t>DANE</w:t>
            </w:r>
            <w:r w:rsidRPr="004D1611">
              <w:rPr>
                <w:b/>
                <w:spacing w:val="-1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ZOBOWIĄZANEGO</w:t>
            </w:r>
            <w:r w:rsidRPr="004D1611">
              <w:rPr>
                <w:b/>
                <w:spacing w:val="-1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DO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ZŁOŻENIA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DEKLARACJI</w:t>
            </w:r>
            <w:r w:rsidR="00AE3CBC" w:rsidRPr="004D1611">
              <w:rPr>
                <w:b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(proszę</w:t>
            </w:r>
            <w:r w:rsidRPr="004D1611">
              <w:rPr>
                <w:spacing w:val="-2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zaznaczyć</w:t>
            </w:r>
            <w:r w:rsidRPr="004D1611">
              <w:rPr>
                <w:spacing w:val="-2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znakiem</w:t>
            </w:r>
            <w:r w:rsidRPr="004D1611">
              <w:rPr>
                <w:spacing w:val="-4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„X”</w:t>
            </w:r>
            <w:r w:rsidRPr="004D1611">
              <w:rPr>
                <w:spacing w:val="-4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właściwy</w:t>
            </w:r>
            <w:r w:rsidRPr="004D1611">
              <w:rPr>
                <w:spacing w:val="-3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kwadrat)</w:t>
            </w:r>
          </w:p>
        </w:tc>
      </w:tr>
      <w:tr w:rsidR="00411F53" w:rsidRPr="004D1611" w14:paraId="3AA7B9EE" w14:textId="77777777" w:rsidTr="003C0FE6">
        <w:tc>
          <w:tcPr>
            <w:tcW w:w="9353" w:type="dxa"/>
            <w:gridSpan w:val="2"/>
          </w:tcPr>
          <w:p w14:paraId="6E18D472" w14:textId="3E57D6CF" w:rsidR="00411F53" w:rsidRPr="004D1611" w:rsidRDefault="0015460C" w:rsidP="0015460C">
            <w:pPr>
              <w:pStyle w:val="TableParagraph"/>
              <w:tabs>
                <w:tab w:val="left" w:pos="2968"/>
                <w:tab w:val="left" w:pos="5378"/>
              </w:tabs>
              <w:ind w:left="558"/>
              <w:rPr>
                <w:szCs w:val="24"/>
                <w:lang w:val="pl-PL"/>
              </w:rPr>
            </w:pPr>
            <w:r w:rsidRPr="004D1611">
              <w:rPr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B0E5A" wp14:editId="45C26861">
                      <wp:simplePos x="0" y="0"/>
                      <wp:positionH relativeFrom="page">
                        <wp:posOffset>3241871</wp:posOffset>
                      </wp:positionH>
                      <wp:positionV relativeFrom="page">
                        <wp:posOffset>40640</wp:posOffset>
                      </wp:positionV>
                      <wp:extent cx="95885" cy="90805"/>
                      <wp:effectExtent l="0" t="0" r="18415" b="23495"/>
                      <wp:wrapNone/>
                      <wp:docPr id="10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D1F8" id="docshape6" o:spid="_x0000_s1026" style="position:absolute;margin-left:255.25pt;margin-top:3.2pt;width:7.5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SYTLo9wAAAAI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DC2B5" wp14:editId="0154735C">
                      <wp:simplePos x="0" y="0"/>
                      <wp:positionH relativeFrom="column">
                        <wp:posOffset>1675961</wp:posOffset>
                      </wp:positionH>
                      <wp:positionV relativeFrom="paragraph">
                        <wp:posOffset>37465</wp:posOffset>
                      </wp:positionV>
                      <wp:extent cx="95885" cy="90805"/>
                      <wp:effectExtent l="0" t="0" r="18415" b="23495"/>
                      <wp:wrapNone/>
                      <wp:docPr id="35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30CF9" id="docshape4" o:spid="_x0000_s1026" style="position:absolute;margin-left:131.95pt;margin-top:2.95pt;width:7.55pt;height: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" filled="f"/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557FE" wp14:editId="4AD8952C">
                      <wp:simplePos x="0" y="0"/>
                      <wp:positionH relativeFrom="column">
                        <wp:posOffset>151569</wp:posOffset>
                      </wp:positionH>
                      <wp:positionV relativeFrom="paragraph">
                        <wp:posOffset>37465</wp:posOffset>
                      </wp:positionV>
                      <wp:extent cx="95885" cy="90805"/>
                      <wp:effectExtent l="0" t="0" r="18415" b="23495"/>
                      <wp:wrapNone/>
                      <wp:docPr id="29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E1594" id="docshape4" o:spid="_x0000_s1026" style="position:absolute;margin-left:11.95pt;margin-top:2.95pt;width:7.55pt;height: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" filled="f"/>
                  </w:pict>
                </mc:Fallback>
              </mc:AlternateContent>
            </w:r>
            <w:r w:rsidR="00411F53" w:rsidRPr="004D1611">
              <w:rPr>
                <w:szCs w:val="24"/>
                <w:lang w:val="pl-PL"/>
              </w:rPr>
              <w:t>właściciel</w:t>
            </w:r>
            <w:r w:rsidR="00411F53" w:rsidRPr="004D1611">
              <w:rPr>
                <w:szCs w:val="24"/>
                <w:lang w:val="pl-PL"/>
              </w:rPr>
              <w:tab/>
              <w:t>najemca</w:t>
            </w:r>
            <w:r w:rsidR="00411F53" w:rsidRPr="004D1611">
              <w:rPr>
                <w:szCs w:val="24"/>
                <w:lang w:val="pl-PL"/>
              </w:rPr>
              <w:tab/>
              <w:t>dzierżawca</w:t>
            </w:r>
          </w:p>
          <w:p w14:paraId="499AF8B9" w14:textId="4242DC3B" w:rsidR="00411F53" w:rsidRPr="004D1611" w:rsidRDefault="0015460C" w:rsidP="0015460C">
            <w:pPr>
              <w:pStyle w:val="TableParagraph"/>
              <w:tabs>
                <w:tab w:val="left" w:pos="2968"/>
                <w:tab w:val="left" w:pos="7797"/>
              </w:tabs>
              <w:ind w:left="558"/>
              <w:rPr>
                <w:szCs w:val="24"/>
                <w:lang w:val="pl-PL"/>
              </w:rPr>
            </w:pP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F7B642" wp14:editId="1140D931">
                      <wp:simplePos x="0" y="0"/>
                      <wp:positionH relativeFrom="column">
                        <wp:posOffset>1675961</wp:posOffset>
                      </wp:positionH>
                      <wp:positionV relativeFrom="paragraph">
                        <wp:posOffset>34925</wp:posOffset>
                      </wp:positionV>
                      <wp:extent cx="95885" cy="90805"/>
                      <wp:effectExtent l="0" t="0" r="18415" b="23495"/>
                      <wp:wrapNone/>
                      <wp:docPr id="34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4C28D" id="docshape4" o:spid="_x0000_s1026" style="position:absolute;margin-left:131.95pt;margin-top:2.75pt;width:7.55pt;height: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" filled="f"/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1451C0" wp14:editId="26456082">
                      <wp:simplePos x="0" y="0"/>
                      <wp:positionH relativeFrom="column">
                        <wp:posOffset>151569</wp:posOffset>
                      </wp:positionH>
                      <wp:positionV relativeFrom="paragraph">
                        <wp:posOffset>34925</wp:posOffset>
                      </wp:positionV>
                      <wp:extent cx="95885" cy="90805"/>
                      <wp:effectExtent l="0" t="0" r="18415" b="23495"/>
                      <wp:wrapNone/>
                      <wp:docPr id="28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BE653" id="docshape4" o:spid="_x0000_s1026" style="position:absolute;margin-left:11.95pt;margin-top:2.75pt;width:7.55pt;height: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" filled="f"/>
                  </w:pict>
                </mc:Fallback>
              </mc:AlternateContent>
            </w:r>
            <w:r w:rsidR="00411F53" w:rsidRPr="004D1611">
              <w:rPr>
                <w:szCs w:val="24"/>
                <w:lang w:val="pl-PL"/>
              </w:rPr>
              <w:t>współwłaściciel</w:t>
            </w:r>
            <w:r w:rsidR="00411F53" w:rsidRPr="004D1611">
              <w:rPr>
                <w:szCs w:val="24"/>
                <w:lang w:val="pl-PL"/>
              </w:rPr>
              <w:tab/>
              <w:t>posiadacz</w:t>
            </w:r>
          </w:p>
          <w:p w14:paraId="5944ACD8" w14:textId="1C256AB7" w:rsidR="00411F53" w:rsidRPr="004D1611" w:rsidRDefault="0015460C" w:rsidP="0015460C">
            <w:pPr>
              <w:pStyle w:val="TableParagraph"/>
              <w:tabs>
                <w:tab w:val="left" w:pos="2968"/>
                <w:tab w:val="left" w:pos="7797"/>
              </w:tabs>
              <w:ind w:left="558" w:right="260"/>
              <w:rPr>
                <w:sz w:val="20"/>
                <w:lang w:val="pl-PL"/>
              </w:rPr>
            </w:pP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85E8A7" wp14:editId="7FD8E10F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203835</wp:posOffset>
                      </wp:positionV>
                      <wp:extent cx="95885" cy="90805"/>
                      <wp:effectExtent l="0" t="0" r="18415" b="23495"/>
                      <wp:wrapNone/>
                      <wp:docPr id="32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39CF4" id="docshape4" o:spid="_x0000_s1026" style="position:absolute;margin-left:131.95pt;margin-top:16.05pt;width:7.55pt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" filled="f"/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15DF10" wp14:editId="1FDA3570">
                      <wp:simplePos x="0" y="0"/>
                      <wp:positionH relativeFrom="column">
                        <wp:posOffset>1675961</wp:posOffset>
                      </wp:positionH>
                      <wp:positionV relativeFrom="paragraph">
                        <wp:posOffset>38100</wp:posOffset>
                      </wp:positionV>
                      <wp:extent cx="95885" cy="90805"/>
                      <wp:effectExtent l="0" t="0" r="18415" b="23495"/>
                      <wp:wrapNone/>
                      <wp:docPr id="33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6281" id="docshape4" o:spid="_x0000_s1026" style="position:absolute;margin-left:131.95pt;margin-top:3pt;width:7.55pt;height: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ZLve0NwAAAAI&#10;AQAADwAAAAAAAAAAAAAAAABkBAAAZHJzL2Rvd25yZXYueG1sUEsFBgAAAAAEAAQA8wAAAG0FAAAA&#10;AA==&#10;" filled="f"/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2807E1" wp14:editId="5EA4549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203835</wp:posOffset>
                      </wp:positionV>
                      <wp:extent cx="95885" cy="90805"/>
                      <wp:effectExtent l="0" t="0" r="18415" b="23495"/>
                      <wp:wrapNone/>
                      <wp:docPr id="12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DB396" id="docshape4" o:spid="_x0000_s1026" style="position:absolute;margin-left:11.9pt;margin-top:16.05pt;width:7.55pt;height: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" filled="f"/>
                  </w:pict>
                </mc:Fallback>
              </mc:AlternateContent>
            </w:r>
            <w:r w:rsidRPr="004D1611">
              <w:rPr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47AA37" wp14:editId="614DD0E9">
                      <wp:simplePos x="0" y="0"/>
                      <wp:positionH relativeFrom="column">
                        <wp:posOffset>151569</wp:posOffset>
                      </wp:positionH>
                      <wp:positionV relativeFrom="paragraph">
                        <wp:posOffset>38100</wp:posOffset>
                      </wp:positionV>
                      <wp:extent cx="95885" cy="90805"/>
                      <wp:effectExtent l="0" t="0" r="18415" b="23495"/>
                      <wp:wrapNone/>
                      <wp:docPr id="27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01F74" id="docshape4" o:spid="_x0000_s1026" style="position:absolute;margin-left:11.95pt;margin-top:3pt;width:7.55pt;height: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" filled="f"/>
                  </w:pict>
                </mc:Fallback>
              </mc:AlternateContent>
            </w:r>
            <w:r w:rsidR="00411F53" w:rsidRPr="004D1611">
              <w:rPr>
                <w:szCs w:val="24"/>
                <w:lang w:val="pl-PL"/>
              </w:rPr>
              <w:t>użytkownik</w:t>
            </w:r>
            <w:r w:rsidR="00411F53" w:rsidRPr="004D1611">
              <w:rPr>
                <w:spacing w:val="-5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wieczysty</w:t>
            </w:r>
            <w:r w:rsidR="00411F53" w:rsidRPr="004D1611">
              <w:rPr>
                <w:szCs w:val="24"/>
                <w:lang w:val="pl-PL"/>
              </w:rPr>
              <w:tab/>
              <w:t>jednostka organizacyjna lub osoba posiadająca nieruchomość w zarządzie</w:t>
            </w:r>
            <w:r w:rsidR="00411F53" w:rsidRPr="004D1611">
              <w:rPr>
                <w:spacing w:val="-47"/>
                <w:szCs w:val="24"/>
                <w:lang w:val="pl-PL"/>
              </w:rPr>
              <w:t xml:space="preserve"> </w:t>
            </w:r>
            <w:r w:rsidR="00411F53" w:rsidRPr="004D1611">
              <w:rPr>
                <w:szCs w:val="24"/>
                <w:lang w:val="pl-PL"/>
              </w:rPr>
              <w:t>użytkownik</w:t>
            </w:r>
            <w:r w:rsidR="00411F53" w:rsidRPr="004D1611">
              <w:rPr>
                <w:szCs w:val="24"/>
                <w:lang w:val="pl-PL"/>
              </w:rPr>
              <w:tab/>
              <w:t>inny podmiot</w:t>
            </w:r>
          </w:p>
        </w:tc>
      </w:tr>
      <w:tr w:rsidR="00411F53" w:rsidRPr="004D1611" w14:paraId="143177B4" w14:textId="77777777" w:rsidTr="003C0FE6">
        <w:tc>
          <w:tcPr>
            <w:tcW w:w="9353" w:type="dxa"/>
            <w:gridSpan w:val="2"/>
            <w:shd w:val="clear" w:color="auto" w:fill="D9D9D9"/>
          </w:tcPr>
          <w:p w14:paraId="4F94A2AC" w14:textId="73F2DEA0" w:rsidR="00411F53" w:rsidRPr="004D1611" w:rsidRDefault="00411F53" w:rsidP="00C70ED3">
            <w:pPr>
              <w:pStyle w:val="TableParagraph"/>
              <w:ind w:left="426" w:hanging="284"/>
              <w:rPr>
                <w:sz w:val="1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C.</w:t>
            </w:r>
            <w:r w:rsidRPr="004D1611">
              <w:rPr>
                <w:b/>
                <w:sz w:val="18"/>
                <w:szCs w:val="24"/>
                <w:lang w:val="pl-PL"/>
              </w:rPr>
              <w:tab/>
              <w:t>DANE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IDENTYFIKACYJNE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SKŁADAJĄCEGO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DEKLARACJĘ</w:t>
            </w:r>
            <w:r w:rsidR="00AE3CBC" w:rsidRPr="004D1611">
              <w:rPr>
                <w:b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(proszę</w:t>
            </w:r>
            <w:r w:rsidRPr="004D1611">
              <w:rPr>
                <w:spacing w:val="-2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wypełnić</w:t>
            </w:r>
            <w:r w:rsidRPr="004D1611">
              <w:rPr>
                <w:spacing w:val="-2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jasne</w:t>
            </w:r>
            <w:r w:rsidRPr="004D1611">
              <w:rPr>
                <w:spacing w:val="-2"/>
                <w:sz w:val="14"/>
                <w:lang w:val="pl-PL"/>
              </w:rPr>
              <w:t xml:space="preserve"> </w:t>
            </w:r>
            <w:r w:rsidRPr="004D1611">
              <w:rPr>
                <w:sz w:val="14"/>
                <w:lang w:val="pl-PL"/>
              </w:rPr>
              <w:t>pola)</w:t>
            </w:r>
          </w:p>
        </w:tc>
      </w:tr>
      <w:tr w:rsidR="00411F53" w:rsidRPr="004D1611" w14:paraId="1248C3E3" w14:textId="77777777" w:rsidTr="003C0FE6">
        <w:tc>
          <w:tcPr>
            <w:tcW w:w="9353" w:type="dxa"/>
            <w:gridSpan w:val="2"/>
          </w:tcPr>
          <w:p w14:paraId="48C9F85A" w14:textId="77777777" w:rsidR="00411F53" w:rsidRPr="004D1611" w:rsidRDefault="00411F53" w:rsidP="00C70ED3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after="60"/>
              <w:rPr>
                <w:b/>
                <w:sz w:val="18"/>
                <w:szCs w:val="2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Osoby</w:t>
            </w:r>
            <w:r w:rsidRPr="004D1611">
              <w:rPr>
                <w:b/>
                <w:spacing w:val="-3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fizyczne:</w:t>
            </w:r>
          </w:p>
          <w:tbl>
            <w:tblPr>
              <w:tblStyle w:val="TableNormal"/>
              <w:tblW w:w="481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9"/>
              <w:gridCol w:w="2835"/>
              <w:gridCol w:w="1926"/>
              <w:gridCol w:w="2837"/>
            </w:tblGrid>
            <w:tr w:rsidR="0015628B" w:rsidRPr="004D1611" w14:paraId="321BFF1D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7E2E926D" w14:textId="77777777" w:rsidR="00954618" w:rsidRPr="004D1611" w:rsidRDefault="00954618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IMIĘ</w:t>
                  </w:r>
                </w:p>
              </w:tc>
              <w:tc>
                <w:tcPr>
                  <w:tcW w:w="1488" w:type="pct"/>
                  <w:vAlign w:val="center"/>
                </w:tcPr>
                <w:p w14:paraId="5BB45ADA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1" w:type="pct"/>
                  <w:shd w:val="clear" w:color="auto" w:fill="D9D9D9"/>
                  <w:vAlign w:val="center"/>
                </w:tcPr>
                <w:p w14:paraId="310E55C2" w14:textId="77777777" w:rsidR="00954618" w:rsidRPr="004D1611" w:rsidRDefault="00954618" w:rsidP="00C70ED3">
                  <w:pPr>
                    <w:pStyle w:val="TableParagraph"/>
                    <w:ind w:left="108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NAZWISKO</w:t>
                  </w:r>
                </w:p>
              </w:tc>
              <w:tc>
                <w:tcPr>
                  <w:tcW w:w="1488" w:type="pct"/>
                  <w:vAlign w:val="center"/>
                </w:tcPr>
                <w:p w14:paraId="0DFCB0EC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15628B" w:rsidRPr="004D1611" w14:paraId="5DF7D481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7716C9E8" w14:textId="77777777" w:rsidR="00954618" w:rsidRPr="004D1611" w:rsidRDefault="00954618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Nr PESEL</w:t>
                  </w:r>
                </w:p>
              </w:tc>
              <w:tc>
                <w:tcPr>
                  <w:tcW w:w="1488" w:type="pct"/>
                  <w:vAlign w:val="center"/>
                </w:tcPr>
                <w:p w14:paraId="404CC956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1" w:type="pct"/>
                  <w:shd w:val="clear" w:color="auto" w:fill="D9D9D9"/>
                  <w:vAlign w:val="center"/>
                </w:tcPr>
                <w:p w14:paraId="5CD4AC0D" w14:textId="77777777" w:rsidR="00954618" w:rsidRPr="004D1611" w:rsidRDefault="00954618" w:rsidP="00C70ED3">
                  <w:pPr>
                    <w:pStyle w:val="TableParagraph"/>
                    <w:ind w:left="108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Nr TELEFONU</w:t>
                  </w:r>
                </w:p>
              </w:tc>
              <w:tc>
                <w:tcPr>
                  <w:tcW w:w="1488" w:type="pct"/>
                  <w:vAlign w:val="center"/>
                </w:tcPr>
                <w:p w14:paraId="65D95752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15628B" w:rsidRPr="004D1611" w14:paraId="50A6D6D7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26D51268" w14:textId="30E8CA04" w:rsidR="0015628B" w:rsidRPr="004D1611" w:rsidRDefault="0015628B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ADRES</w:t>
                  </w:r>
                  <w:r w:rsidRPr="004D1611">
                    <w:rPr>
                      <w:b/>
                      <w:spacing w:val="-1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e-mail</w:t>
                  </w:r>
                </w:p>
              </w:tc>
              <w:tc>
                <w:tcPr>
                  <w:tcW w:w="3988" w:type="pct"/>
                  <w:gridSpan w:val="3"/>
                  <w:vAlign w:val="center"/>
                </w:tcPr>
                <w:p w14:paraId="44717BCA" w14:textId="77777777" w:rsidR="0015628B" w:rsidRPr="004D1611" w:rsidRDefault="0015628B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7EAC628F" w14:textId="77777777" w:rsidR="00411F53" w:rsidRPr="004D1611" w:rsidRDefault="00411F53" w:rsidP="00C70ED3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before="60" w:after="60"/>
              <w:ind w:left="427"/>
              <w:rPr>
                <w:b/>
                <w:sz w:val="18"/>
                <w:szCs w:val="2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Pozostałe</w:t>
            </w:r>
            <w:r w:rsidRPr="004D1611">
              <w:rPr>
                <w:b/>
                <w:spacing w:val="-5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podmioty:</w:t>
            </w:r>
          </w:p>
          <w:tbl>
            <w:tblPr>
              <w:tblStyle w:val="TableNormal"/>
              <w:tblW w:w="481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9"/>
              <w:gridCol w:w="2835"/>
              <w:gridCol w:w="1926"/>
              <w:gridCol w:w="2837"/>
            </w:tblGrid>
            <w:tr w:rsidR="002120B1" w:rsidRPr="004D1611" w14:paraId="4BE11D23" w14:textId="77777777" w:rsidTr="0015628B">
              <w:trPr>
                <w:trHeight w:val="907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44A0D4A3" w14:textId="77777777" w:rsidR="002120B1" w:rsidRPr="004D1611" w:rsidRDefault="002120B1" w:rsidP="00C70ED3">
                  <w:pPr>
                    <w:pStyle w:val="TableParagraph"/>
                    <w:ind w:left="107" w:right="39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pacing w:val="-1"/>
                      <w:sz w:val="18"/>
                      <w:szCs w:val="24"/>
                      <w:lang w:val="pl-PL"/>
                    </w:rPr>
                    <w:t xml:space="preserve">PEŁNA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NAZWA</w:t>
                  </w:r>
                  <w:r w:rsidRPr="004D1611">
                    <w:rPr>
                      <w:b/>
                      <w:spacing w:val="-37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PODMIOTU</w:t>
                  </w:r>
                </w:p>
              </w:tc>
              <w:tc>
                <w:tcPr>
                  <w:tcW w:w="3988" w:type="pct"/>
                  <w:gridSpan w:val="3"/>
                  <w:shd w:val="clear" w:color="auto" w:fill="auto"/>
                  <w:vAlign w:val="center"/>
                </w:tcPr>
                <w:p w14:paraId="4B13A656" w14:textId="6C72A9C6" w:rsidR="002120B1" w:rsidRPr="004D1611" w:rsidRDefault="002120B1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15628B" w:rsidRPr="004D1611" w14:paraId="49ED30BB" w14:textId="77777777" w:rsidTr="003249ED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00F21D8A" w14:textId="77777777" w:rsidR="0015628B" w:rsidRPr="004D1611" w:rsidRDefault="0015628B" w:rsidP="003249ED">
                  <w:pPr>
                    <w:pStyle w:val="TableParagraph"/>
                    <w:spacing w:before="100" w:beforeAutospacing="1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Nr</w:t>
                  </w:r>
                  <w:r w:rsidRPr="004D1611">
                    <w:rPr>
                      <w:b/>
                      <w:spacing w:val="1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NIP</w:t>
                  </w:r>
                </w:p>
              </w:tc>
              <w:tc>
                <w:tcPr>
                  <w:tcW w:w="1488" w:type="pct"/>
                  <w:vAlign w:val="center"/>
                </w:tcPr>
                <w:p w14:paraId="6363F1F3" w14:textId="77777777" w:rsidR="0015628B" w:rsidRPr="004D1611" w:rsidRDefault="0015628B" w:rsidP="003249ED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1" w:type="pct"/>
                  <w:shd w:val="clear" w:color="auto" w:fill="D9D9D9"/>
                  <w:vAlign w:val="center"/>
                </w:tcPr>
                <w:p w14:paraId="0C45E7AD" w14:textId="77777777" w:rsidR="0015628B" w:rsidRPr="004D1611" w:rsidRDefault="0015628B" w:rsidP="003249ED">
                  <w:pPr>
                    <w:pStyle w:val="TableParagraph"/>
                    <w:ind w:left="108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Nr TELEFONU</w:t>
                  </w:r>
                </w:p>
              </w:tc>
              <w:tc>
                <w:tcPr>
                  <w:tcW w:w="1489" w:type="pct"/>
                  <w:vAlign w:val="center"/>
                </w:tcPr>
                <w:p w14:paraId="70D5821B" w14:textId="77777777" w:rsidR="0015628B" w:rsidRPr="004D1611" w:rsidRDefault="0015628B" w:rsidP="003249ED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0D7FDA55" w14:textId="77777777" w:rsidR="00954618" w:rsidRPr="004D1611" w:rsidRDefault="00411F53" w:rsidP="00C70ED3">
            <w:pPr>
              <w:pStyle w:val="TableParagraph"/>
              <w:spacing w:before="60" w:after="60"/>
              <w:ind w:left="110"/>
              <w:rPr>
                <w:b/>
                <w:sz w:val="16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C.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3.</w:t>
            </w:r>
            <w:r w:rsidRPr="004D1611">
              <w:rPr>
                <w:b/>
                <w:spacing w:val="-3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Dane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współwłaściciela</w:t>
            </w:r>
            <w:r w:rsidRPr="004D1611">
              <w:rPr>
                <w:b/>
                <w:spacing w:val="-5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nieruchomości</w:t>
            </w:r>
            <w:r w:rsidRPr="004D1611">
              <w:rPr>
                <w:b/>
                <w:sz w:val="16"/>
                <w:lang w:val="pl-PL"/>
              </w:rPr>
              <w:t>:</w:t>
            </w:r>
          </w:p>
          <w:tbl>
            <w:tblPr>
              <w:tblStyle w:val="TableNormal"/>
              <w:tblW w:w="481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9"/>
              <w:gridCol w:w="2833"/>
              <w:gridCol w:w="1928"/>
              <w:gridCol w:w="2837"/>
            </w:tblGrid>
            <w:tr w:rsidR="002120B1" w:rsidRPr="004D1611" w14:paraId="27065BC7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7CE7A220" w14:textId="77777777" w:rsidR="00954618" w:rsidRPr="004D1611" w:rsidRDefault="00954618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IMIĘ</w:t>
                  </w:r>
                </w:p>
              </w:tc>
              <w:tc>
                <w:tcPr>
                  <w:tcW w:w="1487" w:type="pct"/>
                  <w:vAlign w:val="center"/>
                </w:tcPr>
                <w:p w14:paraId="5D43AF1E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08A1F7BB" w14:textId="77777777" w:rsidR="00954618" w:rsidRPr="004D1611" w:rsidRDefault="00954618" w:rsidP="00C70ED3">
                  <w:pPr>
                    <w:pStyle w:val="TableParagraph"/>
                    <w:ind w:left="100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NAZWISKO</w:t>
                  </w:r>
                </w:p>
              </w:tc>
              <w:tc>
                <w:tcPr>
                  <w:tcW w:w="1488" w:type="pct"/>
                  <w:vAlign w:val="center"/>
                </w:tcPr>
                <w:p w14:paraId="48A96EA4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15628B" w:rsidRPr="004D1611" w14:paraId="05056A0B" w14:textId="77777777" w:rsidTr="0015628B">
              <w:trPr>
                <w:trHeight w:val="227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14:paraId="39FB9EBC" w14:textId="44902803" w:rsidR="0015628B" w:rsidRPr="004D1611" w:rsidRDefault="0015628B" w:rsidP="00C70ED3">
                  <w:pPr>
                    <w:pStyle w:val="TableParagraph"/>
                    <w:ind w:left="107"/>
                    <w:rPr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sz w:val="18"/>
                      <w:szCs w:val="24"/>
                      <w:lang w:val="pl-PL"/>
                    </w:rPr>
                    <w:t>ADRES</w:t>
                  </w:r>
                  <w:r w:rsidRPr="004D1611">
                    <w:rPr>
                      <w:spacing w:val="-4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sz w:val="18"/>
                      <w:szCs w:val="24"/>
                      <w:lang w:val="pl-PL"/>
                    </w:rPr>
                    <w:t>ZAMIESZKANIA</w:t>
                  </w:r>
                </w:p>
              </w:tc>
            </w:tr>
            <w:tr w:rsidR="002120B1" w:rsidRPr="004D1611" w14:paraId="2D210357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1555B66B" w14:textId="77777777" w:rsidR="00954618" w:rsidRPr="004D1611" w:rsidRDefault="00954618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MIEJSCOWOŚĆ</w:t>
                  </w:r>
                </w:p>
              </w:tc>
              <w:tc>
                <w:tcPr>
                  <w:tcW w:w="1487" w:type="pct"/>
                  <w:vAlign w:val="center"/>
                </w:tcPr>
                <w:p w14:paraId="1443EA9C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0C8C1DF2" w14:textId="77777777" w:rsidR="00954618" w:rsidRPr="004D1611" w:rsidRDefault="00954618" w:rsidP="00C70ED3">
                  <w:pPr>
                    <w:pStyle w:val="TableParagraph"/>
                    <w:ind w:left="115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ULICA</w:t>
                  </w:r>
                </w:p>
              </w:tc>
              <w:tc>
                <w:tcPr>
                  <w:tcW w:w="1488" w:type="pct"/>
                  <w:vAlign w:val="center"/>
                </w:tcPr>
                <w:p w14:paraId="76657406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2120B1" w:rsidRPr="004D1611" w14:paraId="002E6035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54B60BF7" w14:textId="77777777" w:rsidR="00954618" w:rsidRPr="004D1611" w:rsidRDefault="00954618" w:rsidP="00C70ED3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NR</w:t>
                  </w:r>
                  <w:r w:rsidRPr="004D1611">
                    <w:rPr>
                      <w:b/>
                      <w:spacing w:val="-8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DOMU/LOKALU</w:t>
                  </w:r>
                </w:p>
              </w:tc>
              <w:tc>
                <w:tcPr>
                  <w:tcW w:w="1487" w:type="pct"/>
                  <w:vAlign w:val="center"/>
                </w:tcPr>
                <w:p w14:paraId="66F5F658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04F8723A" w14:textId="77777777" w:rsidR="00954618" w:rsidRPr="004D1611" w:rsidRDefault="00954618" w:rsidP="00C70ED3">
                  <w:pPr>
                    <w:pStyle w:val="TableParagraph"/>
                    <w:ind w:left="115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KOD</w:t>
                  </w:r>
                  <w:r w:rsidRPr="004D1611">
                    <w:rPr>
                      <w:b/>
                      <w:spacing w:val="-1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POCZTOWY</w:t>
                  </w:r>
                </w:p>
              </w:tc>
              <w:tc>
                <w:tcPr>
                  <w:tcW w:w="1488" w:type="pct"/>
                  <w:vAlign w:val="center"/>
                </w:tcPr>
                <w:p w14:paraId="4A42CFE5" w14:textId="77777777" w:rsidR="00954618" w:rsidRPr="004D1611" w:rsidRDefault="00954618" w:rsidP="00C70ED3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079C4D29" w14:textId="53B62395" w:rsidR="00411F53" w:rsidRPr="004D1611" w:rsidRDefault="00411F53" w:rsidP="00AE3CBC">
            <w:pPr>
              <w:pStyle w:val="TableParagraph"/>
              <w:ind w:left="110"/>
              <w:rPr>
                <w:b/>
                <w:sz w:val="16"/>
                <w:lang w:val="pl-PL"/>
              </w:rPr>
            </w:pPr>
          </w:p>
        </w:tc>
      </w:tr>
      <w:tr w:rsidR="00411F53" w:rsidRPr="004D1611" w14:paraId="7AF29F24" w14:textId="77777777" w:rsidTr="003C0FE6">
        <w:tc>
          <w:tcPr>
            <w:tcW w:w="9353" w:type="dxa"/>
            <w:gridSpan w:val="2"/>
            <w:shd w:val="clear" w:color="auto" w:fill="D9D9D9"/>
          </w:tcPr>
          <w:p w14:paraId="0C8F9277" w14:textId="77777777" w:rsidR="00411F53" w:rsidRPr="004D1611" w:rsidRDefault="00411F53" w:rsidP="003C0FE6">
            <w:pPr>
              <w:pStyle w:val="TableParagraph"/>
              <w:ind w:left="426" w:hanging="284"/>
              <w:rPr>
                <w:b/>
                <w:sz w:val="18"/>
                <w:szCs w:val="2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D.</w:t>
            </w:r>
            <w:r w:rsidRPr="004D1611">
              <w:rPr>
                <w:b/>
                <w:sz w:val="18"/>
                <w:szCs w:val="24"/>
                <w:lang w:val="pl-PL"/>
              </w:rPr>
              <w:tab/>
              <w:t>ADRES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NIERUCHOMOŚCI, NA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KTÓREJ POWSTAJĄ</w:t>
            </w:r>
            <w:r w:rsidRPr="004D1611">
              <w:rPr>
                <w:b/>
                <w:spacing w:val="1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ODPADY</w:t>
            </w:r>
            <w:r w:rsidRPr="004D1611">
              <w:rPr>
                <w:b/>
                <w:spacing w:val="-4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KOMUNALNE</w:t>
            </w:r>
          </w:p>
        </w:tc>
      </w:tr>
      <w:tr w:rsidR="00411F53" w:rsidRPr="004D1611" w14:paraId="744D07D6" w14:textId="77777777" w:rsidTr="003C0FE6">
        <w:tc>
          <w:tcPr>
            <w:tcW w:w="9353" w:type="dxa"/>
            <w:gridSpan w:val="2"/>
          </w:tcPr>
          <w:p w14:paraId="383AE0B6" w14:textId="77777777" w:rsidR="002A51F4" w:rsidRPr="004D1611" w:rsidRDefault="002A51F4" w:rsidP="003C0FE6">
            <w:pPr>
              <w:pStyle w:val="TableParagraph"/>
              <w:rPr>
                <w:sz w:val="2"/>
                <w:szCs w:val="8"/>
                <w:lang w:val="pl-PL"/>
              </w:rPr>
            </w:pPr>
          </w:p>
          <w:tbl>
            <w:tblPr>
              <w:tblStyle w:val="TableNormal"/>
              <w:tblW w:w="481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9"/>
              <w:gridCol w:w="2835"/>
              <w:gridCol w:w="1928"/>
              <w:gridCol w:w="2835"/>
            </w:tblGrid>
            <w:tr w:rsidR="002120B1" w:rsidRPr="004D1611" w14:paraId="31DC91CD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45CB83A1" w14:textId="77777777" w:rsidR="003C0FE6" w:rsidRPr="004D1611" w:rsidRDefault="003C0FE6" w:rsidP="003C0FE6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MIEJSCOWOŚĆ</w:t>
                  </w:r>
                </w:p>
              </w:tc>
              <w:tc>
                <w:tcPr>
                  <w:tcW w:w="1488" w:type="pct"/>
                  <w:vAlign w:val="center"/>
                </w:tcPr>
                <w:p w14:paraId="2B858557" w14:textId="77777777" w:rsidR="003C0FE6" w:rsidRPr="004D1611" w:rsidRDefault="003C0FE6" w:rsidP="003C0FE6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3C5929E1" w14:textId="77777777" w:rsidR="003C0FE6" w:rsidRPr="004D1611" w:rsidRDefault="003C0FE6" w:rsidP="003C0FE6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ULICA</w:t>
                  </w:r>
                </w:p>
              </w:tc>
              <w:tc>
                <w:tcPr>
                  <w:tcW w:w="1488" w:type="pct"/>
                  <w:vAlign w:val="center"/>
                </w:tcPr>
                <w:p w14:paraId="43A87D52" w14:textId="77777777" w:rsidR="003C0FE6" w:rsidRPr="004D1611" w:rsidRDefault="003C0FE6" w:rsidP="003C0FE6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  <w:tr w:rsidR="002120B1" w:rsidRPr="004D1611" w14:paraId="545B3E88" w14:textId="77777777" w:rsidTr="0015628B">
              <w:trPr>
                <w:trHeight w:val="454"/>
                <w:jc w:val="center"/>
              </w:trPr>
              <w:tc>
                <w:tcPr>
                  <w:tcW w:w="1012" w:type="pct"/>
                  <w:shd w:val="clear" w:color="auto" w:fill="D9D9D9"/>
                  <w:vAlign w:val="center"/>
                </w:tcPr>
                <w:p w14:paraId="75D2253C" w14:textId="77777777" w:rsidR="003C0FE6" w:rsidRPr="004D1611" w:rsidRDefault="003C0FE6" w:rsidP="003C0FE6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pacing w:val="-1"/>
                      <w:sz w:val="18"/>
                      <w:szCs w:val="24"/>
                      <w:lang w:val="pl-PL"/>
                    </w:rPr>
                    <w:t>NR</w:t>
                  </w:r>
                  <w:r w:rsidRPr="004D1611">
                    <w:rPr>
                      <w:b/>
                      <w:spacing w:val="-10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DOMU/LOKALU</w:t>
                  </w:r>
                </w:p>
              </w:tc>
              <w:tc>
                <w:tcPr>
                  <w:tcW w:w="1488" w:type="pct"/>
                  <w:vAlign w:val="center"/>
                </w:tcPr>
                <w:p w14:paraId="19EB5EBE" w14:textId="77777777" w:rsidR="003C0FE6" w:rsidRPr="004D1611" w:rsidRDefault="003C0FE6" w:rsidP="003C0FE6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759E60E2" w14:textId="77777777" w:rsidR="003C0FE6" w:rsidRPr="004D1611" w:rsidRDefault="003C0FE6" w:rsidP="003C0FE6">
                  <w:pPr>
                    <w:pStyle w:val="TableParagraph"/>
                    <w:ind w:left="107"/>
                    <w:rPr>
                      <w:b/>
                      <w:sz w:val="18"/>
                      <w:szCs w:val="24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KOD</w:t>
                  </w:r>
                  <w:r w:rsidRPr="004D1611">
                    <w:rPr>
                      <w:b/>
                      <w:spacing w:val="-1"/>
                      <w:sz w:val="18"/>
                      <w:szCs w:val="24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4"/>
                      <w:lang w:val="pl-PL"/>
                    </w:rPr>
                    <w:t>POCZTOWY</w:t>
                  </w:r>
                </w:p>
              </w:tc>
              <w:tc>
                <w:tcPr>
                  <w:tcW w:w="1488" w:type="pct"/>
                  <w:vAlign w:val="center"/>
                </w:tcPr>
                <w:p w14:paraId="57F7B157" w14:textId="77777777" w:rsidR="003C0FE6" w:rsidRPr="004D1611" w:rsidRDefault="003C0FE6" w:rsidP="003C0FE6">
                  <w:pPr>
                    <w:pStyle w:val="TableParagraph"/>
                    <w:rPr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48D025F5" w14:textId="33DCC9EA" w:rsidR="003C0FE6" w:rsidRPr="004D1611" w:rsidRDefault="003C0FE6" w:rsidP="003C0FE6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411F53" w:rsidRPr="004D1611" w14:paraId="0ED08EE0" w14:textId="77777777" w:rsidTr="003C0FE6">
        <w:tc>
          <w:tcPr>
            <w:tcW w:w="9353" w:type="dxa"/>
            <w:gridSpan w:val="2"/>
            <w:shd w:val="clear" w:color="auto" w:fill="D9D9D9"/>
          </w:tcPr>
          <w:p w14:paraId="4A3282CB" w14:textId="77777777" w:rsidR="00411F53" w:rsidRPr="004D1611" w:rsidRDefault="00411F53" w:rsidP="003C0FE6">
            <w:pPr>
              <w:pStyle w:val="TableParagraph"/>
              <w:ind w:left="426" w:hanging="284"/>
              <w:rPr>
                <w:sz w:val="18"/>
                <w:szCs w:val="24"/>
                <w:lang w:val="pl-PL"/>
              </w:rPr>
            </w:pPr>
            <w:r w:rsidRPr="004D1611">
              <w:rPr>
                <w:b/>
                <w:sz w:val="18"/>
                <w:szCs w:val="24"/>
                <w:lang w:val="pl-PL"/>
              </w:rPr>
              <w:t>E.</w:t>
            </w:r>
            <w:r w:rsidRPr="004D1611">
              <w:rPr>
                <w:b/>
                <w:sz w:val="18"/>
                <w:szCs w:val="24"/>
                <w:lang w:val="pl-PL"/>
              </w:rPr>
              <w:tab/>
              <w:t>ADRES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DO</w:t>
            </w:r>
            <w:r w:rsidRPr="004D1611">
              <w:rPr>
                <w:b/>
                <w:spacing w:val="-2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24"/>
                <w:lang w:val="pl-PL"/>
              </w:rPr>
              <w:t>KORESPONDENCJI</w:t>
            </w:r>
            <w:r w:rsidRPr="004D1611">
              <w:rPr>
                <w:b/>
                <w:spacing w:val="-1"/>
                <w:sz w:val="18"/>
                <w:szCs w:val="24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(Należy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wypełnić</w:t>
            </w:r>
            <w:r w:rsidRPr="004D1611">
              <w:rPr>
                <w:spacing w:val="-2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tylko w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przypadku,</w:t>
            </w:r>
            <w:r w:rsidRPr="004D1611">
              <w:rPr>
                <w:spacing w:val="1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gdy</w:t>
            </w:r>
            <w:r w:rsidRPr="004D1611">
              <w:rPr>
                <w:spacing w:val="-2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adres</w:t>
            </w:r>
            <w:r w:rsidRPr="004D1611">
              <w:rPr>
                <w:spacing w:val="-1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do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korespondencji</w:t>
            </w:r>
            <w:r w:rsidRPr="004D1611">
              <w:rPr>
                <w:spacing w:val="-2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jest</w:t>
            </w:r>
            <w:r w:rsidRPr="004D1611">
              <w:rPr>
                <w:spacing w:val="-2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inny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niż</w:t>
            </w:r>
            <w:r w:rsidRPr="004D1611">
              <w:rPr>
                <w:spacing w:val="1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wskazany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w</w:t>
            </w:r>
            <w:r w:rsidRPr="004D1611">
              <w:rPr>
                <w:spacing w:val="-1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polu</w:t>
            </w:r>
            <w:r w:rsidRPr="004D1611">
              <w:rPr>
                <w:spacing w:val="-3"/>
                <w:sz w:val="14"/>
                <w:szCs w:val="20"/>
                <w:lang w:val="pl-PL"/>
              </w:rPr>
              <w:t xml:space="preserve"> </w:t>
            </w:r>
            <w:r w:rsidRPr="004D1611">
              <w:rPr>
                <w:sz w:val="14"/>
                <w:szCs w:val="20"/>
                <w:lang w:val="pl-PL"/>
              </w:rPr>
              <w:t>D.)</w:t>
            </w:r>
          </w:p>
        </w:tc>
      </w:tr>
      <w:tr w:rsidR="00411F53" w:rsidRPr="004D1611" w14:paraId="64C0D957" w14:textId="77777777" w:rsidTr="003C0FE6">
        <w:tc>
          <w:tcPr>
            <w:tcW w:w="9353" w:type="dxa"/>
            <w:gridSpan w:val="2"/>
          </w:tcPr>
          <w:p w14:paraId="47B24B49" w14:textId="77777777" w:rsidR="00411F53" w:rsidRPr="004D1611" w:rsidRDefault="00411F53" w:rsidP="003C0FE6">
            <w:pPr>
              <w:pStyle w:val="TableParagraph"/>
              <w:rPr>
                <w:sz w:val="2"/>
                <w:szCs w:val="2"/>
                <w:lang w:val="pl-PL"/>
              </w:rPr>
            </w:pPr>
          </w:p>
          <w:tbl>
            <w:tblPr>
              <w:tblStyle w:val="TableNormal"/>
              <w:tblW w:w="481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29"/>
              <w:gridCol w:w="2833"/>
              <w:gridCol w:w="1928"/>
              <w:gridCol w:w="2835"/>
            </w:tblGrid>
            <w:tr w:rsidR="002120B1" w:rsidRPr="004D1611" w14:paraId="09BAFD02" w14:textId="77777777" w:rsidTr="0015628B">
              <w:trPr>
                <w:trHeight w:val="454"/>
                <w:jc w:val="center"/>
              </w:trPr>
              <w:tc>
                <w:tcPr>
                  <w:tcW w:w="1013" w:type="pct"/>
                  <w:shd w:val="clear" w:color="auto" w:fill="D9D9D9"/>
                  <w:vAlign w:val="center"/>
                </w:tcPr>
                <w:p w14:paraId="1BE0C675" w14:textId="77777777" w:rsidR="003C0FE6" w:rsidRPr="004D1611" w:rsidRDefault="003C0FE6" w:rsidP="004D1611">
                  <w:pPr>
                    <w:pStyle w:val="TableParagraph"/>
                    <w:ind w:left="107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KRAJ</w:t>
                  </w:r>
                </w:p>
              </w:tc>
              <w:tc>
                <w:tcPr>
                  <w:tcW w:w="1487" w:type="pct"/>
                  <w:vAlign w:val="center"/>
                </w:tcPr>
                <w:p w14:paraId="192A3898" w14:textId="77777777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03C9DAA4" w14:textId="77777777" w:rsidR="003C0FE6" w:rsidRPr="004D1611" w:rsidRDefault="003C0FE6" w:rsidP="004D1611">
                  <w:pPr>
                    <w:pStyle w:val="TableParagraph"/>
                    <w:ind w:left="87" w:right="85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WÓJEWÓDZTWO</w:t>
                  </w:r>
                </w:p>
              </w:tc>
              <w:tc>
                <w:tcPr>
                  <w:tcW w:w="1488" w:type="pct"/>
                  <w:vAlign w:val="center"/>
                </w:tcPr>
                <w:p w14:paraId="71D57AA0" w14:textId="695BE0C4" w:rsidR="0015628B" w:rsidRPr="004D1611" w:rsidRDefault="0015628B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</w:tr>
            <w:tr w:rsidR="002120B1" w:rsidRPr="004D1611" w14:paraId="5726EEF7" w14:textId="77777777" w:rsidTr="0015628B">
              <w:trPr>
                <w:trHeight w:val="454"/>
                <w:jc w:val="center"/>
              </w:trPr>
              <w:tc>
                <w:tcPr>
                  <w:tcW w:w="1013" w:type="pct"/>
                  <w:shd w:val="clear" w:color="auto" w:fill="D9D9D9"/>
                  <w:vAlign w:val="center"/>
                </w:tcPr>
                <w:p w14:paraId="6588D9EA" w14:textId="46E6966F" w:rsidR="003C0FE6" w:rsidRPr="004D1611" w:rsidRDefault="003C0FE6" w:rsidP="004D1611">
                  <w:pPr>
                    <w:pStyle w:val="TableParagraph"/>
                    <w:ind w:left="107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POWIAT</w:t>
                  </w:r>
                </w:p>
              </w:tc>
              <w:tc>
                <w:tcPr>
                  <w:tcW w:w="1487" w:type="pct"/>
                  <w:vAlign w:val="center"/>
                </w:tcPr>
                <w:p w14:paraId="4E1CDBF2" w14:textId="77777777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442EA902" w14:textId="08F4ADAD" w:rsidR="003C0FE6" w:rsidRPr="004D1611" w:rsidRDefault="003C0FE6" w:rsidP="004D1611">
                  <w:pPr>
                    <w:pStyle w:val="TableParagraph"/>
                    <w:ind w:left="87" w:right="214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GMINA</w:t>
                  </w:r>
                </w:p>
              </w:tc>
              <w:tc>
                <w:tcPr>
                  <w:tcW w:w="1488" w:type="pct"/>
                  <w:vAlign w:val="center"/>
                </w:tcPr>
                <w:p w14:paraId="4D168040" w14:textId="77777777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</w:tr>
            <w:tr w:rsidR="002120B1" w:rsidRPr="004D1611" w14:paraId="57972E4E" w14:textId="77777777" w:rsidTr="0015628B">
              <w:trPr>
                <w:trHeight w:val="454"/>
                <w:jc w:val="center"/>
              </w:trPr>
              <w:tc>
                <w:tcPr>
                  <w:tcW w:w="1013" w:type="pct"/>
                  <w:shd w:val="clear" w:color="auto" w:fill="D9D9D9"/>
                  <w:vAlign w:val="center"/>
                </w:tcPr>
                <w:p w14:paraId="163616A1" w14:textId="50156EA6" w:rsidR="003C0FE6" w:rsidRPr="004D1611" w:rsidRDefault="003C0FE6" w:rsidP="004D1611">
                  <w:pPr>
                    <w:pStyle w:val="TableParagraph"/>
                    <w:ind w:left="107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MIEJSCOWOŚĆ</w:t>
                  </w:r>
                </w:p>
              </w:tc>
              <w:tc>
                <w:tcPr>
                  <w:tcW w:w="1487" w:type="pct"/>
                  <w:vAlign w:val="center"/>
                </w:tcPr>
                <w:p w14:paraId="340EE8BE" w14:textId="77777777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  <w:tc>
                <w:tcPr>
                  <w:tcW w:w="1012" w:type="pct"/>
                  <w:shd w:val="clear" w:color="auto" w:fill="D9D9D9"/>
                  <w:vAlign w:val="center"/>
                </w:tcPr>
                <w:p w14:paraId="3B039B16" w14:textId="74258C2E" w:rsidR="003C0FE6" w:rsidRPr="004D1611" w:rsidRDefault="003C0FE6" w:rsidP="004D1611">
                  <w:pPr>
                    <w:pStyle w:val="TableParagraph"/>
                    <w:ind w:left="87" w:right="214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ULICA I</w:t>
                  </w:r>
                  <w:r w:rsidRPr="004D1611">
                    <w:rPr>
                      <w:b/>
                      <w:spacing w:val="1"/>
                      <w:sz w:val="18"/>
                      <w:szCs w:val="28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NR</w:t>
                  </w:r>
                  <w:r w:rsidRPr="004D1611">
                    <w:rPr>
                      <w:b/>
                      <w:spacing w:val="1"/>
                      <w:sz w:val="18"/>
                      <w:szCs w:val="28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DOMU/LOKALU</w:t>
                  </w:r>
                </w:p>
              </w:tc>
              <w:tc>
                <w:tcPr>
                  <w:tcW w:w="1488" w:type="pct"/>
                  <w:vAlign w:val="center"/>
                </w:tcPr>
                <w:p w14:paraId="14618192" w14:textId="40FB64C8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</w:tr>
            <w:tr w:rsidR="003C0FE6" w:rsidRPr="004D1611" w14:paraId="7B8E908C" w14:textId="77777777" w:rsidTr="0015628B">
              <w:trPr>
                <w:gridAfter w:val="2"/>
                <w:wAfter w:w="2500" w:type="pct"/>
                <w:trHeight w:val="454"/>
                <w:jc w:val="center"/>
              </w:trPr>
              <w:tc>
                <w:tcPr>
                  <w:tcW w:w="1013" w:type="pct"/>
                  <w:shd w:val="clear" w:color="auto" w:fill="D9D9D9"/>
                  <w:vAlign w:val="center"/>
                </w:tcPr>
                <w:p w14:paraId="16CB567F" w14:textId="274C320A" w:rsidR="003C0FE6" w:rsidRPr="004D1611" w:rsidRDefault="003C0FE6" w:rsidP="004D1611">
                  <w:pPr>
                    <w:pStyle w:val="TableParagraph"/>
                    <w:ind w:left="107"/>
                    <w:rPr>
                      <w:b/>
                      <w:sz w:val="18"/>
                      <w:szCs w:val="28"/>
                      <w:lang w:val="pl-PL"/>
                    </w:rPr>
                  </w:pPr>
                  <w:r w:rsidRPr="004D1611">
                    <w:rPr>
                      <w:b/>
                      <w:sz w:val="18"/>
                      <w:szCs w:val="28"/>
                      <w:lang w:val="pl-PL"/>
                    </w:rPr>
                    <w:t>KOD</w:t>
                  </w:r>
                  <w:r w:rsidRPr="004D1611">
                    <w:rPr>
                      <w:b/>
                      <w:spacing w:val="1"/>
                      <w:sz w:val="18"/>
                      <w:szCs w:val="28"/>
                      <w:lang w:val="pl-PL"/>
                    </w:rPr>
                    <w:t xml:space="preserve"> </w:t>
                  </w:r>
                  <w:r w:rsidRPr="004D1611">
                    <w:rPr>
                      <w:b/>
                      <w:spacing w:val="-1"/>
                      <w:sz w:val="18"/>
                      <w:szCs w:val="28"/>
                      <w:lang w:val="pl-PL"/>
                    </w:rPr>
                    <w:t>POCZTOWY</w:t>
                  </w:r>
                </w:p>
              </w:tc>
              <w:tc>
                <w:tcPr>
                  <w:tcW w:w="1487" w:type="pct"/>
                  <w:vAlign w:val="center"/>
                </w:tcPr>
                <w:p w14:paraId="11C2157D" w14:textId="77777777" w:rsidR="003C0FE6" w:rsidRPr="004D1611" w:rsidRDefault="003C0FE6" w:rsidP="004D1611">
                  <w:pPr>
                    <w:pStyle w:val="TableParagraph"/>
                    <w:rPr>
                      <w:sz w:val="18"/>
                      <w:szCs w:val="28"/>
                      <w:lang w:val="pl-PL"/>
                    </w:rPr>
                  </w:pPr>
                </w:p>
              </w:tc>
            </w:tr>
          </w:tbl>
          <w:p w14:paraId="7205D4C7" w14:textId="4ECA7333" w:rsidR="002A51F4" w:rsidRPr="004D1611" w:rsidRDefault="002A51F4" w:rsidP="00AE3CBC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5B1D0446" w14:textId="1D664DBF" w:rsidR="008B65FE" w:rsidRPr="004D1611" w:rsidRDefault="008B65FE" w:rsidP="008B65FE">
      <w:pPr>
        <w:rPr>
          <w:sz w:val="14"/>
          <w:lang w:val="pl-PL"/>
        </w:rPr>
      </w:pPr>
    </w:p>
    <w:p w14:paraId="581EEB65" w14:textId="77777777" w:rsidR="00C87353" w:rsidRPr="004D1611" w:rsidRDefault="008B65FE">
      <w:pPr>
        <w:widowControl/>
        <w:autoSpaceDE/>
        <w:autoSpaceDN/>
        <w:spacing w:after="160" w:line="259" w:lineRule="auto"/>
        <w:rPr>
          <w:sz w:val="14"/>
          <w:lang w:val="pl-PL"/>
        </w:rPr>
        <w:sectPr w:rsidR="00C87353" w:rsidRPr="004D1611" w:rsidSect="00C87353">
          <w:pgSz w:w="11910" w:h="16840" w:code="9"/>
          <w:pgMar w:top="567" w:right="567" w:bottom="567" w:left="1418" w:header="709" w:footer="709" w:gutter="0"/>
          <w:cols w:space="708"/>
        </w:sectPr>
      </w:pPr>
      <w:r w:rsidRPr="004D1611">
        <w:rPr>
          <w:sz w:val="14"/>
          <w:lang w:val="pl-PL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8B65FE" w:rsidRPr="004D1611" w14:paraId="597C20D0" w14:textId="77777777" w:rsidTr="00C87353">
        <w:trPr>
          <w:trHeight w:val="230"/>
        </w:trPr>
        <w:tc>
          <w:tcPr>
            <w:tcW w:w="9915" w:type="dxa"/>
            <w:shd w:val="clear" w:color="auto" w:fill="D9D9D9"/>
          </w:tcPr>
          <w:p w14:paraId="3C851B7B" w14:textId="77777777" w:rsidR="008B65FE" w:rsidRPr="004D1611" w:rsidRDefault="008B65FE" w:rsidP="004D1611">
            <w:pPr>
              <w:pStyle w:val="TableParagraph"/>
              <w:spacing w:line="210" w:lineRule="exact"/>
              <w:ind w:left="426" w:hanging="284"/>
              <w:rPr>
                <w:b/>
                <w:sz w:val="18"/>
                <w:szCs w:val="18"/>
                <w:lang w:val="pl-PL"/>
              </w:rPr>
            </w:pPr>
            <w:r w:rsidRPr="004D1611">
              <w:rPr>
                <w:b/>
                <w:sz w:val="18"/>
                <w:szCs w:val="18"/>
                <w:lang w:val="pl-PL"/>
              </w:rPr>
              <w:lastRenderedPageBreak/>
              <w:t>F.</w:t>
            </w:r>
            <w:r w:rsidRPr="004D1611">
              <w:rPr>
                <w:b/>
                <w:spacing w:val="73"/>
                <w:sz w:val="18"/>
                <w:szCs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18"/>
                <w:lang w:val="pl-PL"/>
              </w:rPr>
              <w:t>SPOSÓB</w:t>
            </w:r>
            <w:r w:rsidRPr="004D1611">
              <w:rPr>
                <w:b/>
                <w:spacing w:val="-5"/>
                <w:sz w:val="18"/>
                <w:szCs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18"/>
                <w:lang w:val="pl-PL"/>
              </w:rPr>
              <w:t>GROMADZENIA</w:t>
            </w:r>
            <w:r w:rsidRPr="004D1611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18"/>
                <w:lang w:val="pl-PL"/>
              </w:rPr>
              <w:t>ODPADÓW</w:t>
            </w:r>
            <w:r w:rsidRPr="004D1611">
              <w:rPr>
                <w:b/>
                <w:spacing w:val="-4"/>
                <w:sz w:val="18"/>
                <w:szCs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szCs w:val="18"/>
                <w:lang w:val="pl-PL"/>
              </w:rPr>
              <w:t>BIDEGRADOWALNYCH</w:t>
            </w:r>
          </w:p>
        </w:tc>
      </w:tr>
      <w:tr w:rsidR="008B65FE" w:rsidRPr="004D1611" w14:paraId="6B208C75" w14:textId="77777777" w:rsidTr="00C87353">
        <w:trPr>
          <w:trHeight w:val="1034"/>
        </w:trPr>
        <w:tc>
          <w:tcPr>
            <w:tcW w:w="9915" w:type="dxa"/>
          </w:tcPr>
          <w:p w14:paraId="0A03B152" w14:textId="77777777" w:rsidR="008B65FE" w:rsidRPr="004D1611" w:rsidRDefault="008B65FE" w:rsidP="0091581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4AB63D87" w14:textId="77777777" w:rsidR="008B65FE" w:rsidRPr="004D1611" w:rsidRDefault="008B65FE" w:rsidP="0091581C">
            <w:pPr>
              <w:pStyle w:val="TableParagraph"/>
              <w:ind w:left="110"/>
              <w:rPr>
                <w:szCs w:val="28"/>
                <w:lang w:val="pl-PL"/>
              </w:rPr>
            </w:pPr>
            <w:r w:rsidRPr="004D1611">
              <w:rPr>
                <w:szCs w:val="28"/>
                <w:lang w:val="pl-PL"/>
              </w:rPr>
              <w:t>Oświadczam,</w:t>
            </w:r>
            <w:r w:rsidRPr="004D1611">
              <w:rPr>
                <w:spacing w:val="-3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że</w:t>
            </w:r>
            <w:r w:rsidRPr="004D1611">
              <w:rPr>
                <w:spacing w:val="-3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na</w:t>
            </w:r>
            <w:r w:rsidRPr="004D1611">
              <w:rPr>
                <w:spacing w:val="-4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terenie</w:t>
            </w:r>
            <w:r w:rsidRPr="004D1611">
              <w:rPr>
                <w:spacing w:val="-2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nieruchomości</w:t>
            </w:r>
            <w:r w:rsidRPr="004D1611">
              <w:rPr>
                <w:spacing w:val="-4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odpady</w:t>
            </w:r>
            <w:r w:rsidRPr="004D1611">
              <w:rPr>
                <w:spacing w:val="-4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„BIO”</w:t>
            </w:r>
            <w:r w:rsidRPr="004D1611">
              <w:rPr>
                <w:spacing w:val="-3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będą</w:t>
            </w:r>
            <w:r w:rsidRPr="004D1611">
              <w:rPr>
                <w:spacing w:val="-4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zbierane</w:t>
            </w:r>
            <w:r w:rsidRPr="004D1611">
              <w:rPr>
                <w:spacing w:val="-3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do</w:t>
            </w:r>
            <w:r w:rsidRPr="004D1611">
              <w:rPr>
                <w:spacing w:val="-1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własnego,</w:t>
            </w:r>
            <w:r w:rsidRPr="004D1611">
              <w:rPr>
                <w:spacing w:val="-5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przydomowego</w:t>
            </w:r>
            <w:r w:rsidRPr="004D1611">
              <w:rPr>
                <w:spacing w:val="-1"/>
                <w:szCs w:val="28"/>
                <w:lang w:val="pl-PL"/>
              </w:rPr>
              <w:t xml:space="preserve"> </w:t>
            </w:r>
            <w:r w:rsidRPr="004D1611">
              <w:rPr>
                <w:szCs w:val="28"/>
                <w:lang w:val="pl-PL"/>
              </w:rPr>
              <w:t>kompostownika.</w:t>
            </w:r>
          </w:p>
          <w:p w14:paraId="15C2BEDB" w14:textId="572991D8" w:rsidR="008B65FE" w:rsidRPr="004D1611" w:rsidRDefault="00F9618F" w:rsidP="00F9618F">
            <w:pPr>
              <w:pStyle w:val="TableParagraph"/>
              <w:tabs>
                <w:tab w:val="center" w:pos="3402"/>
                <w:tab w:val="center" w:pos="6237"/>
              </w:tabs>
              <w:rPr>
                <w:b/>
                <w:sz w:val="18"/>
                <w:lang w:val="pl-PL"/>
              </w:rPr>
            </w:pPr>
            <w:r w:rsidRPr="004D1611">
              <w:rPr>
                <w:b/>
                <w:szCs w:val="28"/>
                <w:lang w:val="pl-PL"/>
              </w:rPr>
              <w:tab/>
            </w:r>
            <w:r w:rsidR="008B65FE" w:rsidRPr="004D1611">
              <w:rPr>
                <w:b/>
                <w:noProof/>
                <w:w w:val="99"/>
                <w:szCs w:val="28"/>
                <w:lang w:val="pl-PL"/>
              </w:rPr>
              <w:drawing>
                <wp:inline distT="0" distB="0" distL="0" distR="0" wp14:anchorId="5789EBD0" wp14:editId="61286E71">
                  <wp:extent cx="109854" cy="10350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65FE" w:rsidRPr="004D1611">
              <w:rPr>
                <w:b/>
                <w:szCs w:val="28"/>
                <w:lang w:val="pl-PL"/>
              </w:rPr>
              <w:t xml:space="preserve"> TAK</w:t>
            </w:r>
            <w:r w:rsidR="008B65FE" w:rsidRPr="004D1611">
              <w:rPr>
                <w:b/>
                <w:szCs w:val="28"/>
                <w:lang w:val="pl-PL"/>
              </w:rPr>
              <w:tab/>
            </w:r>
            <w:r w:rsidR="008B65FE" w:rsidRPr="004D1611">
              <w:rPr>
                <w:b/>
                <w:noProof/>
                <w:w w:val="99"/>
                <w:szCs w:val="28"/>
                <w:lang w:val="pl-PL"/>
              </w:rPr>
              <w:drawing>
                <wp:inline distT="0" distB="0" distL="0" distR="0" wp14:anchorId="6721C3C2" wp14:editId="155FDA19">
                  <wp:extent cx="109854" cy="10350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65FE" w:rsidRPr="004D1611">
              <w:rPr>
                <w:spacing w:val="11"/>
                <w:w w:val="99"/>
                <w:szCs w:val="28"/>
                <w:lang w:val="pl-PL"/>
              </w:rPr>
              <w:t xml:space="preserve"> </w:t>
            </w:r>
            <w:r w:rsidR="008B65FE" w:rsidRPr="004D1611">
              <w:rPr>
                <w:b/>
                <w:szCs w:val="28"/>
                <w:lang w:val="pl-PL"/>
              </w:rPr>
              <w:t>NIE</w:t>
            </w:r>
          </w:p>
        </w:tc>
      </w:tr>
      <w:tr w:rsidR="008B65FE" w:rsidRPr="004D1611" w14:paraId="10F837F1" w14:textId="77777777" w:rsidTr="00C87353">
        <w:trPr>
          <w:trHeight w:val="208"/>
        </w:trPr>
        <w:tc>
          <w:tcPr>
            <w:tcW w:w="9915" w:type="dxa"/>
            <w:shd w:val="clear" w:color="auto" w:fill="D9D9D9"/>
          </w:tcPr>
          <w:p w14:paraId="5AB9477C" w14:textId="77777777" w:rsidR="008B65FE" w:rsidRPr="004D1611" w:rsidRDefault="008B65FE" w:rsidP="004D1611">
            <w:pPr>
              <w:pStyle w:val="TableParagraph"/>
              <w:spacing w:line="188" w:lineRule="exact"/>
              <w:ind w:left="426" w:hanging="284"/>
              <w:rPr>
                <w:b/>
                <w:sz w:val="18"/>
                <w:lang w:val="pl-PL"/>
              </w:rPr>
            </w:pPr>
            <w:r w:rsidRPr="004D1611">
              <w:rPr>
                <w:b/>
                <w:sz w:val="18"/>
                <w:lang w:val="pl-PL"/>
              </w:rPr>
              <w:t>G.</w:t>
            </w:r>
            <w:r w:rsidRPr="004D1611">
              <w:rPr>
                <w:b/>
                <w:spacing w:val="81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OPŁATA</w:t>
            </w:r>
            <w:r w:rsidRPr="004D1611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ZA</w:t>
            </w:r>
            <w:r w:rsidRPr="004D1611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GOSPODAROWANIE</w:t>
            </w:r>
            <w:r w:rsidRPr="004D1611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ODPADAMI</w:t>
            </w:r>
            <w:r w:rsidRPr="004D1611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KOMUNALNYMI</w:t>
            </w:r>
          </w:p>
        </w:tc>
      </w:tr>
      <w:tr w:rsidR="008B65FE" w:rsidRPr="004D1611" w14:paraId="11CFB059" w14:textId="77777777" w:rsidTr="00C87353">
        <w:trPr>
          <w:trHeight w:val="3624"/>
        </w:trPr>
        <w:tc>
          <w:tcPr>
            <w:tcW w:w="9915" w:type="dxa"/>
          </w:tcPr>
          <w:p w14:paraId="1D86CE80" w14:textId="77777777" w:rsidR="008B65FE" w:rsidRPr="00A11505" w:rsidRDefault="008B65FE" w:rsidP="00A11505">
            <w:pPr>
              <w:pStyle w:val="TableParagraph"/>
              <w:numPr>
                <w:ilvl w:val="1"/>
                <w:numId w:val="2"/>
              </w:numPr>
              <w:spacing w:before="60" w:line="206" w:lineRule="exact"/>
              <w:ind w:left="426" w:hanging="284"/>
              <w:rPr>
                <w:szCs w:val="28"/>
                <w:lang w:val="pl-PL"/>
              </w:rPr>
            </w:pPr>
            <w:r w:rsidRPr="00A11505">
              <w:rPr>
                <w:szCs w:val="28"/>
                <w:lang w:val="pl-PL"/>
              </w:rPr>
              <w:t>WYLICZENIE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OPŁATY,</w:t>
            </w:r>
            <w:r w:rsidRPr="00A11505">
              <w:rPr>
                <w:spacing w:val="-5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W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PRZYPADKU</w:t>
            </w:r>
            <w:r w:rsidRPr="00A11505">
              <w:rPr>
                <w:spacing w:val="-1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GDY</w:t>
            </w:r>
            <w:r w:rsidRPr="00A11505">
              <w:rPr>
                <w:spacing w:val="-4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W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PUNKCIE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„F”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ZAZNACZONO</w:t>
            </w:r>
            <w:r w:rsidRPr="00A11505">
              <w:rPr>
                <w:spacing w:val="-4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„TAK”</w:t>
            </w:r>
          </w:p>
          <w:p w14:paraId="57ACD5F2" w14:textId="77777777" w:rsidR="008B65FE" w:rsidRPr="00A11505" w:rsidRDefault="008B65FE" w:rsidP="00A11505">
            <w:pPr>
              <w:pStyle w:val="TableParagraph"/>
              <w:spacing w:after="60" w:line="160" w:lineRule="exact"/>
              <w:ind w:left="709"/>
              <w:rPr>
                <w:sz w:val="16"/>
                <w:szCs w:val="24"/>
                <w:lang w:val="pl-PL"/>
              </w:rPr>
            </w:pPr>
            <w:r w:rsidRPr="00A11505">
              <w:rPr>
                <w:sz w:val="16"/>
                <w:szCs w:val="24"/>
                <w:lang w:val="pl-PL"/>
              </w:rPr>
              <w:t>(liczbę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osób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zamieszkujących</w:t>
            </w:r>
            <w:r w:rsidRPr="00A11505">
              <w:rPr>
                <w:spacing w:val="-1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nieruchomość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należy</w:t>
            </w:r>
            <w:r w:rsidRPr="00A11505">
              <w:rPr>
                <w:spacing w:val="-1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przemnożyć</w:t>
            </w:r>
            <w:r w:rsidRPr="00A11505">
              <w:rPr>
                <w:spacing w:val="-1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przez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stawkę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opłaty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OBNIŻONĄ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2,00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zł)</w:t>
            </w:r>
          </w:p>
          <w:tbl>
            <w:tblPr>
              <w:tblStyle w:val="TableNormal"/>
              <w:tblW w:w="4799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5"/>
              <w:gridCol w:w="3166"/>
              <w:gridCol w:w="3166"/>
            </w:tblGrid>
            <w:tr w:rsidR="004D1611" w:rsidRPr="004D1611" w14:paraId="6B2FF21D" w14:textId="77777777" w:rsidTr="00A11505">
              <w:trPr>
                <w:trHeight w:val="567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53CB1965" w14:textId="3B5DED94" w:rsidR="004D1611" w:rsidRPr="00A11505" w:rsidRDefault="004D1611" w:rsidP="004D1611">
                  <w:pPr>
                    <w:pStyle w:val="TableParagraph"/>
                    <w:ind w:left="107"/>
                    <w:jc w:val="center"/>
                    <w:rPr>
                      <w:b/>
                      <w:szCs w:val="32"/>
                      <w:lang w:val="pl-PL"/>
                    </w:rPr>
                  </w:pPr>
                  <w:r w:rsidRPr="00A11505">
                    <w:rPr>
                      <w:b/>
                      <w:szCs w:val="32"/>
                      <w:lang w:val="pl-PL"/>
                    </w:rPr>
                    <w:t>Liczba osób zamieszkujących nieruchomość</w:t>
                  </w:r>
                </w:p>
              </w:tc>
              <w:tc>
                <w:tcPr>
                  <w:tcW w:w="3166" w:type="dxa"/>
                  <w:vAlign w:val="center"/>
                </w:tcPr>
                <w:p w14:paraId="319A1115" w14:textId="4BD813C4" w:rsidR="004D1611" w:rsidRPr="00A11505" w:rsidRDefault="004D1611" w:rsidP="004D1611">
                  <w:pPr>
                    <w:pStyle w:val="TableParagraph"/>
                    <w:jc w:val="center"/>
                    <w:rPr>
                      <w:szCs w:val="32"/>
                      <w:lang w:val="pl-PL"/>
                    </w:rPr>
                  </w:pPr>
                  <w:r w:rsidRPr="00A11505">
                    <w:rPr>
                      <w:szCs w:val="32"/>
                      <w:lang w:val="pl-PL"/>
                    </w:rPr>
                    <w:t>Stawka opłaty</w:t>
                  </w:r>
                </w:p>
              </w:tc>
              <w:tc>
                <w:tcPr>
                  <w:tcW w:w="3166" w:type="dxa"/>
                  <w:shd w:val="clear" w:color="auto" w:fill="auto"/>
                  <w:vAlign w:val="center"/>
                </w:tcPr>
                <w:p w14:paraId="7E8E20DA" w14:textId="298D4CA9" w:rsidR="004D1611" w:rsidRPr="00A11505" w:rsidRDefault="004D1611" w:rsidP="004D1611">
                  <w:pPr>
                    <w:pStyle w:val="TableParagraph"/>
                    <w:ind w:left="108"/>
                    <w:jc w:val="center"/>
                    <w:rPr>
                      <w:b/>
                      <w:szCs w:val="32"/>
                      <w:lang w:val="pl-PL"/>
                    </w:rPr>
                  </w:pPr>
                  <w:r w:rsidRPr="00A11505">
                    <w:rPr>
                      <w:b/>
                      <w:szCs w:val="32"/>
                      <w:lang w:val="pl-PL"/>
                    </w:rPr>
                    <w:t>Kwota miesięczna</w:t>
                  </w:r>
                  <w:r w:rsidRPr="00A11505">
                    <w:rPr>
                      <w:b/>
                      <w:szCs w:val="32"/>
                      <w:lang w:val="pl-PL"/>
                    </w:rPr>
                    <w:br/>
                  </w:r>
                  <w:r w:rsidRPr="00A11505">
                    <w:rPr>
                      <w:bCs/>
                      <w:sz w:val="20"/>
                      <w:szCs w:val="28"/>
                      <w:lang w:val="pl-PL"/>
                    </w:rPr>
                    <w:t>(należy przemnożyć kolumnę a i b)</w:t>
                  </w:r>
                </w:p>
              </w:tc>
            </w:tr>
            <w:tr w:rsidR="004D1611" w:rsidRPr="004D1611" w14:paraId="6D62E6F5" w14:textId="77777777" w:rsidTr="00A11505">
              <w:trPr>
                <w:trHeight w:val="227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7D1D7A97" w14:textId="7A35C8B4" w:rsidR="004D1611" w:rsidRPr="00A11505" w:rsidRDefault="00A11505" w:rsidP="004D1611">
                  <w:pPr>
                    <w:pStyle w:val="TableParagraph"/>
                    <w:ind w:left="107"/>
                    <w:jc w:val="center"/>
                    <w:rPr>
                      <w:bCs/>
                      <w:sz w:val="18"/>
                      <w:szCs w:val="24"/>
                      <w:lang w:val="pl-PL"/>
                    </w:rPr>
                  </w:pPr>
                  <w:r>
                    <w:rPr>
                      <w:bCs/>
                      <w:sz w:val="18"/>
                      <w:szCs w:val="24"/>
                      <w:lang w:val="pl-PL"/>
                    </w:rPr>
                    <w:t>a</w:t>
                  </w:r>
                </w:p>
              </w:tc>
              <w:tc>
                <w:tcPr>
                  <w:tcW w:w="3166" w:type="dxa"/>
                  <w:vAlign w:val="center"/>
                </w:tcPr>
                <w:p w14:paraId="6EF4DCE0" w14:textId="7C619082" w:rsidR="004D1611" w:rsidRDefault="00A11505" w:rsidP="004D1611">
                  <w:pPr>
                    <w:pStyle w:val="TableParagraph"/>
                    <w:jc w:val="center"/>
                    <w:rPr>
                      <w:sz w:val="18"/>
                      <w:szCs w:val="24"/>
                      <w:lang w:val="pl-PL"/>
                    </w:rPr>
                  </w:pPr>
                  <w:r>
                    <w:rPr>
                      <w:sz w:val="18"/>
                      <w:szCs w:val="24"/>
                      <w:lang w:val="pl-PL"/>
                    </w:rPr>
                    <w:t>b</w:t>
                  </w:r>
                </w:p>
              </w:tc>
              <w:tc>
                <w:tcPr>
                  <w:tcW w:w="3166" w:type="dxa"/>
                  <w:shd w:val="clear" w:color="auto" w:fill="auto"/>
                  <w:vAlign w:val="center"/>
                </w:tcPr>
                <w:p w14:paraId="42CA7E7A" w14:textId="45F1B374" w:rsidR="004D1611" w:rsidRPr="00A11505" w:rsidRDefault="00A11505" w:rsidP="004D1611">
                  <w:pPr>
                    <w:pStyle w:val="TableParagraph"/>
                    <w:ind w:left="108"/>
                    <w:jc w:val="center"/>
                    <w:rPr>
                      <w:bCs/>
                      <w:sz w:val="18"/>
                      <w:szCs w:val="24"/>
                      <w:lang w:val="pl-PL"/>
                    </w:rPr>
                  </w:pPr>
                  <w:r w:rsidRPr="00A11505">
                    <w:rPr>
                      <w:bCs/>
                      <w:sz w:val="18"/>
                      <w:szCs w:val="24"/>
                      <w:lang w:val="pl-PL"/>
                    </w:rPr>
                    <w:t>c</w:t>
                  </w:r>
                </w:p>
              </w:tc>
            </w:tr>
            <w:tr w:rsidR="004D1611" w:rsidRPr="004D1611" w14:paraId="6BD40B7A" w14:textId="77777777" w:rsidTr="004D1611">
              <w:trPr>
                <w:trHeight w:val="454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29682A63" w14:textId="2CC2C065" w:rsidR="004D1611" w:rsidRPr="004D1611" w:rsidRDefault="004D1611" w:rsidP="004D1611">
                  <w:pPr>
                    <w:pStyle w:val="TableParagraph"/>
                    <w:ind w:left="107"/>
                    <w:jc w:val="center"/>
                    <w:rPr>
                      <w:b/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1C2EE884" w14:textId="50EEF239" w:rsidR="004D1611" w:rsidRPr="00A11505" w:rsidRDefault="00A11505" w:rsidP="004D1611">
                  <w:pPr>
                    <w:pStyle w:val="TableParagraph"/>
                    <w:jc w:val="center"/>
                    <w:rPr>
                      <w:b/>
                      <w:bCs/>
                      <w:sz w:val="18"/>
                      <w:szCs w:val="24"/>
                      <w:lang w:val="pl-PL"/>
                    </w:rPr>
                  </w:pPr>
                  <w:r w:rsidRPr="00A11505">
                    <w:rPr>
                      <w:b/>
                      <w:bCs/>
                      <w:szCs w:val="32"/>
                      <w:lang w:val="pl-PL"/>
                    </w:rPr>
                    <w:t>27,50 zł</w:t>
                  </w:r>
                </w:p>
              </w:tc>
              <w:tc>
                <w:tcPr>
                  <w:tcW w:w="3166" w:type="dxa"/>
                  <w:shd w:val="clear" w:color="auto" w:fill="D9D9D9"/>
                  <w:vAlign w:val="center"/>
                </w:tcPr>
                <w:p w14:paraId="4E9ACD8B" w14:textId="465BA3BB" w:rsidR="004D1611" w:rsidRPr="004D1611" w:rsidRDefault="004D1611" w:rsidP="004D1611">
                  <w:pPr>
                    <w:pStyle w:val="TableParagraph"/>
                    <w:ind w:left="108"/>
                    <w:jc w:val="center"/>
                    <w:rPr>
                      <w:b/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46CF3B1C" w14:textId="77777777" w:rsidR="008B65FE" w:rsidRPr="00A11505" w:rsidRDefault="008B65FE" w:rsidP="00A11505">
            <w:pPr>
              <w:pStyle w:val="TableParagraph"/>
              <w:numPr>
                <w:ilvl w:val="1"/>
                <w:numId w:val="2"/>
              </w:numPr>
              <w:spacing w:before="120" w:line="206" w:lineRule="exact"/>
              <w:ind w:left="426" w:hanging="284"/>
              <w:rPr>
                <w:szCs w:val="28"/>
                <w:lang w:val="pl-PL"/>
              </w:rPr>
            </w:pPr>
            <w:r w:rsidRPr="00A11505">
              <w:rPr>
                <w:szCs w:val="28"/>
                <w:lang w:val="pl-PL"/>
              </w:rPr>
              <w:t>WYLICZENIE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OPŁATY,</w:t>
            </w:r>
            <w:r w:rsidRPr="00A11505">
              <w:rPr>
                <w:spacing w:val="-5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W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PRZYPADKU</w:t>
            </w:r>
            <w:r w:rsidRPr="00A11505">
              <w:rPr>
                <w:spacing w:val="-1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GDY</w:t>
            </w:r>
            <w:r w:rsidRPr="00A11505">
              <w:rPr>
                <w:spacing w:val="-4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W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PUNKCIE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„F”</w:t>
            </w:r>
            <w:r w:rsidRPr="00A11505">
              <w:rPr>
                <w:spacing w:val="-3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ZAZNACZONO</w:t>
            </w:r>
            <w:r w:rsidRPr="00A11505">
              <w:rPr>
                <w:spacing w:val="-4"/>
                <w:szCs w:val="28"/>
                <w:lang w:val="pl-PL"/>
              </w:rPr>
              <w:t xml:space="preserve"> </w:t>
            </w:r>
            <w:r w:rsidRPr="00A11505">
              <w:rPr>
                <w:szCs w:val="28"/>
                <w:lang w:val="pl-PL"/>
              </w:rPr>
              <w:t>„NIE”</w:t>
            </w:r>
          </w:p>
          <w:p w14:paraId="19867781" w14:textId="74CBA22C" w:rsidR="008B65FE" w:rsidRDefault="008B65FE" w:rsidP="00A11505">
            <w:pPr>
              <w:pStyle w:val="TableParagraph"/>
              <w:spacing w:after="60" w:line="160" w:lineRule="exact"/>
              <w:ind w:left="709"/>
              <w:rPr>
                <w:sz w:val="16"/>
                <w:szCs w:val="24"/>
                <w:lang w:val="pl-PL"/>
              </w:rPr>
            </w:pPr>
            <w:r w:rsidRPr="00A11505">
              <w:rPr>
                <w:sz w:val="16"/>
                <w:szCs w:val="24"/>
                <w:lang w:val="pl-PL"/>
              </w:rPr>
              <w:t>(liczbę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osób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zamieszkujących</w:t>
            </w:r>
            <w:r w:rsidRPr="00A11505">
              <w:rPr>
                <w:spacing w:val="-4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nieruchomość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należy przemnożyć</w:t>
            </w:r>
            <w:r w:rsidRPr="00A11505">
              <w:rPr>
                <w:spacing w:val="-1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przez</w:t>
            </w:r>
            <w:r w:rsidRPr="00A11505">
              <w:rPr>
                <w:spacing w:val="-3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stawkę</w:t>
            </w:r>
            <w:r w:rsidRPr="00A11505">
              <w:rPr>
                <w:spacing w:val="-2"/>
                <w:sz w:val="16"/>
                <w:szCs w:val="24"/>
                <w:lang w:val="pl-PL"/>
              </w:rPr>
              <w:t xml:space="preserve"> </w:t>
            </w:r>
            <w:r w:rsidRPr="00A11505">
              <w:rPr>
                <w:sz w:val="16"/>
                <w:szCs w:val="24"/>
                <w:lang w:val="pl-PL"/>
              </w:rPr>
              <w:t>opłaty)</w:t>
            </w:r>
          </w:p>
          <w:tbl>
            <w:tblPr>
              <w:tblStyle w:val="TableNormal"/>
              <w:tblW w:w="4799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5"/>
              <w:gridCol w:w="3166"/>
              <w:gridCol w:w="3166"/>
            </w:tblGrid>
            <w:tr w:rsidR="00A11505" w:rsidRPr="004D1611" w14:paraId="4562BFC5" w14:textId="77777777" w:rsidTr="003249ED">
              <w:trPr>
                <w:trHeight w:val="567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1D7D6A54" w14:textId="77777777" w:rsidR="00A11505" w:rsidRPr="00A11505" w:rsidRDefault="00A11505" w:rsidP="00A11505">
                  <w:pPr>
                    <w:pStyle w:val="TableParagraph"/>
                    <w:ind w:left="107"/>
                    <w:jc w:val="center"/>
                    <w:rPr>
                      <w:b/>
                      <w:szCs w:val="32"/>
                      <w:lang w:val="pl-PL"/>
                    </w:rPr>
                  </w:pPr>
                  <w:r w:rsidRPr="00A11505">
                    <w:rPr>
                      <w:b/>
                      <w:szCs w:val="32"/>
                      <w:lang w:val="pl-PL"/>
                    </w:rPr>
                    <w:t>Liczba osób zamieszkujących nieruchomość</w:t>
                  </w:r>
                </w:p>
              </w:tc>
              <w:tc>
                <w:tcPr>
                  <w:tcW w:w="3166" w:type="dxa"/>
                  <w:vAlign w:val="center"/>
                </w:tcPr>
                <w:p w14:paraId="6F64CFE3" w14:textId="77777777" w:rsidR="00A11505" w:rsidRPr="00A11505" w:rsidRDefault="00A11505" w:rsidP="00A11505">
                  <w:pPr>
                    <w:pStyle w:val="TableParagraph"/>
                    <w:jc w:val="center"/>
                    <w:rPr>
                      <w:szCs w:val="32"/>
                      <w:lang w:val="pl-PL"/>
                    </w:rPr>
                  </w:pPr>
                  <w:r w:rsidRPr="00A11505">
                    <w:rPr>
                      <w:szCs w:val="32"/>
                      <w:lang w:val="pl-PL"/>
                    </w:rPr>
                    <w:t>Stawka opłaty</w:t>
                  </w:r>
                </w:p>
              </w:tc>
              <w:tc>
                <w:tcPr>
                  <w:tcW w:w="3166" w:type="dxa"/>
                  <w:shd w:val="clear" w:color="auto" w:fill="auto"/>
                  <w:vAlign w:val="center"/>
                </w:tcPr>
                <w:p w14:paraId="09881A39" w14:textId="77777777" w:rsidR="00A11505" w:rsidRPr="00A11505" w:rsidRDefault="00A11505" w:rsidP="00A11505">
                  <w:pPr>
                    <w:pStyle w:val="TableParagraph"/>
                    <w:ind w:left="108"/>
                    <w:jc w:val="center"/>
                    <w:rPr>
                      <w:b/>
                      <w:szCs w:val="32"/>
                      <w:lang w:val="pl-PL"/>
                    </w:rPr>
                  </w:pPr>
                  <w:r w:rsidRPr="00A11505">
                    <w:rPr>
                      <w:b/>
                      <w:szCs w:val="32"/>
                      <w:lang w:val="pl-PL"/>
                    </w:rPr>
                    <w:t>Kwota miesięczna</w:t>
                  </w:r>
                  <w:r w:rsidRPr="00A11505">
                    <w:rPr>
                      <w:b/>
                      <w:szCs w:val="32"/>
                      <w:lang w:val="pl-PL"/>
                    </w:rPr>
                    <w:br/>
                  </w:r>
                  <w:r w:rsidRPr="00A11505">
                    <w:rPr>
                      <w:bCs/>
                      <w:sz w:val="20"/>
                      <w:szCs w:val="28"/>
                      <w:lang w:val="pl-PL"/>
                    </w:rPr>
                    <w:t>(należy przemnożyć kolumnę a i b)</w:t>
                  </w:r>
                </w:p>
              </w:tc>
            </w:tr>
            <w:tr w:rsidR="00A11505" w:rsidRPr="004D1611" w14:paraId="62DAEAB0" w14:textId="77777777" w:rsidTr="003249ED">
              <w:trPr>
                <w:trHeight w:val="227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7863B1D8" w14:textId="77777777" w:rsidR="00A11505" w:rsidRPr="00A11505" w:rsidRDefault="00A11505" w:rsidP="00A11505">
                  <w:pPr>
                    <w:pStyle w:val="TableParagraph"/>
                    <w:ind w:left="107"/>
                    <w:jc w:val="center"/>
                    <w:rPr>
                      <w:bCs/>
                      <w:sz w:val="18"/>
                      <w:szCs w:val="24"/>
                      <w:lang w:val="pl-PL"/>
                    </w:rPr>
                  </w:pPr>
                  <w:r>
                    <w:rPr>
                      <w:bCs/>
                      <w:sz w:val="18"/>
                      <w:szCs w:val="24"/>
                      <w:lang w:val="pl-PL"/>
                    </w:rPr>
                    <w:t>a</w:t>
                  </w:r>
                </w:p>
              </w:tc>
              <w:tc>
                <w:tcPr>
                  <w:tcW w:w="3166" w:type="dxa"/>
                  <w:vAlign w:val="center"/>
                </w:tcPr>
                <w:p w14:paraId="23AA9E09" w14:textId="77777777" w:rsidR="00A11505" w:rsidRDefault="00A11505" w:rsidP="00A11505">
                  <w:pPr>
                    <w:pStyle w:val="TableParagraph"/>
                    <w:jc w:val="center"/>
                    <w:rPr>
                      <w:sz w:val="18"/>
                      <w:szCs w:val="24"/>
                      <w:lang w:val="pl-PL"/>
                    </w:rPr>
                  </w:pPr>
                  <w:r>
                    <w:rPr>
                      <w:sz w:val="18"/>
                      <w:szCs w:val="24"/>
                      <w:lang w:val="pl-PL"/>
                    </w:rPr>
                    <w:t>b</w:t>
                  </w:r>
                </w:p>
              </w:tc>
              <w:tc>
                <w:tcPr>
                  <w:tcW w:w="3166" w:type="dxa"/>
                  <w:shd w:val="clear" w:color="auto" w:fill="auto"/>
                  <w:vAlign w:val="center"/>
                </w:tcPr>
                <w:p w14:paraId="637D8EC4" w14:textId="77777777" w:rsidR="00A11505" w:rsidRPr="00A11505" w:rsidRDefault="00A11505" w:rsidP="00A11505">
                  <w:pPr>
                    <w:pStyle w:val="TableParagraph"/>
                    <w:ind w:left="108"/>
                    <w:jc w:val="center"/>
                    <w:rPr>
                      <w:bCs/>
                      <w:sz w:val="18"/>
                      <w:szCs w:val="24"/>
                      <w:lang w:val="pl-PL"/>
                    </w:rPr>
                  </w:pPr>
                  <w:r w:rsidRPr="00A11505">
                    <w:rPr>
                      <w:bCs/>
                      <w:sz w:val="18"/>
                      <w:szCs w:val="24"/>
                      <w:lang w:val="pl-PL"/>
                    </w:rPr>
                    <w:t>c</w:t>
                  </w:r>
                </w:p>
              </w:tc>
            </w:tr>
            <w:tr w:rsidR="00A11505" w:rsidRPr="004D1611" w14:paraId="5AFB32D6" w14:textId="77777777" w:rsidTr="003249ED">
              <w:trPr>
                <w:trHeight w:val="454"/>
                <w:jc w:val="center"/>
              </w:trPr>
              <w:tc>
                <w:tcPr>
                  <w:tcW w:w="3165" w:type="dxa"/>
                  <w:shd w:val="clear" w:color="auto" w:fill="auto"/>
                  <w:vAlign w:val="center"/>
                </w:tcPr>
                <w:p w14:paraId="036A5AF3" w14:textId="77777777" w:rsidR="00A11505" w:rsidRPr="004D1611" w:rsidRDefault="00A11505" w:rsidP="00A11505">
                  <w:pPr>
                    <w:pStyle w:val="TableParagraph"/>
                    <w:ind w:left="107"/>
                    <w:jc w:val="center"/>
                    <w:rPr>
                      <w:b/>
                      <w:sz w:val="18"/>
                      <w:szCs w:val="24"/>
                      <w:lang w:val="pl-PL"/>
                    </w:rPr>
                  </w:pPr>
                </w:p>
              </w:tc>
              <w:tc>
                <w:tcPr>
                  <w:tcW w:w="3166" w:type="dxa"/>
                  <w:vAlign w:val="center"/>
                </w:tcPr>
                <w:p w14:paraId="222FDD2B" w14:textId="7EF43797" w:rsidR="00A11505" w:rsidRPr="00A11505" w:rsidRDefault="00A11505" w:rsidP="00A11505">
                  <w:pPr>
                    <w:pStyle w:val="TableParagraph"/>
                    <w:jc w:val="center"/>
                    <w:rPr>
                      <w:b/>
                      <w:bCs/>
                      <w:sz w:val="18"/>
                      <w:szCs w:val="24"/>
                      <w:lang w:val="pl-PL"/>
                    </w:rPr>
                  </w:pPr>
                  <w:r w:rsidRPr="00A11505">
                    <w:rPr>
                      <w:b/>
                      <w:bCs/>
                      <w:szCs w:val="32"/>
                      <w:lang w:val="pl-PL"/>
                    </w:rPr>
                    <w:t>2</w:t>
                  </w:r>
                  <w:r>
                    <w:rPr>
                      <w:b/>
                      <w:bCs/>
                      <w:szCs w:val="32"/>
                      <w:lang w:val="pl-PL"/>
                    </w:rPr>
                    <w:t>9</w:t>
                  </w:r>
                  <w:r w:rsidRPr="00A11505">
                    <w:rPr>
                      <w:b/>
                      <w:bCs/>
                      <w:szCs w:val="32"/>
                      <w:lang w:val="pl-PL"/>
                    </w:rPr>
                    <w:t>,50 zł</w:t>
                  </w:r>
                </w:p>
              </w:tc>
              <w:tc>
                <w:tcPr>
                  <w:tcW w:w="3166" w:type="dxa"/>
                  <w:shd w:val="clear" w:color="auto" w:fill="D9D9D9"/>
                  <w:vAlign w:val="center"/>
                </w:tcPr>
                <w:p w14:paraId="214479A3" w14:textId="77777777" w:rsidR="00A11505" w:rsidRPr="004D1611" w:rsidRDefault="00A11505" w:rsidP="00A11505">
                  <w:pPr>
                    <w:pStyle w:val="TableParagraph"/>
                    <w:ind w:left="108"/>
                    <w:jc w:val="center"/>
                    <w:rPr>
                      <w:b/>
                      <w:sz w:val="18"/>
                      <w:szCs w:val="24"/>
                      <w:lang w:val="pl-PL"/>
                    </w:rPr>
                  </w:pPr>
                </w:p>
              </w:tc>
            </w:tr>
          </w:tbl>
          <w:p w14:paraId="171B6A74" w14:textId="11899C3F" w:rsidR="00A11505" w:rsidRPr="00A11505" w:rsidRDefault="00A11505" w:rsidP="00A11505">
            <w:pPr>
              <w:pStyle w:val="TableParagraph"/>
              <w:spacing w:line="160" w:lineRule="exact"/>
              <w:ind w:left="496"/>
              <w:rPr>
                <w:sz w:val="2"/>
                <w:szCs w:val="10"/>
                <w:lang w:val="pl-PL"/>
              </w:rPr>
            </w:pPr>
            <w:r>
              <w:rPr>
                <w:sz w:val="2"/>
                <w:szCs w:val="10"/>
                <w:lang w:val="pl-PL"/>
              </w:rPr>
              <w:t xml:space="preserve"> </w:t>
            </w:r>
          </w:p>
        </w:tc>
      </w:tr>
      <w:tr w:rsidR="008B65FE" w:rsidRPr="004D1611" w14:paraId="7068BDD8" w14:textId="77777777" w:rsidTr="00C87353">
        <w:trPr>
          <w:trHeight w:val="205"/>
        </w:trPr>
        <w:tc>
          <w:tcPr>
            <w:tcW w:w="9915" w:type="dxa"/>
            <w:shd w:val="clear" w:color="auto" w:fill="D9D9D9"/>
          </w:tcPr>
          <w:p w14:paraId="67ACEF64" w14:textId="77777777" w:rsidR="008B65FE" w:rsidRPr="004D1611" w:rsidRDefault="008B65FE" w:rsidP="00A11505">
            <w:pPr>
              <w:pStyle w:val="TableParagraph"/>
              <w:spacing w:line="186" w:lineRule="exact"/>
              <w:ind w:left="426" w:hanging="284"/>
              <w:rPr>
                <w:b/>
                <w:sz w:val="18"/>
                <w:lang w:val="pl-PL"/>
              </w:rPr>
            </w:pPr>
            <w:r w:rsidRPr="004D1611">
              <w:rPr>
                <w:b/>
                <w:sz w:val="18"/>
                <w:lang w:val="pl-PL"/>
              </w:rPr>
              <w:t>H.</w:t>
            </w:r>
            <w:r w:rsidRPr="004D1611">
              <w:rPr>
                <w:b/>
                <w:spacing w:val="77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DODATKOWE</w:t>
            </w:r>
            <w:r w:rsidRPr="004D1611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INFORMACJE</w:t>
            </w:r>
            <w:r w:rsidRPr="004D1611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SKŁADAJĄCEGO</w:t>
            </w:r>
            <w:r w:rsidRPr="004D1611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4D1611" w14:paraId="4EE5489C" w14:textId="77777777" w:rsidTr="00C87353">
        <w:trPr>
          <w:trHeight w:val="1036"/>
        </w:trPr>
        <w:tc>
          <w:tcPr>
            <w:tcW w:w="9915" w:type="dxa"/>
          </w:tcPr>
          <w:p w14:paraId="7D480498" w14:textId="77777777" w:rsidR="008B65FE" w:rsidRPr="004D1611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4D1611" w14:paraId="46AE9D4C" w14:textId="77777777" w:rsidTr="00C87353">
        <w:trPr>
          <w:trHeight w:val="206"/>
        </w:trPr>
        <w:tc>
          <w:tcPr>
            <w:tcW w:w="9915" w:type="dxa"/>
            <w:shd w:val="clear" w:color="auto" w:fill="D9D9D9"/>
          </w:tcPr>
          <w:p w14:paraId="4D1F5938" w14:textId="77777777" w:rsidR="008B65FE" w:rsidRPr="004D1611" w:rsidRDefault="008B65FE" w:rsidP="00A11505">
            <w:pPr>
              <w:pStyle w:val="TableParagraph"/>
              <w:spacing w:line="186" w:lineRule="exact"/>
              <w:ind w:left="426" w:hanging="284"/>
              <w:rPr>
                <w:b/>
                <w:sz w:val="18"/>
                <w:lang w:val="pl-PL"/>
              </w:rPr>
            </w:pPr>
            <w:r w:rsidRPr="004D1611">
              <w:rPr>
                <w:b/>
                <w:sz w:val="18"/>
                <w:lang w:val="pl-PL"/>
              </w:rPr>
              <w:t>I.</w:t>
            </w:r>
            <w:r w:rsidRPr="004D1611">
              <w:rPr>
                <w:b/>
                <w:sz w:val="18"/>
                <w:lang w:val="pl-PL"/>
              </w:rPr>
              <w:tab/>
              <w:t>PODPIS</w:t>
            </w:r>
            <w:r w:rsidRPr="004D1611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SKŁADAJĄCEGO</w:t>
            </w:r>
            <w:r w:rsidRPr="004D1611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4D1611" w14:paraId="27F003E3" w14:textId="77777777" w:rsidTr="008375DB">
        <w:trPr>
          <w:trHeight w:val="1134"/>
        </w:trPr>
        <w:tc>
          <w:tcPr>
            <w:tcW w:w="9915" w:type="dxa"/>
            <w:vAlign w:val="center"/>
          </w:tcPr>
          <w:p w14:paraId="0E59F2CF" w14:textId="77777777" w:rsidR="008B65FE" w:rsidRDefault="00A11505" w:rsidP="008375DB">
            <w:pPr>
              <w:tabs>
                <w:tab w:val="left" w:pos="1134"/>
                <w:tab w:val="left" w:leader="dot" w:pos="4536"/>
                <w:tab w:val="left" w:pos="5670"/>
                <w:tab w:val="left" w:leader="dot" w:pos="9072"/>
              </w:tabs>
              <w:spacing w:before="860"/>
              <w:ind w:left="284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ab/>
            </w:r>
            <w:r>
              <w:rPr>
                <w:sz w:val="14"/>
                <w:lang w:val="pl-PL"/>
              </w:rPr>
              <w:tab/>
            </w:r>
            <w:r>
              <w:rPr>
                <w:sz w:val="14"/>
                <w:lang w:val="pl-PL"/>
              </w:rPr>
              <w:tab/>
            </w:r>
            <w:r>
              <w:rPr>
                <w:sz w:val="14"/>
                <w:lang w:val="pl-PL"/>
              </w:rPr>
              <w:tab/>
            </w:r>
          </w:p>
          <w:p w14:paraId="7643F3E1" w14:textId="01156264" w:rsidR="00A11505" w:rsidRPr="00A11505" w:rsidRDefault="00303F17" w:rsidP="008375DB">
            <w:pPr>
              <w:tabs>
                <w:tab w:val="center" w:pos="2835"/>
                <w:tab w:val="center" w:pos="7371"/>
              </w:tabs>
              <w:spacing w:after="12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ab/>
            </w:r>
            <w:r w:rsidRPr="00303F17">
              <w:rPr>
                <w:sz w:val="20"/>
                <w:szCs w:val="32"/>
                <w:lang w:val="pl-PL"/>
              </w:rPr>
              <w:t>(Miejscowość i data)</w:t>
            </w:r>
            <w:r w:rsidRPr="00303F17">
              <w:rPr>
                <w:sz w:val="20"/>
                <w:szCs w:val="32"/>
                <w:lang w:val="pl-PL"/>
              </w:rPr>
              <w:tab/>
            </w:r>
            <w:r w:rsidRPr="00303F17">
              <w:rPr>
                <w:sz w:val="20"/>
                <w:szCs w:val="32"/>
                <w:lang w:val="pl-PL"/>
              </w:rPr>
              <w:t>(Czytelny podpis)</w:t>
            </w:r>
          </w:p>
        </w:tc>
      </w:tr>
      <w:tr w:rsidR="008B65FE" w:rsidRPr="004D1611" w14:paraId="3974D1C0" w14:textId="77777777" w:rsidTr="00C87353">
        <w:trPr>
          <w:trHeight w:val="206"/>
        </w:trPr>
        <w:tc>
          <w:tcPr>
            <w:tcW w:w="9915" w:type="dxa"/>
            <w:shd w:val="clear" w:color="auto" w:fill="D9D9D9"/>
          </w:tcPr>
          <w:p w14:paraId="3DD1ECC3" w14:textId="77777777" w:rsidR="008B65FE" w:rsidRPr="004D1611" w:rsidRDefault="008B65FE" w:rsidP="00A11505">
            <w:pPr>
              <w:pStyle w:val="TableParagraph"/>
              <w:spacing w:line="186" w:lineRule="exact"/>
              <w:ind w:left="426" w:hanging="284"/>
              <w:rPr>
                <w:b/>
                <w:sz w:val="18"/>
                <w:lang w:val="pl-PL"/>
              </w:rPr>
            </w:pPr>
            <w:r w:rsidRPr="004D1611">
              <w:rPr>
                <w:b/>
                <w:sz w:val="18"/>
                <w:lang w:val="pl-PL"/>
              </w:rPr>
              <w:t>J.</w:t>
            </w:r>
            <w:r w:rsidRPr="004D1611">
              <w:rPr>
                <w:b/>
                <w:sz w:val="18"/>
                <w:lang w:val="pl-PL"/>
              </w:rPr>
              <w:tab/>
              <w:t>ADNOTACJE</w:t>
            </w:r>
            <w:r w:rsidRPr="004D1611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URZĘDOWE</w:t>
            </w:r>
          </w:p>
        </w:tc>
      </w:tr>
      <w:tr w:rsidR="008B65FE" w:rsidRPr="004D1611" w14:paraId="723A3F01" w14:textId="77777777" w:rsidTr="00C87353">
        <w:trPr>
          <w:trHeight w:val="801"/>
        </w:trPr>
        <w:tc>
          <w:tcPr>
            <w:tcW w:w="9915" w:type="dxa"/>
          </w:tcPr>
          <w:p w14:paraId="519F9594" w14:textId="77777777" w:rsidR="008B65FE" w:rsidRPr="004D1611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4D1611" w14:paraId="145B8AF6" w14:textId="77777777" w:rsidTr="00C87353">
        <w:trPr>
          <w:trHeight w:val="205"/>
        </w:trPr>
        <w:tc>
          <w:tcPr>
            <w:tcW w:w="9915" w:type="dxa"/>
            <w:shd w:val="clear" w:color="auto" w:fill="D9D9D9"/>
          </w:tcPr>
          <w:p w14:paraId="3F900D50" w14:textId="77777777" w:rsidR="008B65FE" w:rsidRPr="004D1611" w:rsidRDefault="008B65FE" w:rsidP="00303F17">
            <w:pPr>
              <w:pStyle w:val="TableParagraph"/>
              <w:spacing w:line="186" w:lineRule="exact"/>
              <w:ind w:left="426" w:hanging="284"/>
              <w:rPr>
                <w:b/>
                <w:sz w:val="18"/>
                <w:lang w:val="pl-PL"/>
              </w:rPr>
            </w:pPr>
            <w:r w:rsidRPr="004D1611">
              <w:rPr>
                <w:b/>
                <w:sz w:val="18"/>
                <w:lang w:val="pl-PL"/>
              </w:rPr>
              <w:t>K.</w:t>
            </w:r>
            <w:r w:rsidRPr="004D1611">
              <w:rPr>
                <w:b/>
                <w:spacing w:val="83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KLAUZULA</w:t>
            </w:r>
            <w:r w:rsidRPr="004D1611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4D1611">
              <w:rPr>
                <w:b/>
                <w:sz w:val="18"/>
                <w:lang w:val="pl-PL"/>
              </w:rPr>
              <w:t>INFORMACYJNA</w:t>
            </w:r>
          </w:p>
        </w:tc>
      </w:tr>
      <w:tr w:rsidR="008B65FE" w:rsidRPr="004D1611" w14:paraId="3566EE0C" w14:textId="77777777" w:rsidTr="00C87353">
        <w:trPr>
          <w:trHeight w:val="2623"/>
        </w:trPr>
        <w:tc>
          <w:tcPr>
            <w:tcW w:w="9915" w:type="dxa"/>
          </w:tcPr>
          <w:p w14:paraId="16EEAB21" w14:textId="77777777" w:rsidR="008B65FE" w:rsidRPr="00303F17" w:rsidRDefault="008B65FE" w:rsidP="0091581C">
            <w:pPr>
              <w:pStyle w:val="TableParagraph"/>
              <w:ind w:left="110" w:right="91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W związku z realizacją postanowień Rozporządzenia Parlamentu Europejskiego i Rady (UE) 2016/679 z dnia 27</w:t>
            </w:r>
            <w:r w:rsidRPr="00303F17">
              <w:rPr>
                <w:spacing w:val="3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kwietnia 2016</w:t>
            </w:r>
            <w:r w:rsidRPr="00303F17">
              <w:rPr>
                <w:spacing w:val="3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r.</w:t>
            </w:r>
            <w:r w:rsidRPr="00303F17">
              <w:rPr>
                <w:spacing w:val="3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</w:t>
            </w:r>
            <w:r w:rsidRPr="00303F17">
              <w:rPr>
                <w:spacing w:val="3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sprawie   ochrony   osób   fizycznych   w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związku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przetwarzaniem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danych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osobowych i w sprawie swobodnego przepływu takich danych oraz uchylenia dyrektywy 95/46/WE (ogólne rozporządzenie o ochronie danych),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dalej „RODO”, informujemy że: Administratorem Państwa danych osobowych jest Gmina Łęczyce reprezentowana przez Wójta Gminy, ul. Długa 53, 84-218 Łęczyce, tel.: 58 678 92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14,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e -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mail: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hyperlink r:id="rId8">
              <w:r w:rsidRPr="00303F17">
                <w:rPr>
                  <w:sz w:val="16"/>
                  <w:szCs w:val="16"/>
                  <w:lang w:val="pl-PL"/>
                </w:rPr>
                <w:t>sektretariat@leczyce.pl</w:t>
              </w:r>
            </w:hyperlink>
          </w:p>
          <w:p w14:paraId="5D27C776" w14:textId="77777777" w:rsidR="008B65FE" w:rsidRPr="00303F17" w:rsidRDefault="008B65FE" w:rsidP="0091581C">
            <w:pPr>
              <w:pStyle w:val="TableParagraph"/>
              <w:ind w:left="110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Administrator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wyznaczył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Inspektora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Ochrony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Danych,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który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jest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dostępny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pod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adresem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e-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mail: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hyperlink r:id="rId9">
              <w:r w:rsidRPr="00303F17">
                <w:rPr>
                  <w:color w:val="0462C1"/>
                  <w:sz w:val="16"/>
                  <w:szCs w:val="16"/>
                  <w:u w:val="single" w:color="0462C1"/>
                  <w:lang w:val="pl-PL"/>
                </w:rPr>
                <w:t>iodo@leczyce.p</w:t>
              </w:r>
              <w:r w:rsidRPr="00303F17">
                <w:rPr>
                  <w:color w:val="0462C1"/>
                  <w:sz w:val="16"/>
                  <w:szCs w:val="16"/>
                  <w:lang w:val="pl-PL"/>
                </w:rPr>
                <w:t>l</w:t>
              </w:r>
            </w:hyperlink>
          </w:p>
          <w:p w14:paraId="5A1BD5BA" w14:textId="77777777" w:rsidR="008B65FE" w:rsidRPr="00303F17" w:rsidRDefault="008B65FE" w:rsidP="0091581C">
            <w:pPr>
              <w:pStyle w:val="TableParagraph"/>
              <w:ind w:left="110" w:right="94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Państwa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dane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osobowe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będą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przetwarzane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na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podstawie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ustawy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dnia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dnia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13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września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1996r.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utrzymaniu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czystości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i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porządku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gminach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(</w:t>
            </w:r>
            <w:proofErr w:type="spellStart"/>
            <w:r w:rsidRPr="00303F17">
              <w:rPr>
                <w:sz w:val="16"/>
                <w:szCs w:val="16"/>
                <w:lang w:val="pl-PL"/>
              </w:rPr>
              <w:t>t.j</w:t>
            </w:r>
            <w:proofErr w:type="spellEnd"/>
            <w:r w:rsidRPr="00303F17">
              <w:rPr>
                <w:sz w:val="16"/>
                <w:szCs w:val="16"/>
                <w:lang w:val="pl-PL"/>
              </w:rPr>
              <w:t>.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Dz.U.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2021r.,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poz.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888,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1648,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2151)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oraz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ustawy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Ordynacja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podatkowa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dnia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29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sierpnia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1997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roku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(</w:t>
            </w:r>
            <w:proofErr w:type="spellStart"/>
            <w:r w:rsidRPr="00303F17">
              <w:rPr>
                <w:sz w:val="16"/>
                <w:szCs w:val="16"/>
                <w:lang w:val="pl-PL"/>
              </w:rPr>
              <w:t>t.j</w:t>
            </w:r>
            <w:proofErr w:type="spellEnd"/>
            <w:r w:rsidRPr="00303F17">
              <w:rPr>
                <w:sz w:val="16"/>
                <w:szCs w:val="16"/>
                <w:lang w:val="pl-PL"/>
              </w:rPr>
              <w:t>. Dz.U. z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2021r.,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poz.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1540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03F17">
              <w:rPr>
                <w:sz w:val="16"/>
                <w:szCs w:val="16"/>
                <w:lang w:val="pl-PL"/>
              </w:rPr>
              <w:t>późn</w:t>
            </w:r>
            <w:proofErr w:type="spellEnd"/>
            <w:r w:rsidRPr="00303F17">
              <w:rPr>
                <w:sz w:val="16"/>
                <w:szCs w:val="16"/>
                <w:lang w:val="pl-PL"/>
              </w:rPr>
              <w:t>.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03F17">
              <w:rPr>
                <w:sz w:val="16"/>
                <w:szCs w:val="16"/>
                <w:lang w:val="pl-PL"/>
              </w:rPr>
              <w:t>zm</w:t>
            </w:r>
            <w:proofErr w:type="spellEnd"/>
            <w:r w:rsidRPr="00303F17">
              <w:rPr>
                <w:sz w:val="16"/>
                <w:szCs w:val="16"/>
                <w:lang w:val="pl-PL"/>
              </w:rPr>
              <w:t>) w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celu: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złożenia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deklaracji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wysokości opłaty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za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gospodarowanie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odpadami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komunalnymi,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określenia wysokości zobowiązania,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przypadku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nieuiszczenia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należności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wystawienia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tytułu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wykonawczego.</w:t>
            </w:r>
          </w:p>
          <w:p w14:paraId="78E334EE" w14:textId="77777777" w:rsidR="008B65FE" w:rsidRPr="00303F17" w:rsidRDefault="008B65FE" w:rsidP="0091581C">
            <w:pPr>
              <w:pStyle w:val="TableParagraph"/>
              <w:ind w:left="110" w:right="95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Administrator może powierzyć Państwa dane innym instytucjom/podmiotom. Podstawą przekazania/powierzenia danych są przepisy prawa lub właściwie skonstruowane umowy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powierzenia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danych,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szczególności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zakresie serwisu informatycznego.</w:t>
            </w:r>
          </w:p>
          <w:p w14:paraId="3F729209" w14:textId="77777777" w:rsidR="008B65FE" w:rsidRPr="00303F17" w:rsidRDefault="008B65FE" w:rsidP="0091581C">
            <w:pPr>
              <w:pStyle w:val="TableParagraph"/>
              <w:ind w:left="110" w:right="94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Państwa dane osobowe przetwarzane przez Gminę Łęczyce będą przechowywane przez okres niezbędny dla realizacji celu, dla jakiego zostały zebrane, a po jego upływie przez okres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wskazany przepisami prawa, w szczególności przez ustawę z dnia 14 lipca 1983 r. o narodowym zasobie archiwalnym i archiwach oraz Rozporządzenie Prezesa Rady Ministrów z dnia</w:t>
            </w:r>
            <w:r w:rsidRPr="00303F17">
              <w:rPr>
                <w:spacing w:val="-2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18 stycznia 2011 r. w sprawie instrukcji kancelaryjnej, jednolitych rzeczowych wykazów akt oraz instrukcji w sprawie organizacji i zakresu działania archiwów zakładowych ( zgodnie</w:t>
            </w:r>
            <w:r w:rsidRPr="00303F17">
              <w:rPr>
                <w:spacing w:val="-2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JRWA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–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BE5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tj.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5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lat).</w:t>
            </w:r>
          </w:p>
          <w:p w14:paraId="29593B9D" w14:textId="77777777" w:rsidR="008B65FE" w:rsidRPr="00303F17" w:rsidRDefault="008B65FE" w:rsidP="0091581C">
            <w:pPr>
              <w:pStyle w:val="TableParagraph"/>
              <w:ind w:left="110" w:right="363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W związku z przetwarzaniem Państwa danych osobowych przysługuje Państwu: prawo dostępu do danych osobowych; prawo do żądania sprostowania (poprawiania) oraz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uzupełnienia danych osobowych – w przypadku, gdy dane są nieprawidłowe lub niekompletne; prawo do żądania ograniczenia przetwarzania danych osobowych. Na niezgodne z</w:t>
            </w:r>
            <w:r w:rsidRPr="00303F17">
              <w:rPr>
                <w:spacing w:val="-2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prawem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przetwarzanie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przez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Gminę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Łęczyce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Państwa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danych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osobowych przysługuje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Państwu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prawo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wniesienia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skargi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do Prezesa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Urzędu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Ochrony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Danych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Osobowych.</w:t>
            </w:r>
          </w:p>
          <w:p w14:paraId="5F50AF6E" w14:textId="77777777" w:rsidR="008B65FE" w:rsidRPr="00303F17" w:rsidRDefault="008B65FE" w:rsidP="0091581C">
            <w:pPr>
              <w:pStyle w:val="TableParagraph"/>
              <w:spacing w:line="136" w:lineRule="exact"/>
              <w:ind w:left="110" w:right="186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Przetwarzanie danych osobowych u Administratora Danych oraz podanie danych osobowych jest wymogiem ustawowym, niezbędnym do złożenia deklaracji. Państwa dane nie będą</w:t>
            </w:r>
            <w:r w:rsidRPr="00303F17">
              <w:rPr>
                <w:spacing w:val="-2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przetwarzane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sposób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zautomatyzowany,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tym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nie będą profilowane.</w:t>
            </w:r>
          </w:p>
        </w:tc>
      </w:tr>
      <w:tr w:rsidR="008B65FE" w:rsidRPr="004D1611" w14:paraId="43DEDB25" w14:textId="77777777" w:rsidTr="008375DB">
        <w:trPr>
          <w:trHeight w:val="2196"/>
        </w:trPr>
        <w:tc>
          <w:tcPr>
            <w:tcW w:w="9915" w:type="dxa"/>
          </w:tcPr>
          <w:p w14:paraId="48C70917" w14:textId="77777777" w:rsidR="008B65FE" w:rsidRPr="00303F17" w:rsidRDefault="008B65FE" w:rsidP="0091581C">
            <w:pPr>
              <w:pStyle w:val="TableParagraph"/>
              <w:spacing w:line="160" w:lineRule="exact"/>
              <w:ind w:left="110"/>
              <w:rPr>
                <w:b/>
                <w:sz w:val="16"/>
                <w:szCs w:val="16"/>
                <w:lang w:val="pl-PL"/>
              </w:rPr>
            </w:pPr>
            <w:r w:rsidRPr="00303F17">
              <w:rPr>
                <w:b/>
                <w:sz w:val="16"/>
                <w:szCs w:val="16"/>
                <w:u w:val="thick"/>
                <w:lang w:val="pl-PL"/>
              </w:rPr>
              <w:t>Objaśnienia:</w:t>
            </w:r>
          </w:p>
          <w:p w14:paraId="16B4A32E" w14:textId="77777777" w:rsidR="008B65FE" w:rsidRPr="00303F17" w:rsidRDefault="008B65FE" w:rsidP="0091581C">
            <w:pPr>
              <w:pStyle w:val="TableParagraph"/>
              <w:ind w:left="110" w:right="93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vertAlign w:val="superscript"/>
                <w:lang w:val="pl-PL"/>
              </w:rPr>
              <w:t>1)</w:t>
            </w:r>
            <w:r w:rsidRPr="00303F17">
              <w:rPr>
                <w:sz w:val="16"/>
                <w:szCs w:val="16"/>
                <w:lang w:val="pl-PL"/>
              </w:rPr>
              <w:t xml:space="preserve"> „właściciel nieruchomości” – w rozumieniu art. 2 ust.1 pkt 4 ustawy z dnia 13 września 1996 r. o utrzymaniu czystości i porządku w gminach poprzez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właściciela nieruchomości rozumie się także współwłaściciela, użytkownika wieczystego oraz jednostki organizacyjne i osoby posiadające nieruchomości w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zarządzie lub użytkowaniu lub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użytkowaniu,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a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także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inne</w:t>
            </w:r>
            <w:r w:rsidRPr="00303F17">
              <w:rPr>
                <w:spacing w:val="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podmioty władające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nieruchomością.</w:t>
            </w:r>
          </w:p>
          <w:p w14:paraId="2AE4DDCD" w14:textId="77777777" w:rsidR="008B65FE" w:rsidRPr="00303F17" w:rsidRDefault="008B65FE" w:rsidP="0091581C">
            <w:pPr>
              <w:pStyle w:val="TableParagraph"/>
              <w:ind w:left="110" w:right="97"/>
              <w:jc w:val="both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vertAlign w:val="superscript"/>
                <w:lang w:val="pl-PL"/>
              </w:rPr>
              <w:t>2)</w:t>
            </w:r>
            <w:r w:rsidRPr="00303F17">
              <w:rPr>
                <w:sz w:val="16"/>
                <w:szCs w:val="16"/>
                <w:lang w:val="pl-PL"/>
              </w:rPr>
              <w:t xml:space="preserve"> stawka opłaty określona w uchwale Rady Gminy Łęczyce w sprawie wyboru metody ustalenia opłaty za gospodarowanie odpadami komunalnymi oraz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ustalenia stawki tej opłaty.</w:t>
            </w:r>
          </w:p>
          <w:p w14:paraId="291DBCE4" w14:textId="77777777" w:rsidR="008B65FE" w:rsidRPr="00303F17" w:rsidRDefault="008B65FE" w:rsidP="0091581C">
            <w:pPr>
              <w:pStyle w:val="TableParagraph"/>
              <w:spacing w:line="161" w:lineRule="exact"/>
              <w:ind w:left="110"/>
              <w:rPr>
                <w:b/>
                <w:sz w:val="16"/>
                <w:szCs w:val="16"/>
                <w:lang w:val="pl-PL"/>
              </w:rPr>
            </w:pPr>
            <w:r w:rsidRPr="00303F17">
              <w:rPr>
                <w:b/>
                <w:sz w:val="16"/>
                <w:szCs w:val="16"/>
                <w:u w:val="thick"/>
                <w:lang w:val="pl-PL"/>
              </w:rPr>
              <w:t>Pouczenie</w:t>
            </w:r>
          </w:p>
          <w:p w14:paraId="74E4523D" w14:textId="77777777" w:rsidR="008B65FE" w:rsidRPr="00303F17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>Niniejsza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deklaracja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stanowi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podstawę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do</w:t>
            </w:r>
            <w:r w:rsidRPr="00303F17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wystawienia</w:t>
            </w:r>
            <w:r w:rsidRPr="00303F17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tytułu</w:t>
            </w:r>
            <w:r w:rsidRPr="00303F17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wykonawczego.</w:t>
            </w:r>
          </w:p>
          <w:p w14:paraId="7633DF13" w14:textId="77777777" w:rsidR="008B65FE" w:rsidRPr="00303F17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/>
              <w:ind w:left="110" w:right="93" w:firstLine="0"/>
              <w:rPr>
                <w:sz w:val="16"/>
                <w:szCs w:val="16"/>
                <w:lang w:val="pl-PL"/>
              </w:rPr>
            </w:pPr>
            <w:r w:rsidRPr="00303F17">
              <w:rPr>
                <w:sz w:val="16"/>
                <w:szCs w:val="16"/>
                <w:lang w:val="pl-PL"/>
              </w:rPr>
              <w:t xml:space="preserve">Kwotę wskazaną w deklaracji o wysokości opłaty za gospodarowanie odpadami komunalnymi należy wpłacać </w:t>
            </w:r>
            <w:r w:rsidRPr="00303F17">
              <w:rPr>
                <w:sz w:val="16"/>
                <w:szCs w:val="16"/>
                <w:u w:val="single"/>
                <w:lang w:val="pl-PL"/>
              </w:rPr>
              <w:t>bez wezwania</w:t>
            </w:r>
            <w:r w:rsidRPr="00303F17">
              <w:rPr>
                <w:sz w:val="16"/>
                <w:szCs w:val="16"/>
                <w:lang w:val="pl-PL"/>
              </w:rPr>
              <w:t>, z góry - w terminie do 15-go</w:t>
            </w:r>
            <w:r w:rsidRPr="00303F17"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dnia każdego miesiąca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kasie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Urzędu lub</w:t>
            </w:r>
            <w:r w:rsidRPr="00303F17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na rachunek bankowy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Urzędu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Gminy Łęczyce.</w:t>
            </w:r>
          </w:p>
          <w:p w14:paraId="3F01D1EA" w14:textId="77777777" w:rsidR="008B65FE" w:rsidRPr="00303F17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110" w:right="100" w:firstLine="0"/>
              <w:rPr>
                <w:sz w:val="16"/>
                <w:szCs w:val="16"/>
                <w:lang w:val="pl-PL"/>
              </w:rPr>
            </w:pPr>
            <w:r w:rsidRPr="00303F17">
              <w:rPr>
                <w:spacing w:val="-1"/>
                <w:sz w:val="16"/>
                <w:szCs w:val="16"/>
                <w:lang w:val="pl-PL"/>
              </w:rPr>
              <w:t>W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>przypadku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>zmiany</w:t>
            </w:r>
            <w:r w:rsidRPr="00303F17">
              <w:rPr>
                <w:spacing w:val="-8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>danych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>będących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>podstawą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ustalenia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wysokości</w:t>
            </w:r>
            <w:r w:rsidRPr="00303F17">
              <w:rPr>
                <w:spacing w:val="-8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należnej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opłaty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za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gospodarowanie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odpadami</w:t>
            </w:r>
            <w:r w:rsidRPr="00303F17">
              <w:rPr>
                <w:spacing w:val="-8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komunalnymi,</w:t>
            </w:r>
            <w:r w:rsidRPr="00303F17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właściciel</w:t>
            </w:r>
            <w:r w:rsidRPr="00303F17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nieruchomości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jest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obowiązany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złożyć nową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deklarację w terminie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do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10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dnia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miesiąca następującego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po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miesiącu,</w:t>
            </w:r>
            <w:r w:rsidRPr="00303F17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w którym</w:t>
            </w:r>
            <w:r w:rsidRPr="00303F17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nastąpiła</w:t>
            </w:r>
            <w:r w:rsidRPr="00303F17">
              <w:rPr>
                <w:spacing w:val="1"/>
                <w:sz w:val="16"/>
                <w:szCs w:val="16"/>
                <w:lang w:val="pl-PL"/>
              </w:rPr>
              <w:t xml:space="preserve"> </w:t>
            </w:r>
            <w:r w:rsidRPr="00303F17">
              <w:rPr>
                <w:sz w:val="16"/>
                <w:szCs w:val="16"/>
                <w:lang w:val="pl-PL"/>
              </w:rPr>
              <w:t>zmiana.</w:t>
            </w:r>
          </w:p>
        </w:tc>
      </w:tr>
    </w:tbl>
    <w:p w14:paraId="468953F2" w14:textId="17A14EC5" w:rsidR="00A11505" w:rsidRDefault="00A11505" w:rsidP="008B65FE">
      <w:pPr>
        <w:rPr>
          <w:sz w:val="14"/>
          <w:lang w:val="pl-PL"/>
        </w:rPr>
      </w:pPr>
    </w:p>
    <w:p w14:paraId="1361525C" w14:textId="3F8EF412" w:rsidR="007D281F" w:rsidRPr="004D1611" w:rsidRDefault="007D281F" w:rsidP="00303F17">
      <w:pPr>
        <w:widowControl/>
        <w:autoSpaceDE/>
        <w:autoSpaceDN/>
        <w:spacing w:after="160" w:line="259" w:lineRule="auto"/>
        <w:rPr>
          <w:sz w:val="14"/>
          <w:lang w:val="pl-PL"/>
        </w:rPr>
      </w:pPr>
    </w:p>
    <w:sectPr w:rsidR="007D281F" w:rsidRPr="004D1611" w:rsidSect="00C87353">
      <w:pgSz w:w="11910" w:h="16840" w:code="9"/>
      <w:pgMar w:top="567" w:right="141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1782" w14:textId="77777777" w:rsidR="003A2BE6" w:rsidRDefault="003A2BE6" w:rsidP="00B51020">
      <w:r>
        <w:separator/>
      </w:r>
    </w:p>
  </w:endnote>
  <w:endnote w:type="continuationSeparator" w:id="0">
    <w:p w14:paraId="1E2E47D9" w14:textId="77777777" w:rsidR="003A2BE6" w:rsidRDefault="003A2BE6" w:rsidP="00B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C8F7" w14:textId="77777777" w:rsidR="003A2BE6" w:rsidRDefault="003A2BE6" w:rsidP="00B51020">
      <w:r>
        <w:separator/>
      </w:r>
    </w:p>
  </w:footnote>
  <w:footnote w:type="continuationSeparator" w:id="0">
    <w:p w14:paraId="73D5A689" w14:textId="77777777" w:rsidR="003A2BE6" w:rsidRDefault="003A2BE6" w:rsidP="00B5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9E3"/>
    <w:multiLevelType w:val="hybridMultilevel"/>
    <w:tmpl w:val="EEA0F45C"/>
    <w:lvl w:ilvl="0" w:tplc="1F78C2FA">
      <w:start w:val="1"/>
      <w:numFmt w:val="decimal"/>
      <w:lvlText w:val="%1."/>
      <w:lvlJc w:val="left"/>
      <w:pPr>
        <w:ind w:left="251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</w:rPr>
    </w:lvl>
    <w:lvl w:ilvl="1" w:tplc="6EC28D1C">
      <w:numFmt w:val="bullet"/>
      <w:lvlText w:val="•"/>
      <w:lvlJc w:val="left"/>
      <w:pPr>
        <w:ind w:left="1139" w:hanging="142"/>
      </w:pPr>
      <w:rPr>
        <w:rFonts w:hint="default"/>
      </w:rPr>
    </w:lvl>
    <w:lvl w:ilvl="2" w:tplc="1012EBB0">
      <w:numFmt w:val="bullet"/>
      <w:lvlText w:val="•"/>
      <w:lvlJc w:val="left"/>
      <w:pPr>
        <w:ind w:left="2018" w:hanging="142"/>
      </w:pPr>
      <w:rPr>
        <w:rFonts w:hint="default"/>
      </w:rPr>
    </w:lvl>
    <w:lvl w:ilvl="3" w:tplc="56C40DB0">
      <w:numFmt w:val="bullet"/>
      <w:lvlText w:val="•"/>
      <w:lvlJc w:val="left"/>
      <w:pPr>
        <w:ind w:left="2898" w:hanging="142"/>
      </w:pPr>
      <w:rPr>
        <w:rFonts w:hint="default"/>
      </w:rPr>
    </w:lvl>
    <w:lvl w:ilvl="4" w:tplc="7188EF36">
      <w:numFmt w:val="bullet"/>
      <w:lvlText w:val="•"/>
      <w:lvlJc w:val="left"/>
      <w:pPr>
        <w:ind w:left="3777" w:hanging="142"/>
      </w:pPr>
      <w:rPr>
        <w:rFonts w:hint="default"/>
      </w:rPr>
    </w:lvl>
    <w:lvl w:ilvl="5" w:tplc="A9E2B758">
      <w:numFmt w:val="bullet"/>
      <w:lvlText w:val="•"/>
      <w:lvlJc w:val="left"/>
      <w:pPr>
        <w:ind w:left="4657" w:hanging="142"/>
      </w:pPr>
      <w:rPr>
        <w:rFonts w:hint="default"/>
      </w:rPr>
    </w:lvl>
    <w:lvl w:ilvl="6" w:tplc="1DB05364">
      <w:numFmt w:val="bullet"/>
      <w:lvlText w:val="•"/>
      <w:lvlJc w:val="left"/>
      <w:pPr>
        <w:ind w:left="5536" w:hanging="142"/>
      </w:pPr>
      <w:rPr>
        <w:rFonts w:hint="default"/>
      </w:rPr>
    </w:lvl>
    <w:lvl w:ilvl="7" w:tplc="AAEE1FFA">
      <w:numFmt w:val="bullet"/>
      <w:lvlText w:val="•"/>
      <w:lvlJc w:val="left"/>
      <w:pPr>
        <w:ind w:left="6415" w:hanging="142"/>
      </w:pPr>
      <w:rPr>
        <w:rFonts w:hint="default"/>
      </w:rPr>
    </w:lvl>
    <w:lvl w:ilvl="8" w:tplc="1CAEAB40">
      <w:numFmt w:val="bullet"/>
      <w:lvlText w:val="•"/>
      <w:lvlJc w:val="left"/>
      <w:pPr>
        <w:ind w:left="7295" w:hanging="142"/>
      </w:pPr>
      <w:rPr>
        <w:rFonts w:hint="default"/>
      </w:rPr>
    </w:lvl>
  </w:abstractNum>
  <w:abstractNum w:abstractNumId="1" w15:restartNumberingAfterBreak="0">
    <w:nsid w:val="27F04AC0"/>
    <w:multiLevelType w:val="multilevel"/>
    <w:tmpl w:val="CFF0E566"/>
    <w:lvl w:ilvl="0">
      <w:start w:val="7"/>
      <w:numFmt w:val="upperLetter"/>
      <w:lvlText w:val="%1"/>
      <w:lvlJc w:val="left"/>
      <w:pPr>
        <w:ind w:left="477" w:hanging="3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94" w:hanging="368"/>
      </w:pPr>
      <w:rPr>
        <w:rFonts w:hint="default"/>
      </w:rPr>
    </w:lvl>
    <w:lvl w:ilvl="3">
      <w:numFmt w:val="bullet"/>
      <w:lvlText w:val="•"/>
      <w:lvlJc w:val="left"/>
      <w:pPr>
        <w:ind w:left="3052" w:hanging="368"/>
      </w:pPr>
      <w:rPr>
        <w:rFonts w:hint="default"/>
      </w:rPr>
    </w:lvl>
    <w:lvl w:ilvl="4">
      <w:numFmt w:val="bullet"/>
      <w:lvlText w:val="•"/>
      <w:lvlJc w:val="left"/>
      <w:pPr>
        <w:ind w:left="3909" w:hanging="368"/>
      </w:pPr>
      <w:rPr>
        <w:rFonts w:hint="default"/>
      </w:rPr>
    </w:lvl>
    <w:lvl w:ilvl="5">
      <w:numFmt w:val="bullet"/>
      <w:lvlText w:val="•"/>
      <w:lvlJc w:val="left"/>
      <w:pPr>
        <w:ind w:left="4767" w:hanging="368"/>
      </w:pPr>
      <w:rPr>
        <w:rFonts w:hint="default"/>
      </w:rPr>
    </w:lvl>
    <w:lvl w:ilvl="6">
      <w:numFmt w:val="bullet"/>
      <w:lvlText w:val="•"/>
      <w:lvlJc w:val="left"/>
      <w:pPr>
        <w:ind w:left="5624" w:hanging="368"/>
      </w:pPr>
      <w:rPr>
        <w:rFonts w:hint="default"/>
      </w:rPr>
    </w:lvl>
    <w:lvl w:ilvl="7">
      <w:numFmt w:val="bullet"/>
      <w:lvlText w:val="•"/>
      <w:lvlJc w:val="left"/>
      <w:pPr>
        <w:ind w:left="6481" w:hanging="368"/>
      </w:pPr>
      <w:rPr>
        <w:rFonts w:hint="default"/>
      </w:rPr>
    </w:lvl>
    <w:lvl w:ilvl="8">
      <w:numFmt w:val="bullet"/>
      <w:lvlText w:val="•"/>
      <w:lvlJc w:val="left"/>
      <w:pPr>
        <w:ind w:left="7339" w:hanging="368"/>
      </w:pPr>
      <w:rPr>
        <w:rFonts w:hint="default"/>
      </w:rPr>
    </w:lvl>
  </w:abstractNum>
  <w:abstractNum w:abstractNumId="2" w15:restartNumberingAfterBreak="0">
    <w:nsid w:val="429175C4"/>
    <w:multiLevelType w:val="multilevel"/>
    <w:tmpl w:val="F2B25032"/>
    <w:lvl w:ilvl="0">
      <w:start w:val="3"/>
      <w:numFmt w:val="upperLetter"/>
      <w:lvlText w:val="%1"/>
      <w:lvlJc w:val="left"/>
      <w:pPr>
        <w:ind w:left="426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04" w:hanging="317"/>
      </w:pPr>
      <w:rPr>
        <w:rFonts w:hint="default"/>
      </w:rPr>
    </w:lvl>
    <w:lvl w:ilvl="3">
      <w:numFmt w:val="bullet"/>
      <w:lvlText w:val="•"/>
      <w:lvlJc w:val="left"/>
      <w:pPr>
        <w:ind w:left="3096" w:hanging="317"/>
      </w:pPr>
      <w:rPr>
        <w:rFonts w:hint="default"/>
      </w:rPr>
    </w:lvl>
    <w:lvl w:ilvl="4">
      <w:numFmt w:val="bullet"/>
      <w:lvlText w:val="•"/>
      <w:lvlJc w:val="left"/>
      <w:pPr>
        <w:ind w:left="3989" w:hanging="317"/>
      </w:pPr>
      <w:rPr>
        <w:rFonts w:hint="default"/>
      </w:rPr>
    </w:lvl>
    <w:lvl w:ilvl="5">
      <w:numFmt w:val="bullet"/>
      <w:lvlText w:val="•"/>
      <w:lvlJc w:val="left"/>
      <w:pPr>
        <w:ind w:left="4881" w:hanging="317"/>
      </w:pPr>
      <w:rPr>
        <w:rFonts w:hint="default"/>
      </w:rPr>
    </w:lvl>
    <w:lvl w:ilvl="6">
      <w:numFmt w:val="bullet"/>
      <w:lvlText w:val="•"/>
      <w:lvlJc w:val="left"/>
      <w:pPr>
        <w:ind w:left="5773" w:hanging="317"/>
      </w:pPr>
      <w:rPr>
        <w:rFonts w:hint="default"/>
      </w:rPr>
    </w:lvl>
    <w:lvl w:ilvl="7">
      <w:numFmt w:val="bullet"/>
      <w:lvlText w:val="•"/>
      <w:lvlJc w:val="left"/>
      <w:pPr>
        <w:ind w:left="6666" w:hanging="317"/>
      </w:pPr>
      <w:rPr>
        <w:rFonts w:hint="default"/>
      </w:rPr>
    </w:lvl>
    <w:lvl w:ilvl="8">
      <w:numFmt w:val="bullet"/>
      <w:lvlText w:val="•"/>
      <w:lvlJc w:val="left"/>
      <w:pPr>
        <w:ind w:left="7558" w:hanging="317"/>
      </w:pPr>
      <w:rPr>
        <w:rFonts w:hint="default"/>
      </w:rPr>
    </w:lvl>
  </w:abstractNum>
  <w:num w:numId="1" w16cid:durableId="1726561954">
    <w:abstractNumId w:val="0"/>
  </w:num>
  <w:num w:numId="2" w16cid:durableId="1197736087">
    <w:abstractNumId w:val="1"/>
  </w:num>
  <w:num w:numId="3" w16cid:durableId="126996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3"/>
    <w:rsid w:val="000044FF"/>
    <w:rsid w:val="0015460C"/>
    <w:rsid w:val="0015628B"/>
    <w:rsid w:val="002120B1"/>
    <w:rsid w:val="002A51F4"/>
    <w:rsid w:val="00303F17"/>
    <w:rsid w:val="003A2BE6"/>
    <w:rsid w:val="003C0FE6"/>
    <w:rsid w:val="003E289C"/>
    <w:rsid w:val="003E4E47"/>
    <w:rsid w:val="00411F53"/>
    <w:rsid w:val="004D1611"/>
    <w:rsid w:val="00511E5D"/>
    <w:rsid w:val="005A420F"/>
    <w:rsid w:val="00680EC9"/>
    <w:rsid w:val="00734E9E"/>
    <w:rsid w:val="00760F8F"/>
    <w:rsid w:val="00774F94"/>
    <w:rsid w:val="007D281F"/>
    <w:rsid w:val="008375DB"/>
    <w:rsid w:val="008B65FE"/>
    <w:rsid w:val="008C579C"/>
    <w:rsid w:val="00954618"/>
    <w:rsid w:val="00993939"/>
    <w:rsid w:val="009B35A8"/>
    <w:rsid w:val="00A022E2"/>
    <w:rsid w:val="00A11505"/>
    <w:rsid w:val="00A24C1C"/>
    <w:rsid w:val="00A57B64"/>
    <w:rsid w:val="00AE1228"/>
    <w:rsid w:val="00AE3CBC"/>
    <w:rsid w:val="00B50BFB"/>
    <w:rsid w:val="00B51020"/>
    <w:rsid w:val="00BB58AC"/>
    <w:rsid w:val="00C54469"/>
    <w:rsid w:val="00C70ED3"/>
    <w:rsid w:val="00C87353"/>
    <w:rsid w:val="00F9618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B3A"/>
  <w15:chartTrackingRefBased/>
  <w15:docId w15:val="{D4DEAE13-D1BA-4A9C-BA7D-FF8020F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11F53"/>
    <w:pPr>
      <w:ind w:left="180" w:right="1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F5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11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1F5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1F53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411F53"/>
  </w:style>
  <w:style w:type="paragraph" w:customStyle="1" w:styleId="TableParagraph">
    <w:name w:val="Table Paragraph"/>
    <w:basedOn w:val="Normalny"/>
    <w:uiPriority w:val="1"/>
    <w:qFormat/>
    <w:rsid w:val="00411F53"/>
  </w:style>
  <w:style w:type="paragraph" w:styleId="Nagwek">
    <w:name w:val="header"/>
    <w:basedOn w:val="Normalny"/>
    <w:link w:val="Nagwek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020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0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retariat@lec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e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Patelczyk</dc:creator>
  <cp:keywords/>
  <dc:description/>
  <cp:lastModifiedBy>Rada Gminy</cp:lastModifiedBy>
  <cp:revision>20</cp:revision>
  <cp:lastPrinted>2022-04-04T08:38:00Z</cp:lastPrinted>
  <dcterms:created xsi:type="dcterms:W3CDTF">2022-02-15T13:30:00Z</dcterms:created>
  <dcterms:modified xsi:type="dcterms:W3CDTF">2023-01-18T10:21:00Z</dcterms:modified>
</cp:coreProperties>
</file>