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B865" w14:textId="77777777"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75DD9EE1" w14:textId="77777777" w:rsidR="00827ED3" w:rsidRPr="00E54D99" w:rsidRDefault="00827ED3" w:rsidP="00AF45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22513AD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Miasto i Gmina </w:t>
      </w:r>
    </w:p>
    <w:p w14:paraId="7370AA16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Solec nad Wisłą </w:t>
      </w:r>
    </w:p>
    <w:p w14:paraId="443A10D1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ul.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Rynek 1</w:t>
      </w:r>
    </w:p>
    <w:p w14:paraId="02A40177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27-3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20 Solec nad Wisłą</w:t>
      </w:r>
    </w:p>
    <w:p w14:paraId="68D8D60B" w14:textId="77777777"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61985D75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2D462CD8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78331E0D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14:paraId="5C14D2C8" w14:textId="77777777" w:rsidR="00CD3D2C" w:rsidRDefault="00CD3D2C" w:rsidP="00E02A51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33A597E" w14:textId="40572A25" w:rsidR="00827ED3" w:rsidRDefault="0015410E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5410E">
        <w:rPr>
          <w:rFonts w:ascii="Times New Roman" w:hAnsi="Times New Roman"/>
          <w:b/>
          <w:bCs/>
          <w:sz w:val="24"/>
          <w:szCs w:val="24"/>
        </w:rPr>
        <w:t>„Dostosowanie części pomieszczeń budynku po szkole podstawowej w Słuszczynie do potrzeb magazynu obrony cywilnej”</w:t>
      </w:r>
    </w:p>
    <w:p w14:paraId="60881721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5FEC3D74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04FE7DA3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3226784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14:paraId="08E23AFB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69FD5F36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383A8504" w14:textId="77777777"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8954"/>
      </w:tblGrid>
      <w:tr w:rsidR="00827ED3" w:rsidRPr="004351DF" w14:paraId="02C8C794" w14:textId="77777777" w:rsidTr="00E73181">
        <w:tc>
          <w:tcPr>
            <w:tcW w:w="9178" w:type="dxa"/>
            <w:shd w:val="clear" w:color="auto" w:fill="FFFFFF"/>
          </w:tcPr>
          <w:p w14:paraId="380DC198" w14:textId="77777777"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14:paraId="26E2A9F4" w14:textId="77777777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6B9D26B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06E261C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35CD8AB9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294FB1FA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716B845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44C099C7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2BD84C8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Tel.: ……………………………………</w:t>
            </w:r>
            <w:proofErr w:type="gramStart"/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…….</w:t>
            </w:r>
            <w:proofErr w:type="gramEnd"/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23FC735E" w14:textId="77777777"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</w:t>
            </w:r>
          </w:p>
        </w:tc>
      </w:tr>
      <w:tr w:rsidR="00827ED3" w:rsidRPr="004351DF" w14:paraId="42D6098B" w14:textId="77777777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9EB01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14:paraId="5FA6E068" w14:textId="77777777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2838F34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2BD91C0B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4315AF8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31FADC14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7FD9BA89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5ED620B7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57B1EB90" w14:textId="77777777"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Oświadczenie wynikające z art. 125 ust. 1 ustawy </w:t>
            </w:r>
            <w:proofErr w:type="spellStart"/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Pzp</w:t>
            </w:r>
            <w:proofErr w:type="spellEnd"/>
          </w:p>
        </w:tc>
      </w:tr>
    </w:tbl>
    <w:p w14:paraId="1FFBE19B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1D0AB966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3F773979" w14:textId="77777777" w:rsidR="00827ED3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Oferuje</w:t>
      </w:r>
      <w:r w:rsidR="00AF45A1">
        <w:rPr>
          <w:rFonts w:ascii="Times New Roman" w:eastAsia="Times New Roman" w:hAnsi="Times New Roman"/>
          <w:b/>
          <w:sz w:val="20"/>
          <w:szCs w:val="20"/>
          <w:lang w:eastAsia="pl-PL"/>
        </w:rPr>
        <w:t>my wykonanie zamówienia za cenę:</w:t>
      </w:r>
    </w:p>
    <w:p w14:paraId="5BE4B25E" w14:textId="50E8A2A5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zamówienia </w:t>
      </w:r>
      <w:r w:rsidRPr="009A27D0">
        <w:rPr>
          <w:rFonts w:ascii="Times New Roman" w:hAnsi="Times New Roman"/>
          <w:b/>
          <w:sz w:val="20"/>
          <w:szCs w:val="20"/>
        </w:rPr>
        <w:t>„</w:t>
      </w:r>
      <w:r w:rsidR="00F33B51" w:rsidRPr="00F33B51">
        <w:rPr>
          <w:rFonts w:ascii="Times New Roman" w:hAnsi="Times New Roman"/>
          <w:b/>
          <w:bCs/>
          <w:sz w:val="20"/>
          <w:szCs w:val="20"/>
        </w:rPr>
        <w:t xml:space="preserve">Dostosowanie części pomieszczeń budynku po szkole podstawowej </w:t>
      </w:r>
      <w:r w:rsidR="00F33B51" w:rsidRPr="00F33B51">
        <w:rPr>
          <w:rFonts w:ascii="Times New Roman" w:hAnsi="Times New Roman"/>
          <w:b/>
          <w:bCs/>
          <w:sz w:val="20"/>
          <w:szCs w:val="20"/>
        </w:rPr>
        <w:br/>
        <w:t xml:space="preserve">w Słuszczynie do potrzeb magazynu obrony </w:t>
      </w:r>
      <w:proofErr w:type="gramStart"/>
      <w:r w:rsidR="00F33B51" w:rsidRPr="00F33B51">
        <w:rPr>
          <w:rFonts w:ascii="Times New Roman" w:hAnsi="Times New Roman"/>
          <w:b/>
          <w:bCs/>
          <w:sz w:val="20"/>
          <w:szCs w:val="20"/>
        </w:rPr>
        <w:t>cywilnej”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*</w:t>
      </w:r>
      <w:proofErr w:type="gramEnd"/>
    </w:p>
    <w:p w14:paraId="6F9BB11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42E4A8C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</w:t>
      </w:r>
      <w:proofErr w:type="gramStart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592AA3FE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proofErr w:type="gramStart"/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……</w:t>
      </w:r>
      <w:proofErr w:type="gramStart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. zł </w:t>
      </w:r>
    </w:p>
    <w:p w14:paraId="53E223BC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……………............................................................................................................. złotych brutto.</w:t>
      </w:r>
    </w:p>
    <w:p w14:paraId="2581C2AF" w14:textId="6A374034" w:rsidR="00AF45A1" w:rsidRPr="001509AD" w:rsidRDefault="00AF45A1" w:rsidP="00F9025D">
      <w:pPr>
        <w:pStyle w:val="Akapitzlist"/>
        <w:spacing w:after="240" w:line="240" w:lineRule="auto"/>
        <w:ind w:left="36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</w:rPr>
        <w:t>2. z</w:t>
      </w:r>
      <w:r w:rsidRPr="006F4601">
        <w:rPr>
          <w:rFonts w:ascii="Times New Roman" w:eastAsia="Times New Roman" w:hAnsi="Times New Roman"/>
          <w:b/>
          <w:sz w:val="20"/>
          <w:szCs w:val="20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F33B51" w:rsidRPr="00F33B51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F33B51" w:rsidRPr="00F33B51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F33B51" w:rsidRPr="00F33B51">
        <w:rPr>
          <w:rFonts w:ascii="Times New Roman" w:eastAsia="Times New Roman" w:hAnsi="Times New Roman"/>
          <w:b/>
          <w:sz w:val="20"/>
          <w:szCs w:val="20"/>
        </w:rPr>
        <w:t>-</w:t>
      </w:r>
      <w:r w:rsidR="00F9025D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="00F9025D" w:rsidRPr="005541D2">
        <w:rPr>
          <w:rFonts w:ascii="Times New Roman" w:hAnsi="Times New Roman" w:cs="Times New Roman"/>
          <w:b/>
          <w:bCs/>
          <w:sz w:val="20"/>
          <w:szCs w:val="20"/>
        </w:rPr>
        <w:t xml:space="preserve">wymiana pokrycia </w:t>
      </w:r>
      <w:proofErr w:type="gramStart"/>
      <w:r w:rsidR="00F9025D" w:rsidRPr="005541D2">
        <w:rPr>
          <w:rFonts w:ascii="Times New Roman" w:hAnsi="Times New Roman" w:cs="Times New Roman"/>
          <w:b/>
          <w:bCs/>
          <w:sz w:val="20"/>
          <w:szCs w:val="20"/>
        </w:rPr>
        <w:t>dachowego</w:t>
      </w:r>
      <w:r w:rsidR="00F33B51" w:rsidRPr="00F33B51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>
        <w:rPr>
          <w:rFonts w:ascii="Times New Roman" w:eastAsia="Times New Roman" w:hAnsi="Times New Roman"/>
          <w:b/>
          <w:sz w:val="20"/>
          <w:szCs w:val="20"/>
        </w:rPr>
        <w:t>*</w:t>
      </w:r>
      <w:proofErr w:type="gramEnd"/>
    </w:p>
    <w:p w14:paraId="7E166FD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3DCC8044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</w:t>
      </w:r>
      <w:proofErr w:type="gramStart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6961745C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proofErr w:type="gramStart"/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……</w:t>
      </w:r>
      <w:proofErr w:type="gramStart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proofErr w:type="gramEnd"/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. zł </w:t>
      </w:r>
    </w:p>
    <w:p w14:paraId="5AB9EE72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………………............................................................................................................. złotych brutto</w:t>
      </w:r>
    </w:p>
    <w:p w14:paraId="4557E876" w14:textId="77777777" w:rsidR="00AF45A1" w:rsidRDefault="00AF45A1" w:rsidP="00AF45A1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na wykonane roboty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budowlane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udzielamy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jakości,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która wynosi: </w:t>
      </w:r>
    </w:p>
    <w:p w14:paraId="587DC9E3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- dla części 1. zamówienia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………………..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.. miesięcy*</w:t>
      </w:r>
    </w:p>
    <w:p w14:paraId="6CB6ED31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- dla części 2. zamówienia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</w:t>
      </w:r>
      <w:proofErr w:type="gramStart"/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  <w:proofErr w:type="gramEnd"/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……..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.miesięcy*</w:t>
      </w:r>
    </w:p>
    <w:p w14:paraId="30BE34D6" w14:textId="77777777" w:rsidR="00AF45A1" w:rsidRPr="006F4601" w:rsidRDefault="00AF45A1" w:rsidP="00AF45A1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0BFDB6A2" w14:textId="77777777" w:rsidR="00AF45A1" w:rsidRPr="00D30F18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1F5423DE" w14:textId="5174B592" w:rsidR="00F72270" w:rsidRPr="00F72270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do</w:t>
      </w:r>
      <w:r w:rsidR="009055C8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dnia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</w:t>
      </w:r>
      <w:r w:rsidR="00F33B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15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.1</w:t>
      </w:r>
      <w:r w:rsidR="00F33B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2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.2026 r.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79F0CC45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25D95DF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14:paraId="1EF7948B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1B0A65F9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78F6D440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30399070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2B66F5D3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lastRenderedPageBreak/>
        <w:t>wykonać przedmiot zamówienia zgodnie z zapisami SWZ;</w:t>
      </w:r>
    </w:p>
    <w:p w14:paraId="27F17107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5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%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całkowitej ceny brutto podanej w ofercie.</w:t>
      </w:r>
    </w:p>
    <w:p w14:paraId="7489D70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670C3928" w14:textId="77777777"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……………………………………………………………</w:t>
      </w:r>
      <w:proofErr w:type="gramStart"/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5AF9A426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14:paraId="361B1FDF" w14:textId="77777777"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030"/>
        <w:gridCol w:w="4254"/>
      </w:tblGrid>
      <w:tr w:rsidR="00827ED3" w:rsidRPr="00E54D99" w14:paraId="09370D97" w14:textId="77777777" w:rsidTr="00E73181">
        <w:trPr>
          <w:trHeight w:val="270"/>
        </w:trPr>
        <w:tc>
          <w:tcPr>
            <w:tcW w:w="425" w:type="dxa"/>
            <w:shd w:val="clear" w:color="auto" w:fill="F2F2F2"/>
          </w:tcPr>
          <w:p w14:paraId="49A26E3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776B7418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7051B26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14:paraId="262DBC29" w14:textId="77777777" w:rsidTr="00E73181">
        <w:trPr>
          <w:trHeight w:val="179"/>
        </w:trPr>
        <w:tc>
          <w:tcPr>
            <w:tcW w:w="425" w:type="dxa"/>
          </w:tcPr>
          <w:p w14:paraId="2011156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4A6FB995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B2F71C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14:paraId="30907413" w14:textId="77777777" w:rsidTr="00E73181">
        <w:trPr>
          <w:trHeight w:val="315"/>
        </w:trPr>
        <w:tc>
          <w:tcPr>
            <w:tcW w:w="425" w:type="dxa"/>
          </w:tcPr>
          <w:p w14:paraId="43983FF2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42D9F297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E3C763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30C1D10C" w14:textId="77777777"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167D928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</w:t>
      </w:r>
      <w:proofErr w:type="spellStart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Pzp</w:t>
      </w:r>
      <w:proofErr w:type="spellEnd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14:paraId="6A6AFE5C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25AD0DE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7AFB21C5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0F4B6E04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 xml:space="preserve">: W </w:t>
      </w:r>
      <w:proofErr w:type="gramStart"/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przypadku</w:t>
      </w:r>
      <w:proofErr w:type="gramEnd"/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5BC85536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2F79D694" w14:textId="77777777"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7029BD0F" w14:textId="77777777"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0C46EBBA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17CDFB0A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54247883" w14:textId="77777777"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1630172E" w14:textId="77777777"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4DF5EE2A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</w:t>
      </w:r>
      <w:proofErr w:type="gramStart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…….</w:t>
      </w:r>
      <w:proofErr w:type="gramEnd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 stronach.</w:t>
      </w:r>
    </w:p>
    <w:p w14:paraId="6EBEB2C6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24DD36E4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Wraz z ofertą składamy następujące oświadczenia i dokumenty:</w:t>
      </w:r>
    </w:p>
    <w:p w14:paraId="558F7E1A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7CE58AE7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0D0EA97F" w14:textId="77777777"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   </w:t>
      </w:r>
    </w:p>
    <w:p w14:paraId="06891E12" w14:textId="77777777"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14:paraId="55533D1A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755C00DC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6599DFC5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5B2A7F7A" w14:textId="77777777"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</w:t>
      </w:r>
      <w:proofErr w:type="gramStart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, dnia …………</w:t>
      </w:r>
      <w:proofErr w:type="gramStart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proofErr w:type="gramEnd"/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08694F47" w14:textId="77777777" w:rsidR="00827ED3" w:rsidRDefault="00827ED3" w:rsidP="00827ED3">
      <w:pPr>
        <w:rPr>
          <w:rFonts w:cs="Arial"/>
          <w:b/>
        </w:rPr>
      </w:pPr>
    </w:p>
    <w:p w14:paraId="4B13161B" w14:textId="77777777" w:rsidR="00827ED3" w:rsidRDefault="00827ED3" w:rsidP="00827ED3">
      <w:pPr>
        <w:rPr>
          <w:rFonts w:cs="Arial"/>
          <w:b/>
        </w:rPr>
      </w:pPr>
    </w:p>
    <w:p w14:paraId="3643F64E" w14:textId="77777777" w:rsidR="00827ED3" w:rsidRDefault="00827ED3" w:rsidP="00827ED3">
      <w:pPr>
        <w:rPr>
          <w:rFonts w:cs="Arial"/>
          <w:b/>
        </w:rPr>
      </w:pPr>
    </w:p>
    <w:p w14:paraId="684CE8C6" w14:textId="77777777" w:rsidR="00827ED3" w:rsidRDefault="00827ED3" w:rsidP="00827ED3">
      <w:pPr>
        <w:rPr>
          <w:rFonts w:cs="Arial"/>
          <w:b/>
        </w:rPr>
      </w:pPr>
    </w:p>
    <w:p w14:paraId="698AD6FC" w14:textId="77777777"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E666056" w14:textId="77777777"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88A6E1B" w14:textId="77777777"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41AEB163" w14:textId="77777777" w:rsidR="008224E6" w:rsidRDefault="008224E6"/>
    <w:sectPr w:rsidR="008224E6" w:rsidSect="008224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CC02" w14:textId="77777777" w:rsidR="00840795" w:rsidRDefault="00840795" w:rsidP="00117D77">
      <w:pPr>
        <w:spacing w:after="0" w:line="240" w:lineRule="auto"/>
      </w:pPr>
      <w:r>
        <w:separator/>
      </w:r>
    </w:p>
  </w:endnote>
  <w:endnote w:type="continuationSeparator" w:id="0">
    <w:p w14:paraId="117E3896" w14:textId="77777777" w:rsidR="00840795" w:rsidRDefault="00840795" w:rsidP="0011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B0255" w14:textId="77777777" w:rsidR="00840795" w:rsidRDefault="00840795" w:rsidP="00117D77">
      <w:pPr>
        <w:spacing w:after="0" w:line="240" w:lineRule="auto"/>
      </w:pPr>
      <w:r>
        <w:separator/>
      </w:r>
    </w:p>
  </w:footnote>
  <w:footnote w:type="continuationSeparator" w:id="0">
    <w:p w14:paraId="6CD909AB" w14:textId="77777777" w:rsidR="00840795" w:rsidRDefault="00840795" w:rsidP="00117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DC74" w14:textId="64FB1042" w:rsidR="00117D77" w:rsidRDefault="00117D77">
    <w:pPr>
      <w:pStyle w:val="Nagwek"/>
    </w:pPr>
    <w:r>
      <w:t xml:space="preserve">  </w:t>
    </w:r>
    <w:r w:rsidR="0015410E">
      <w:t xml:space="preserve">                                                                        </w:t>
    </w:r>
    <w:r>
      <w:t xml:space="preserve">          </w:t>
    </w:r>
    <w:r w:rsidR="0015410E">
      <w:rPr>
        <w:noProof/>
      </w:rPr>
      <w:drawing>
        <wp:inline distT="0" distB="0" distL="0" distR="0" wp14:anchorId="0A488FF8" wp14:editId="1F781F1A">
          <wp:extent cx="2950845" cy="798830"/>
          <wp:effectExtent l="0" t="0" r="0" b="0"/>
          <wp:docPr id="2672950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084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91381914">
    <w:abstractNumId w:val="2"/>
  </w:num>
  <w:num w:numId="2" w16cid:durableId="121534992">
    <w:abstractNumId w:val="1"/>
  </w:num>
  <w:num w:numId="3" w16cid:durableId="1147355344">
    <w:abstractNumId w:val="0"/>
  </w:num>
  <w:num w:numId="4" w16cid:durableId="1949194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D3"/>
    <w:rsid w:val="000A5165"/>
    <w:rsid w:val="00117D77"/>
    <w:rsid w:val="0015410E"/>
    <w:rsid w:val="00164EF3"/>
    <w:rsid w:val="00165F28"/>
    <w:rsid w:val="002B1633"/>
    <w:rsid w:val="002E49B7"/>
    <w:rsid w:val="003833D9"/>
    <w:rsid w:val="003B0317"/>
    <w:rsid w:val="004617B7"/>
    <w:rsid w:val="004D790C"/>
    <w:rsid w:val="00502C3C"/>
    <w:rsid w:val="005541D2"/>
    <w:rsid w:val="00607C73"/>
    <w:rsid w:val="007107CF"/>
    <w:rsid w:val="00793ECE"/>
    <w:rsid w:val="00820590"/>
    <w:rsid w:val="008215C3"/>
    <w:rsid w:val="008224E6"/>
    <w:rsid w:val="00827ED3"/>
    <w:rsid w:val="00840795"/>
    <w:rsid w:val="009055C8"/>
    <w:rsid w:val="009057F6"/>
    <w:rsid w:val="009D0665"/>
    <w:rsid w:val="009F1E13"/>
    <w:rsid w:val="00A357B4"/>
    <w:rsid w:val="00A52F97"/>
    <w:rsid w:val="00AB7ABB"/>
    <w:rsid w:val="00AC4D18"/>
    <w:rsid w:val="00AF45A1"/>
    <w:rsid w:val="00B018E0"/>
    <w:rsid w:val="00BF1444"/>
    <w:rsid w:val="00C10C84"/>
    <w:rsid w:val="00CD3D2C"/>
    <w:rsid w:val="00CF5F49"/>
    <w:rsid w:val="00CF7CF4"/>
    <w:rsid w:val="00E02A51"/>
    <w:rsid w:val="00E16EC2"/>
    <w:rsid w:val="00E42244"/>
    <w:rsid w:val="00EA0C93"/>
    <w:rsid w:val="00F33B51"/>
    <w:rsid w:val="00F5676C"/>
    <w:rsid w:val="00F72270"/>
    <w:rsid w:val="00F9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BA47F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D7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D7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D77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L1,Numerowanie,Akapit z listą5,List Paragraph,2 heading,A_wyliczenie,K-P_odwolanie,maz_wyliczenie,opis dzialania,Akapit z listą BS,T_SZ_List Paragraph,normalny tekst,Preambuła,List Paragraph1,Wyliczanie,lp1,Tytuły,Lista num,Spec. 4."/>
    <w:basedOn w:val="Normalny"/>
    <w:link w:val="AkapitzlistZnak"/>
    <w:uiPriority w:val="34"/>
    <w:qFormat/>
    <w:rsid w:val="00F9025D"/>
    <w:pPr>
      <w:spacing w:after="0" w:line="276" w:lineRule="auto"/>
      <w:ind w:left="720"/>
    </w:pPr>
    <w:rPr>
      <w:rFonts w:ascii="Arial" w:eastAsia="Arial" w:hAnsi="Arial" w:cs="Arial"/>
      <w:lang w:eastAsia="pl-PL"/>
    </w:rPr>
  </w:style>
  <w:style w:type="character" w:customStyle="1" w:styleId="AkapitzlistZnak">
    <w:name w:val="Akapit z listą Znak"/>
    <w:aliases w:val="L1 Znak,Numerowanie Znak,Akapit z listą5 Znak,List Paragraph Znak,2 heading Znak,A_wyliczenie Znak,K-P_odwolanie Znak,maz_wyliczenie Znak,opis dzialania Znak,Akapit z listą BS Znak,T_SZ_List Paragraph Znak,normalny tekst Znak"/>
    <w:link w:val="Akapitzlist"/>
    <w:uiPriority w:val="34"/>
    <w:qFormat/>
    <w:locked/>
    <w:rsid w:val="00F9025D"/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1125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5</cp:revision>
  <dcterms:created xsi:type="dcterms:W3CDTF">2026-08-31T11:14:00Z</dcterms:created>
  <dcterms:modified xsi:type="dcterms:W3CDTF">2026-09-03T11:54:00Z</dcterms:modified>
</cp:coreProperties>
</file>