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A91C3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7010205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7925A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29.10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7925A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B.6743.830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A91C38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7925A6">
        <w:rPr>
          <w:rFonts w:ascii="Arial" w:hAnsi="Arial"/>
          <w:bCs/>
          <w:sz w:val="24"/>
          <w:szCs w:val="24"/>
        </w:rPr>
        <w:t>z dnia 17</w:t>
      </w:r>
      <w:r w:rsidR="00883F03">
        <w:rPr>
          <w:rFonts w:ascii="Arial" w:hAnsi="Arial"/>
          <w:bCs/>
          <w:sz w:val="24"/>
          <w:szCs w:val="24"/>
        </w:rPr>
        <w:t>.09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2021 </w:t>
      </w:r>
      <w:r w:rsidR="00F33234" w:rsidRPr="007925A6">
        <w:rPr>
          <w:rFonts w:ascii="Arial" w:hAnsi="Arial"/>
          <w:bCs/>
          <w:sz w:val="24"/>
          <w:szCs w:val="24"/>
        </w:rPr>
        <w:t>roku</w:t>
      </w:r>
      <w:r w:rsidR="00F33234" w:rsidRPr="007925A6">
        <w:rPr>
          <w:rFonts w:ascii="Arial" w:hAnsi="Arial"/>
          <w:sz w:val="24"/>
          <w:szCs w:val="24"/>
        </w:rPr>
        <w:t xml:space="preserve"> </w:t>
      </w:r>
      <w:r w:rsidR="007925A6" w:rsidRPr="007925A6">
        <w:rPr>
          <w:rFonts w:ascii="Arial" w:hAnsi="Arial"/>
          <w:sz w:val="24"/>
          <w:szCs w:val="24"/>
        </w:rPr>
        <w:t>(uzupełnionego w dniu 11.10.2021 r.)</w:t>
      </w:r>
      <w:r w:rsidR="00F33234" w:rsidRPr="007925A6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złożone</w:t>
      </w:r>
      <w:r w:rsidR="00532B74">
        <w:rPr>
          <w:rFonts w:ascii="Arial" w:hAnsi="Arial"/>
          <w:sz w:val="24"/>
          <w:szCs w:val="24"/>
        </w:rPr>
        <w:t>go przez</w:t>
      </w:r>
      <w:r w:rsidR="007925A6">
        <w:rPr>
          <w:rFonts w:ascii="Arial" w:hAnsi="Arial"/>
          <w:sz w:val="24"/>
          <w:szCs w:val="24"/>
        </w:rPr>
        <w:t xml:space="preserve"> Gminę Górzno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626515">
        <w:rPr>
          <w:rFonts w:ascii="Arial" w:hAnsi="Arial"/>
          <w:sz w:val="24"/>
          <w:szCs w:val="24"/>
        </w:rPr>
        <w:t xml:space="preserve">budowy </w:t>
      </w:r>
      <w:r w:rsidR="00736FD2">
        <w:rPr>
          <w:rFonts w:ascii="Arial" w:hAnsi="Arial"/>
          <w:bCs/>
          <w:sz w:val="24"/>
          <w:szCs w:val="24"/>
        </w:rPr>
        <w:t>sieci kanalizacji sanitarnej</w:t>
      </w:r>
      <w:r w:rsidR="00A91C38">
        <w:rPr>
          <w:rFonts w:ascii="Arial" w:hAnsi="Arial"/>
          <w:bCs/>
          <w:sz w:val="24"/>
          <w:szCs w:val="24"/>
        </w:rPr>
        <w:t xml:space="preserve"> zlokalizowanej:</w:t>
      </w:r>
    </w:p>
    <w:p w:rsidR="00A91C38" w:rsidRDefault="00A91C38" w:rsidP="00A91C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na działkach Nr </w:t>
      </w:r>
      <w:r>
        <w:rPr>
          <w:rFonts w:ascii="Arial" w:hAnsi="Arial" w:cs="Arial"/>
          <w:sz w:val="24"/>
          <w:szCs w:val="24"/>
        </w:rPr>
        <w:t xml:space="preserve">339/2, 348/2, 354, 388/6, 389/4, 389/5, 402/1, 461, 499/3, 504, 882, 883, 884, 886, 887, 895, 900 położonych w miejscowości Górzno gm. Górzno, </w:t>
      </w:r>
    </w:p>
    <w:p w:rsidR="00A91C38" w:rsidRDefault="00A91C38" w:rsidP="00A91C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działkach Nr 105, 166, 167, 189, 332/3 położonych w miejscowości Samorządki Kolonia gm. Górzno,</w:t>
      </w:r>
    </w:p>
    <w:p w:rsidR="00A91C38" w:rsidRDefault="00A91C38" w:rsidP="00A91C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działkach Nr 415/3, 444, 448/1, 463/2, 464, 503, 506, 508/2, 509/3, 509/4, 509/9, 510, 511 położonych w miejscowości Samorządki gm. Górzno.</w:t>
      </w:r>
    </w:p>
    <w:p w:rsidR="00F33234" w:rsidRPr="0049494F" w:rsidRDefault="00626515" w:rsidP="0049494F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  <w:bookmarkStart w:id="0" w:name="_GoBack"/>
      <w:bookmarkEnd w:id="0"/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440E53"/>
    <w:rsid w:val="0049494F"/>
    <w:rsid w:val="00523392"/>
    <w:rsid w:val="00532B74"/>
    <w:rsid w:val="00607B56"/>
    <w:rsid w:val="00626515"/>
    <w:rsid w:val="00734891"/>
    <w:rsid w:val="00736FD2"/>
    <w:rsid w:val="007925A6"/>
    <w:rsid w:val="008322E4"/>
    <w:rsid w:val="00883F03"/>
    <w:rsid w:val="0097658C"/>
    <w:rsid w:val="00A91C38"/>
    <w:rsid w:val="00B83EA2"/>
    <w:rsid w:val="00C2041E"/>
    <w:rsid w:val="00CD2F09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1C3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15</cp:revision>
  <cp:lastPrinted>2021-06-18T11:31:00Z</cp:lastPrinted>
  <dcterms:created xsi:type="dcterms:W3CDTF">2021-01-26T11:24:00Z</dcterms:created>
  <dcterms:modified xsi:type="dcterms:W3CDTF">2021-10-29T08:57:00Z</dcterms:modified>
</cp:coreProperties>
</file>