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6FEA60C" w:rsidR="00071796" w:rsidRPr="00662E6F" w:rsidRDefault="009406B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1F4671C5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kukurydziane- 14g </w:t>
            </w:r>
            <w:r w:rsidR="00FD542E" w:rsidRPr="00494DE4">
              <w:rPr>
                <w:rFonts w:ascii="Calibri" w:hAnsi="Calibri" w:cs="Calibri"/>
                <w:sz w:val="24"/>
                <w:szCs w:val="24"/>
              </w:rPr>
              <w:t>(grys kukurydziany 99,8 %, cukier trzcinowy, sól morska, melasa cukru trzcinowego</w:t>
            </w:r>
            <w:r w:rsidR="00FD542E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1404A095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7EE13B07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FD542E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849D866" w14:textId="21A27DB2" w:rsidR="00077CC2" w:rsidRDefault="00077CC2" w:rsidP="00077C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248FE129" w14:textId="1E2D27ED" w:rsidR="00FD542E" w:rsidRPr="00FD542E" w:rsidRDefault="00FD542E" w:rsidP="00FD542E">
            <w:pPr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D542E"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Kefir, babeczka szpinakowa </w:t>
            </w:r>
          </w:p>
          <w:p w14:paraId="45616246" w14:textId="5CAA615A" w:rsidR="00FD542E" w:rsidRPr="00FD542E" w:rsidRDefault="00FD542E" w:rsidP="00FD542E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FD542E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kefir2% (</w:t>
            </w:r>
            <w:r w:rsidRPr="00FD54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mikroflora ziarna kefirowego);</w:t>
            </w:r>
            <w:r w:rsidRPr="00FD542E">
              <w:rPr>
                <w:sz w:val="24"/>
                <w:szCs w:val="24"/>
              </w:rPr>
              <w:t xml:space="preserve"> </w:t>
            </w:r>
            <w:r w:rsidRPr="00FD542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D542E">
              <w:rPr>
                <w:sz w:val="24"/>
                <w:szCs w:val="24"/>
              </w:rPr>
              <w:t xml:space="preserve">babeczka szpinakowa (mąka </w:t>
            </w:r>
            <w:r w:rsidRPr="00FD542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FD542E">
              <w:rPr>
                <w:sz w:val="24"/>
                <w:szCs w:val="24"/>
              </w:rPr>
              <w:t xml:space="preserve">, skrobia ziemniaczana, skrobia kukurydziana, szpinak, woda, </w:t>
            </w:r>
            <w:r w:rsidRPr="00FD542E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FD542E">
              <w:rPr>
                <w:sz w:val="24"/>
                <w:szCs w:val="24"/>
              </w:rPr>
              <w:t>, olej rzepakowy, cukier)</w:t>
            </w:r>
          </w:p>
          <w:p w14:paraId="667703F7" w14:textId="71BCDCC5" w:rsidR="00B83D94" w:rsidRPr="00077CC2" w:rsidRDefault="00B83D94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52277054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47DC542C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ogórek- 10g; rzodkiewka- 10g;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6DC821B" w14:textId="1B7B0812" w:rsidR="00FB49B1" w:rsidRDefault="00FB49B1" w:rsidP="00FB49B1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lastRenderedPageBreak/>
              <w:t>Filet z kurczaka w chrupiącej panierce, ziemniaki- 80g, surówka z białej kapusty- 80g, kompot-150ml</w:t>
            </w:r>
          </w:p>
          <w:p w14:paraId="2477F949" w14:textId="012B2771" w:rsidR="00FB49B1" w:rsidRPr="00FB49B1" w:rsidRDefault="00FB49B1" w:rsidP="00FB49B1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kapusta biała; marchew; jabłko; kukurydza; cebula czerwona;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13182667" w14:textId="36193893" w:rsidR="00FD542E" w:rsidRDefault="00FB49B1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Orzechy arachidowe, owoc</w:t>
            </w:r>
          </w:p>
          <w:p w14:paraId="40CABF1C" w14:textId="48B4B32C" w:rsidR="00FB341D" w:rsidRPr="00FB49B1" w:rsidRDefault="00FB49B1" w:rsidP="00FB49B1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orzechy arachidowe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niesolone, banan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AC4DEB5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 herbata- 150 ml</w:t>
            </w:r>
          </w:p>
          <w:p w14:paraId="29F5942F" w14:textId="0AA7E1F0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358C323E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49B1">
              <w:rPr>
                <w:i/>
                <w:iCs/>
                <w:sz w:val="24"/>
                <w:szCs w:val="24"/>
              </w:rPr>
              <w:t>gnocchi szpinakowe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4F75C5AE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FB49B1">
              <w:rPr>
                <w:sz w:val="24"/>
                <w:szCs w:val="24"/>
              </w:rPr>
              <w:t xml:space="preserve"> gnocchi szpinakowe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37424044" w14:textId="77777777" w:rsidR="00FB341D" w:rsidRDefault="00FA366D" w:rsidP="00FA366D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Andruty, owoc </w:t>
            </w:r>
          </w:p>
          <w:p w14:paraId="2B599923" w14:textId="42ABADFA" w:rsidR="00FA366D" w:rsidRPr="00FA366D" w:rsidRDefault="00FA366D" w:rsidP="00FA366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FA366D">
              <w:rPr>
                <w:bCs/>
                <w:sz w:val="24"/>
                <w:szCs w:val="24"/>
              </w:rPr>
              <w:t xml:space="preserve">andruty (mąka </w:t>
            </w:r>
            <w:r w:rsidRPr="00FA366D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FA366D">
              <w:rPr>
                <w:bCs/>
                <w:sz w:val="24"/>
                <w:szCs w:val="24"/>
              </w:rPr>
              <w:t>, olej rzepakowy)</w:t>
            </w:r>
            <w:r>
              <w:rPr>
                <w:bCs/>
                <w:sz w:val="24"/>
                <w:szCs w:val="24"/>
              </w:rPr>
              <w:t>; gruszka</w:t>
            </w:r>
          </w:p>
          <w:p w14:paraId="767343E3" w14:textId="27548B63" w:rsidR="00FA366D" w:rsidRPr="00FB341D" w:rsidRDefault="00FA366D" w:rsidP="00FA366D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6C339080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5CD4D720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C4DD824" w14:textId="0169BE0A" w:rsidR="00FA366D" w:rsidRDefault="00FA366D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0AC3AE8" w14:textId="77777777" w:rsidR="00FA366D" w:rsidRDefault="00FA366D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11F4FDDA" w14:textId="629874A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0C3E9474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</w:t>
            </w:r>
            <w:r w:rsidR="00FA366D">
              <w:rPr>
                <w:bCs/>
                <w:i/>
                <w:iCs/>
                <w:sz w:val="24"/>
                <w:szCs w:val="24"/>
              </w:rPr>
              <w:t>mini marchewka parowana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09AE803C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 xml:space="preserve">makaron świder kolor (semolina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kiełbasa cienka; mini marchewka mrożona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7FCC6069" w14:textId="77777777" w:rsidR="00FB341D" w:rsidRDefault="00FA366D" w:rsidP="00FA366D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Bułka z jabłkiem, Kubuś Water</w:t>
            </w:r>
          </w:p>
          <w:p w14:paraId="19693720" w14:textId="1EBC92BF" w:rsidR="00FA366D" w:rsidRPr="00FA366D" w:rsidRDefault="00FA366D" w:rsidP="00FA366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z jabłkiem (mąka </w:t>
            </w:r>
            <w:r w:rsidRPr="00FA366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FA366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cukier, drożdże, jabłko)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woda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ubuś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Pr="00FA36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aterrr (woda, soki z zagęszczonych soków z: jabłek, cytryn, malin, truskawki) </w:t>
            </w:r>
          </w:p>
          <w:p w14:paraId="13827833" w14:textId="74748F3A" w:rsidR="00FA366D" w:rsidRPr="002450BE" w:rsidRDefault="00FA366D" w:rsidP="00FA366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098BE31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21-11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2EC4737A" w14:textId="404ADFA0" w:rsidR="00F004F3" w:rsidRPr="00783914" w:rsidRDefault="00B41201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409F9D81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F583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brokuł parowany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7A7043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brokuł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3546DE4F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C6EB8" w14:textId="77777777" w:rsidR="001403FA" w:rsidRDefault="001403FA" w:rsidP="00E803E9">
      <w:r>
        <w:separator/>
      </w:r>
    </w:p>
  </w:endnote>
  <w:endnote w:type="continuationSeparator" w:id="0">
    <w:p w14:paraId="43297050" w14:textId="77777777" w:rsidR="001403FA" w:rsidRDefault="001403F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3C07C" w14:textId="77777777" w:rsidR="001403FA" w:rsidRDefault="001403FA" w:rsidP="00E803E9">
      <w:r>
        <w:separator/>
      </w:r>
    </w:p>
  </w:footnote>
  <w:footnote w:type="continuationSeparator" w:id="0">
    <w:p w14:paraId="636482E1" w14:textId="77777777" w:rsidR="001403FA" w:rsidRDefault="001403F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1305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8</cp:revision>
  <cp:lastPrinted>2025-03-24T05:49:00Z</cp:lastPrinted>
  <dcterms:created xsi:type="dcterms:W3CDTF">2025-11-13T12:21:00Z</dcterms:created>
  <dcterms:modified xsi:type="dcterms:W3CDTF">2025-11-17T07:43:00Z</dcterms:modified>
</cp:coreProperties>
</file>